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87661F" w14:textId="2811A235" w:rsidR="00F72900" w:rsidRPr="00E309F0" w:rsidRDefault="002D377D" w:rsidP="44B3A682">
      <w:pPr>
        <w:jc w:val="center"/>
        <w:rPr>
          <w:rFonts w:ascii="Times New Roman" w:hAnsi="Times New Roman" w:cs="Times New Roman"/>
          <w:b/>
          <w:bCs/>
          <w:sz w:val="24"/>
          <w:szCs w:val="24"/>
        </w:rPr>
      </w:pPr>
      <w:r>
        <w:rPr>
          <w:rFonts w:ascii="Times New Roman" w:hAnsi="Times New Roman" w:cs="Times New Roman"/>
          <w:b/>
          <w:bCs/>
          <w:sz w:val="24"/>
          <w:szCs w:val="24"/>
        </w:rPr>
        <w:t>f</w:t>
      </w:r>
      <w:r w:rsidR="44B3A682" w:rsidRPr="44B3A682">
        <w:rPr>
          <w:rFonts w:ascii="Times New Roman" w:hAnsi="Times New Roman" w:cs="Times New Roman"/>
          <w:b/>
          <w:bCs/>
          <w:sz w:val="24"/>
          <w:szCs w:val="24"/>
        </w:rPr>
        <w:t>CONSTITUTION AND BYLAWS OF THE</w:t>
      </w:r>
    </w:p>
    <w:p w14:paraId="5F658B4D" w14:textId="77777777" w:rsidR="00A47CE0" w:rsidRPr="00E309F0" w:rsidRDefault="44B3A682" w:rsidP="44B3A682">
      <w:pPr>
        <w:jc w:val="center"/>
        <w:rPr>
          <w:rFonts w:ascii="Times New Roman" w:hAnsi="Times New Roman" w:cs="Times New Roman"/>
          <w:b/>
          <w:bCs/>
          <w:sz w:val="24"/>
          <w:szCs w:val="24"/>
        </w:rPr>
      </w:pPr>
      <w:r w:rsidRPr="44B3A682">
        <w:rPr>
          <w:rFonts w:ascii="Times New Roman" w:hAnsi="Times New Roman" w:cs="Times New Roman"/>
          <w:b/>
          <w:bCs/>
          <w:sz w:val="24"/>
          <w:szCs w:val="24"/>
        </w:rPr>
        <w:t>SOUTH DAKOTA STATE UNIVERSITY CHAPTER</w:t>
      </w:r>
    </w:p>
    <w:p w14:paraId="559DF338" w14:textId="77777777" w:rsidR="00A47CE0" w:rsidRPr="00E309F0" w:rsidRDefault="44B3A682" w:rsidP="44B3A682">
      <w:pPr>
        <w:jc w:val="center"/>
        <w:rPr>
          <w:rFonts w:ascii="Times New Roman" w:hAnsi="Times New Roman" w:cs="Times New Roman"/>
          <w:b/>
          <w:bCs/>
          <w:sz w:val="24"/>
          <w:szCs w:val="24"/>
        </w:rPr>
      </w:pPr>
      <w:r w:rsidRPr="44B3A682">
        <w:rPr>
          <w:rFonts w:ascii="Times New Roman" w:hAnsi="Times New Roman" w:cs="Times New Roman"/>
          <w:b/>
          <w:bCs/>
          <w:sz w:val="24"/>
          <w:szCs w:val="24"/>
        </w:rPr>
        <w:t>OF CERES WOMEN’S FRATERNITY</w:t>
      </w:r>
    </w:p>
    <w:p w14:paraId="27889AEA" w14:textId="77B521DD" w:rsidR="00A47CE0" w:rsidRPr="00E309F0" w:rsidRDefault="009B6584" w:rsidP="44B3A682">
      <w:pPr>
        <w:jc w:val="center"/>
        <w:rPr>
          <w:rFonts w:ascii="Times New Roman" w:hAnsi="Times New Roman" w:cs="Times New Roman"/>
          <w:sz w:val="24"/>
          <w:szCs w:val="24"/>
        </w:rPr>
      </w:pPr>
      <w:r>
        <w:rPr>
          <w:rFonts w:ascii="Times New Roman" w:hAnsi="Times New Roman" w:cs="Times New Roman"/>
          <w:sz w:val="24"/>
          <w:szCs w:val="24"/>
        </w:rPr>
        <w:t>Revised: October 9</w:t>
      </w:r>
      <w:r w:rsidR="44B3A682" w:rsidRPr="44B3A682">
        <w:rPr>
          <w:rFonts w:ascii="Times New Roman" w:hAnsi="Times New Roman" w:cs="Times New Roman"/>
          <w:sz w:val="24"/>
          <w:szCs w:val="24"/>
        </w:rPr>
        <w:t>, 2017</w:t>
      </w:r>
    </w:p>
    <w:p w14:paraId="3EABC83E" w14:textId="77777777" w:rsidR="00A47CE0" w:rsidRPr="00E309F0" w:rsidRDefault="00A47CE0" w:rsidP="00A47CE0">
      <w:pPr>
        <w:jc w:val="center"/>
        <w:rPr>
          <w:rFonts w:ascii="Times New Roman" w:hAnsi="Times New Roman" w:cs="Times New Roman"/>
          <w:sz w:val="24"/>
          <w:szCs w:val="24"/>
        </w:rPr>
      </w:pPr>
    </w:p>
    <w:p w14:paraId="5F2DC611" w14:textId="77777777" w:rsidR="00A47CE0" w:rsidRPr="00E309F0" w:rsidRDefault="44B3A682" w:rsidP="44B3A682">
      <w:pPr>
        <w:jc w:val="center"/>
        <w:rPr>
          <w:rFonts w:ascii="Times New Roman" w:hAnsi="Times New Roman" w:cs="Times New Roman"/>
          <w:b/>
          <w:bCs/>
          <w:sz w:val="24"/>
          <w:szCs w:val="24"/>
        </w:rPr>
      </w:pPr>
      <w:r w:rsidRPr="44B3A682">
        <w:rPr>
          <w:rFonts w:ascii="Times New Roman" w:hAnsi="Times New Roman" w:cs="Times New Roman"/>
          <w:b/>
          <w:bCs/>
          <w:sz w:val="24"/>
          <w:szCs w:val="24"/>
        </w:rPr>
        <w:t>ARTICLE I</w:t>
      </w:r>
    </w:p>
    <w:p w14:paraId="7A146851" w14:textId="77777777" w:rsidR="00A47CE0" w:rsidRPr="00E309F0" w:rsidRDefault="44B3A682" w:rsidP="44B3A682">
      <w:pPr>
        <w:jc w:val="center"/>
        <w:rPr>
          <w:rFonts w:ascii="Times New Roman" w:hAnsi="Times New Roman" w:cs="Times New Roman"/>
          <w:sz w:val="24"/>
          <w:szCs w:val="24"/>
          <w:u w:val="single"/>
        </w:rPr>
      </w:pPr>
      <w:r w:rsidRPr="44B3A682">
        <w:rPr>
          <w:rFonts w:ascii="Times New Roman" w:hAnsi="Times New Roman" w:cs="Times New Roman"/>
          <w:sz w:val="24"/>
          <w:szCs w:val="24"/>
          <w:u w:val="single"/>
        </w:rPr>
        <w:t>Name</w:t>
      </w:r>
    </w:p>
    <w:p w14:paraId="7BF2EC13" w14:textId="77777777" w:rsidR="00A47CE0" w:rsidRPr="00E309F0" w:rsidRDefault="00A47CE0"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This organization shall be known as Ceres International Women’s Fraternity of South Dakota State University.</w:t>
      </w:r>
    </w:p>
    <w:p w14:paraId="31579076" w14:textId="77777777" w:rsidR="00A47CE0" w:rsidRPr="00E309F0" w:rsidRDefault="00A47CE0" w:rsidP="00A47CE0">
      <w:pPr>
        <w:jc w:val="center"/>
        <w:rPr>
          <w:rFonts w:ascii="Times New Roman" w:hAnsi="Times New Roman" w:cs="Times New Roman"/>
          <w:sz w:val="24"/>
          <w:szCs w:val="24"/>
        </w:rPr>
      </w:pPr>
    </w:p>
    <w:p w14:paraId="074DC694" w14:textId="77777777" w:rsidR="00A47CE0" w:rsidRPr="00E309F0" w:rsidRDefault="44B3A682" w:rsidP="44B3A682">
      <w:pPr>
        <w:jc w:val="center"/>
        <w:rPr>
          <w:rFonts w:ascii="Times New Roman" w:hAnsi="Times New Roman" w:cs="Times New Roman"/>
          <w:b/>
          <w:bCs/>
          <w:sz w:val="24"/>
          <w:szCs w:val="24"/>
        </w:rPr>
      </w:pPr>
      <w:r w:rsidRPr="44B3A682">
        <w:rPr>
          <w:rFonts w:ascii="Times New Roman" w:hAnsi="Times New Roman" w:cs="Times New Roman"/>
          <w:b/>
          <w:bCs/>
          <w:sz w:val="24"/>
          <w:szCs w:val="24"/>
        </w:rPr>
        <w:t>ARTICLE II</w:t>
      </w:r>
    </w:p>
    <w:p w14:paraId="4DC7C8B9" w14:textId="77777777" w:rsidR="00A47CE0" w:rsidRPr="00E309F0" w:rsidRDefault="44B3A682" w:rsidP="44B3A682">
      <w:pPr>
        <w:jc w:val="center"/>
        <w:rPr>
          <w:rFonts w:ascii="Times New Roman" w:hAnsi="Times New Roman" w:cs="Times New Roman"/>
          <w:sz w:val="24"/>
          <w:szCs w:val="24"/>
          <w:u w:val="single"/>
        </w:rPr>
      </w:pPr>
      <w:r w:rsidRPr="44B3A682">
        <w:rPr>
          <w:rFonts w:ascii="Times New Roman" w:hAnsi="Times New Roman" w:cs="Times New Roman"/>
          <w:sz w:val="24"/>
          <w:szCs w:val="24"/>
          <w:u w:val="single"/>
        </w:rPr>
        <w:t>Objectives</w:t>
      </w:r>
    </w:p>
    <w:p w14:paraId="046C3A73" w14:textId="77777777" w:rsidR="00A47CE0" w:rsidRPr="00E309F0" w:rsidRDefault="00A47CE0"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Ceres is dedicated to developing in young women: a quality of leadership, a sense of unity, a sense of belonging, a commitment to uncommon expectations, a legacy based on its origins and history, and a unique combination of humility and pride.</w:t>
      </w:r>
    </w:p>
    <w:p w14:paraId="470B0E11" w14:textId="77777777" w:rsidR="00A47CE0" w:rsidRPr="00E309F0" w:rsidRDefault="00A47CE0"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2.</w:t>
      </w:r>
      <w:r w:rsidRPr="00E309F0">
        <w:rPr>
          <w:rFonts w:ascii="Times New Roman" w:hAnsi="Times New Roman" w:cs="Times New Roman"/>
          <w:sz w:val="24"/>
          <w:szCs w:val="24"/>
        </w:rPr>
        <w:tab/>
        <w:t>The object of our fraternity is to build the whole person, to effect bonds of sisterhood, and to unify Ceres as a comprehensive entity. Ceres is committed to building qualities of leadership, to building meaningful fellowship, and to building a desire for scholastic achievement. Our commitment to Ceres is predicated on the values and ideals descriptive of a rural environment and offers lifelong sisterhood to women with an appreciation of agriculture. Membership in Ceres may, at times, require the sacrifice of time, pleasure, and comforts.</w:t>
      </w:r>
    </w:p>
    <w:p w14:paraId="0E27762C" w14:textId="77777777" w:rsidR="00A47CE0" w:rsidRPr="00E309F0" w:rsidRDefault="00A47CE0" w:rsidP="00A47CE0">
      <w:pPr>
        <w:ind w:left="1440" w:hanging="1440"/>
        <w:rPr>
          <w:rFonts w:ascii="Times New Roman" w:hAnsi="Times New Roman" w:cs="Times New Roman"/>
          <w:sz w:val="24"/>
          <w:szCs w:val="24"/>
        </w:rPr>
      </w:pPr>
    </w:p>
    <w:p w14:paraId="1AED4137" w14:textId="77777777" w:rsidR="00A47CE0" w:rsidRPr="00E309F0" w:rsidRDefault="44B3A682" w:rsidP="44B3A682">
      <w:pPr>
        <w:ind w:left="1440" w:hanging="1440"/>
        <w:jc w:val="center"/>
        <w:rPr>
          <w:rFonts w:ascii="Times New Roman" w:hAnsi="Times New Roman" w:cs="Times New Roman"/>
          <w:b/>
          <w:bCs/>
          <w:sz w:val="24"/>
          <w:szCs w:val="24"/>
        </w:rPr>
      </w:pPr>
      <w:r w:rsidRPr="44B3A682">
        <w:rPr>
          <w:rFonts w:ascii="Times New Roman" w:hAnsi="Times New Roman" w:cs="Times New Roman"/>
          <w:b/>
          <w:bCs/>
          <w:sz w:val="24"/>
          <w:szCs w:val="24"/>
        </w:rPr>
        <w:t>ARTICLE III</w:t>
      </w:r>
    </w:p>
    <w:p w14:paraId="1AEB9C8C" w14:textId="77777777" w:rsidR="00A47CE0" w:rsidRPr="00E309F0" w:rsidRDefault="44B3A682" w:rsidP="44B3A682">
      <w:pPr>
        <w:ind w:left="1440" w:hanging="1440"/>
        <w:jc w:val="center"/>
        <w:rPr>
          <w:rFonts w:ascii="Times New Roman" w:hAnsi="Times New Roman" w:cs="Times New Roman"/>
          <w:sz w:val="24"/>
          <w:szCs w:val="24"/>
        </w:rPr>
      </w:pPr>
      <w:r w:rsidRPr="44B3A682">
        <w:rPr>
          <w:rFonts w:ascii="Times New Roman" w:hAnsi="Times New Roman" w:cs="Times New Roman"/>
          <w:sz w:val="24"/>
          <w:szCs w:val="24"/>
          <w:u w:val="single"/>
        </w:rPr>
        <w:t>Membership</w:t>
      </w:r>
    </w:p>
    <w:p w14:paraId="5BE157DC" w14:textId="77777777" w:rsidR="00A47CE0" w:rsidRPr="00E309F0" w:rsidRDefault="00A47CE0"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The following requirements must be met to become an active member:</w:t>
      </w:r>
    </w:p>
    <w:p w14:paraId="6EF48B2E" w14:textId="77777777" w:rsidR="00A47CE0" w:rsidRPr="00E309F0" w:rsidRDefault="44B3A682" w:rsidP="44B3A682">
      <w:pPr>
        <w:pStyle w:val="ListParagraph"/>
        <w:numPr>
          <w:ilvl w:val="0"/>
          <w:numId w:val="1"/>
        </w:numPr>
        <w:rPr>
          <w:rFonts w:ascii="Times New Roman" w:hAnsi="Times New Roman" w:cs="Times New Roman"/>
          <w:i/>
          <w:iCs/>
          <w:sz w:val="24"/>
          <w:szCs w:val="24"/>
        </w:rPr>
      </w:pPr>
      <w:r w:rsidRPr="44B3A682">
        <w:rPr>
          <w:rFonts w:ascii="Times New Roman" w:hAnsi="Times New Roman" w:cs="Times New Roman"/>
          <w:sz w:val="24"/>
          <w:szCs w:val="24"/>
        </w:rPr>
        <w:t>Is a female undergraduate student presently enrolled at South Dakota State University who meets at least one (1) of the following criteria:</w:t>
      </w:r>
    </w:p>
    <w:p w14:paraId="368C5202" w14:textId="77777777" w:rsidR="00A47CE0" w:rsidRPr="00E309F0" w:rsidRDefault="44B3A682" w:rsidP="44B3A682">
      <w:pPr>
        <w:pStyle w:val="ListParagraph"/>
        <w:numPr>
          <w:ilvl w:val="1"/>
          <w:numId w:val="1"/>
        </w:numPr>
        <w:rPr>
          <w:rFonts w:ascii="Times New Roman" w:hAnsi="Times New Roman" w:cs="Times New Roman"/>
          <w:i/>
          <w:iCs/>
          <w:sz w:val="24"/>
          <w:szCs w:val="24"/>
        </w:rPr>
      </w:pPr>
      <w:r w:rsidRPr="44B3A682">
        <w:rPr>
          <w:rFonts w:ascii="Times New Roman" w:hAnsi="Times New Roman" w:cs="Times New Roman"/>
          <w:sz w:val="24"/>
          <w:szCs w:val="24"/>
        </w:rPr>
        <w:t>Is pursuing subjects of study which can be applied toward a degree in agriculture or related fields; or,</w:t>
      </w:r>
    </w:p>
    <w:p w14:paraId="4032D897" w14:textId="77777777" w:rsidR="00A47CE0" w:rsidRPr="00E309F0" w:rsidRDefault="44B3A682" w:rsidP="44B3A682">
      <w:pPr>
        <w:pStyle w:val="ListParagraph"/>
        <w:numPr>
          <w:ilvl w:val="1"/>
          <w:numId w:val="1"/>
        </w:numPr>
        <w:rPr>
          <w:rFonts w:ascii="Times New Roman" w:hAnsi="Times New Roman" w:cs="Times New Roman"/>
          <w:i/>
          <w:iCs/>
          <w:sz w:val="24"/>
          <w:szCs w:val="24"/>
        </w:rPr>
      </w:pPr>
      <w:r w:rsidRPr="44B3A682">
        <w:rPr>
          <w:rFonts w:ascii="Times New Roman" w:hAnsi="Times New Roman" w:cs="Times New Roman"/>
          <w:sz w:val="24"/>
          <w:szCs w:val="24"/>
        </w:rPr>
        <w:t>Has a rural background; or,</w:t>
      </w:r>
    </w:p>
    <w:p w14:paraId="79ABE5BB" w14:textId="77777777" w:rsidR="00A47CE0" w:rsidRPr="00E309F0" w:rsidRDefault="44B3A682" w:rsidP="44B3A682">
      <w:pPr>
        <w:pStyle w:val="ListParagraph"/>
        <w:numPr>
          <w:ilvl w:val="1"/>
          <w:numId w:val="1"/>
        </w:numPr>
        <w:rPr>
          <w:rFonts w:ascii="Times New Roman" w:hAnsi="Times New Roman" w:cs="Times New Roman"/>
          <w:i/>
          <w:iCs/>
          <w:sz w:val="24"/>
          <w:szCs w:val="24"/>
        </w:rPr>
      </w:pPr>
      <w:r w:rsidRPr="44B3A682">
        <w:rPr>
          <w:rFonts w:ascii="Times New Roman" w:hAnsi="Times New Roman" w:cs="Times New Roman"/>
          <w:sz w:val="24"/>
          <w:szCs w:val="24"/>
        </w:rPr>
        <w:t>Shares an agricultural interest; or,</w:t>
      </w:r>
    </w:p>
    <w:p w14:paraId="52991EB5" w14:textId="77777777" w:rsidR="00A47CE0" w:rsidRPr="00E309F0" w:rsidRDefault="44B3A682" w:rsidP="44B3A682">
      <w:pPr>
        <w:pStyle w:val="ListParagraph"/>
        <w:numPr>
          <w:ilvl w:val="1"/>
          <w:numId w:val="1"/>
        </w:numPr>
        <w:rPr>
          <w:rFonts w:ascii="Times New Roman" w:hAnsi="Times New Roman" w:cs="Times New Roman"/>
          <w:i/>
          <w:iCs/>
          <w:sz w:val="24"/>
          <w:szCs w:val="24"/>
        </w:rPr>
      </w:pPr>
      <w:r w:rsidRPr="44B3A682">
        <w:rPr>
          <w:rFonts w:ascii="Times New Roman" w:hAnsi="Times New Roman" w:cs="Times New Roman"/>
          <w:sz w:val="24"/>
          <w:szCs w:val="24"/>
        </w:rPr>
        <w:t>Demonstrates qualities of character, scholarship, and professional excellence to which Ceres members aspire.</w:t>
      </w:r>
    </w:p>
    <w:p w14:paraId="573BF59F" w14:textId="77777777" w:rsidR="00A47CE0" w:rsidRPr="00E309F0" w:rsidRDefault="44B3A682" w:rsidP="44B3A682">
      <w:pPr>
        <w:pStyle w:val="ListParagraph"/>
        <w:numPr>
          <w:ilvl w:val="0"/>
          <w:numId w:val="1"/>
        </w:numPr>
        <w:rPr>
          <w:rFonts w:ascii="Times New Roman" w:hAnsi="Times New Roman" w:cs="Times New Roman"/>
          <w:sz w:val="24"/>
          <w:szCs w:val="24"/>
        </w:rPr>
      </w:pPr>
      <w:r w:rsidRPr="44B3A682">
        <w:rPr>
          <w:rFonts w:ascii="Times New Roman" w:hAnsi="Times New Roman" w:cs="Times New Roman"/>
          <w:sz w:val="24"/>
          <w:szCs w:val="24"/>
        </w:rPr>
        <w:lastRenderedPageBreak/>
        <w:t>Must meet the requirements set forth in Article III, Section 4.</w:t>
      </w:r>
    </w:p>
    <w:p w14:paraId="324AB5DF" w14:textId="77777777" w:rsidR="00A47CE0" w:rsidRPr="00E309F0" w:rsidRDefault="44B3A682" w:rsidP="44B3A682">
      <w:pPr>
        <w:pStyle w:val="ListParagraph"/>
        <w:numPr>
          <w:ilvl w:val="0"/>
          <w:numId w:val="1"/>
        </w:numPr>
        <w:rPr>
          <w:rFonts w:ascii="Times New Roman" w:hAnsi="Times New Roman" w:cs="Times New Roman"/>
          <w:sz w:val="24"/>
          <w:szCs w:val="24"/>
        </w:rPr>
      </w:pPr>
      <w:r w:rsidRPr="44B3A682">
        <w:rPr>
          <w:rFonts w:ascii="Times New Roman" w:hAnsi="Times New Roman" w:cs="Times New Roman"/>
          <w:sz w:val="24"/>
          <w:szCs w:val="24"/>
        </w:rPr>
        <w:t>Must not have obtained membership in any other national social women’s fraternity; and,</w:t>
      </w:r>
    </w:p>
    <w:p w14:paraId="772FEF12" w14:textId="20D3F57F" w:rsidR="00A47CE0" w:rsidRDefault="44B3A682" w:rsidP="44B3A682">
      <w:pPr>
        <w:pStyle w:val="ListParagraph"/>
        <w:numPr>
          <w:ilvl w:val="0"/>
          <w:numId w:val="1"/>
        </w:numPr>
        <w:rPr>
          <w:rFonts w:ascii="Times New Roman" w:hAnsi="Times New Roman" w:cs="Times New Roman"/>
          <w:sz w:val="24"/>
          <w:szCs w:val="24"/>
        </w:rPr>
      </w:pPr>
      <w:r w:rsidRPr="44B3A682">
        <w:rPr>
          <w:rFonts w:ascii="Times New Roman" w:hAnsi="Times New Roman" w:cs="Times New Roman"/>
          <w:sz w:val="24"/>
          <w:szCs w:val="24"/>
        </w:rPr>
        <w:t>Must meet the requirement of living in the chapter house for one year during junior or senior year of active membership unless the house is fully occupied or through special circumstantial release by a two-thirds (2/3) vote of the fraternity membership, such as marriage, parenthood, or similar situations; and,</w:t>
      </w:r>
    </w:p>
    <w:p w14:paraId="7E7DDEDA" w14:textId="3A6BC9B1" w:rsidR="006B257E" w:rsidRPr="003A1776" w:rsidRDefault="44B3A682" w:rsidP="44B3A682">
      <w:pPr>
        <w:pStyle w:val="ListParagraph"/>
        <w:numPr>
          <w:ilvl w:val="0"/>
          <w:numId w:val="1"/>
        </w:numPr>
        <w:rPr>
          <w:rFonts w:ascii="Times New Roman" w:hAnsi="Times New Roman" w:cs="Times New Roman"/>
          <w:sz w:val="24"/>
          <w:szCs w:val="24"/>
        </w:rPr>
      </w:pPr>
      <w:r w:rsidRPr="003A1776">
        <w:rPr>
          <w:rFonts w:ascii="Times New Roman" w:hAnsi="Times New Roman" w:cs="Times New Roman"/>
          <w:sz w:val="24"/>
          <w:szCs w:val="24"/>
        </w:rPr>
        <w:t>Must be a full-time student, beginning the semester with 12 credits, unless it is the active member’s senior year, or there are other extenuating circumstances to be approved by the advisory committee; and,</w:t>
      </w:r>
    </w:p>
    <w:p w14:paraId="04F37530" w14:textId="77777777" w:rsidR="00A47CE0" w:rsidRPr="00E309F0" w:rsidRDefault="44B3A682" w:rsidP="44B3A682">
      <w:pPr>
        <w:pStyle w:val="ListParagraph"/>
        <w:numPr>
          <w:ilvl w:val="0"/>
          <w:numId w:val="1"/>
        </w:numPr>
        <w:rPr>
          <w:rFonts w:ascii="Times New Roman" w:hAnsi="Times New Roman" w:cs="Times New Roman"/>
          <w:sz w:val="24"/>
          <w:szCs w:val="24"/>
        </w:rPr>
      </w:pPr>
      <w:r w:rsidRPr="44B3A682">
        <w:rPr>
          <w:rFonts w:ascii="Times New Roman" w:hAnsi="Times New Roman" w:cs="Times New Roman"/>
          <w:sz w:val="24"/>
          <w:szCs w:val="24"/>
        </w:rPr>
        <w:t>Must meet any additional requirements of the Ceres International Women’s Fraternity.</w:t>
      </w:r>
    </w:p>
    <w:p w14:paraId="0AE3586E" w14:textId="77777777" w:rsidR="00A47CE0" w:rsidRPr="00E309F0" w:rsidRDefault="00A47CE0" w:rsidP="00A47CE0">
      <w:pPr>
        <w:rPr>
          <w:rFonts w:ascii="Times New Roman" w:hAnsi="Times New Roman" w:cs="Times New Roman"/>
          <w:sz w:val="24"/>
          <w:szCs w:val="24"/>
        </w:rPr>
      </w:pPr>
    </w:p>
    <w:p w14:paraId="4EC42AF5" w14:textId="77777777" w:rsidR="00A47CE0" w:rsidRPr="00E309F0" w:rsidRDefault="00A47CE0" w:rsidP="44B3A682">
      <w:pPr>
        <w:rPr>
          <w:rFonts w:ascii="Times New Roman" w:hAnsi="Times New Roman" w:cs="Times New Roman"/>
          <w:sz w:val="24"/>
          <w:szCs w:val="24"/>
        </w:rPr>
      </w:pPr>
      <w:r w:rsidRPr="00E309F0">
        <w:rPr>
          <w:rFonts w:ascii="Times New Roman" w:hAnsi="Times New Roman" w:cs="Times New Roman"/>
          <w:sz w:val="24"/>
          <w:szCs w:val="24"/>
        </w:rPr>
        <w:t>Section 2.</w:t>
      </w:r>
      <w:r w:rsidRPr="00E309F0">
        <w:rPr>
          <w:rFonts w:ascii="Times New Roman" w:hAnsi="Times New Roman" w:cs="Times New Roman"/>
          <w:sz w:val="24"/>
          <w:szCs w:val="24"/>
        </w:rPr>
        <w:tab/>
        <w:t>Eligibility for Temporary Inactive Membership</w:t>
      </w:r>
    </w:p>
    <w:p w14:paraId="56B0DF48" w14:textId="77777777" w:rsidR="00146369" w:rsidRPr="00146369" w:rsidRDefault="44B3A682" w:rsidP="44B3A682">
      <w:pPr>
        <w:pStyle w:val="ListParagraph"/>
        <w:numPr>
          <w:ilvl w:val="0"/>
          <w:numId w:val="2"/>
        </w:numPr>
        <w:rPr>
          <w:rFonts w:ascii="Times New Roman" w:hAnsi="Times New Roman" w:cs="Times New Roman"/>
          <w:sz w:val="24"/>
          <w:szCs w:val="24"/>
        </w:rPr>
      </w:pPr>
      <w:r w:rsidRPr="44B3A682">
        <w:rPr>
          <w:rFonts w:ascii="Times New Roman" w:hAnsi="Times New Roman" w:cs="Times New Roman"/>
          <w:sz w:val="24"/>
          <w:szCs w:val="24"/>
        </w:rPr>
        <w:t>Members involved in internships for a period of less than one (1) semester are eligible for local temporary inactive membership status and are exempt from local dues for the period of absence. Local temporary inactive membership status may be granted by a two-thirds (2/3) vote of the chapter and approval by the Advisory Committee.</w:t>
      </w:r>
    </w:p>
    <w:p w14:paraId="5A72A4AC" w14:textId="77777777" w:rsidR="00A47CE0" w:rsidRPr="00BD03D6" w:rsidRDefault="44B3A682" w:rsidP="44B3A682">
      <w:pPr>
        <w:pStyle w:val="ListParagraph"/>
        <w:numPr>
          <w:ilvl w:val="0"/>
          <w:numId w:val="2"/>
        </w:numPr>
        <w:rPr>
          <w:rFonts w:ascii="Times New Roman" w:hAnsi="Times New Roman" w:cs="Times New Roman"/>
          <w:sz w:val="24"/>
          <w:szCs w:val="24"/>
        </w:rPr>
      </w:pPr>
      <w:r w:rsidRPr="44B3A682">
        <w:rPr>
          <w:rFonts w:ascii="Times New Roman" w:hAnsi="Times New Roman" w:cs="Times New Roman"/>
          <w:sz w:val="24"/>
          <w:szCs w:val="24"/>
        </w:rPr>
        <w:t>Members involved in student teaching for a period of one (1) year are eligible for local temporary inactive membership status and are exempt from local dues for the period of the absence. Local temporary inactive membership status may be granted by a two-thirds (2/3) vote of the chapter and approval by the Advisory Committee.</w:t>
      </w:r>
    </w:p>
    <w:p w14:paraId="7B243A50" w14:textId="77777777" w:rsidR="00146369" w:rsidRPr="00BD03D6" w:rsidRDefault="44B3A682" w:rsidP="44B3A682">
      <w:pPr>
        <w:pStyle w:val="ListParagraph"/>
        <w:numPr>
          <w:ilvl w:val="0"/>
          <w:numId w:val="2"/>
        </w:numPr>
        <w:rPr>
          <w:rFonts w:ascii="Times New Roman" w:hAnsi="Times New Roman" w:cs="Times New Roman"/>
          <w:sz w:val="24"/>
          <w:szCs w:val="24"/>
        </w:rPr>
      </w:pPr>
      <w:r w:rsidRPr="44B3A682">
        <w:rPr>
          <w:rFonts w:ascii="Times New Roman" w:hAnsi="Times New Roman" w:cs="Times New Roman"/>
          <w:sz w:val="24"/>
          <w:szCs w:val="24"/>
        </w:rPr>
        <w:t>Members involved in study abroad programs for a period of one (1) semester are eligible for local temporary inactive membership status and are exempt from local dues for the period of absence. Local temporary inactive membership may be granted by a two-thirds (2/3) vote of the chapter and approval by the Advisory Committee.</w:t>
      </w:r>
    </w:p>
    <w:p w14:paraId="37DE1B7B" w14:textId="77777777" w:rsidR="00A47CE0" w:rsidRPr="00E309F0" w:rsidRDefault="44B3A682" w:rsidP="44B3A682">
      <w:pPr>
        <w:pStyle w:val="ListParagraph"/>
        <w:numPr>
          <w:ilvl w:val="0"/>
          <w:numId w:val="2"/>
        </w:numPr>
        <w:rPr>
          <w:rFonts w:ascii="Times New Roman" w:hAnsi="Times New Roman" w:cs="Times New Roman"/>
          <w:sz w:val="24"/>
          <w:szCs w:val="24"/>
        </w:rPr>
      </w:pPr>
      <w:r w:rsidRPr="44B3A682">
        <w:rPr>
          <w:rFonts w:ascii="Times New Roman" w:hAnsi="Times New Roman" w:cs="Times New Roman"/>
          <w:sz w:val="24"/>
          <w:szCs w:val="24"/>
        </w:rPr>
        <w:t>Members out of the house and away from campus on internships, exchange programs, or similar situations are eligible for temporary inactive status and exempt from International dues for the said period of the absence; said period of absence must be at least one (1) semester.</w:t>
      </w:r>
    </w:p>
    <w:p w14:paraId="5ED10071" w14:textId="77777777" w:rsidR="00E9764D" w:rsidRPr="00E309F0" w:rsidRDefault="44B3A682" w:rsidP="44B3A682">
      <w:pPr>
        <w:pStyle w:val="ListParagraph"/>
        <w:numPr>
          <w:ilvl w:val="0"/>
          <w:numId w:val="2"/>
        </w:numPr>
        <w:rPr>
          <w:rFonts w:ascii="Times New Roman" w:hAnsi="Times New Roman" w:cs="Times New Roman"/>
          <w:sz w:val="24"/>
          <w:szCs w:val="24"/>
        </w:rPr>
      </w:pPr>
      <w:r w:rsidRPr="44B3A682">
        <w:rPr>
          <w:rFonts w:ascii="Times New Roman" w:hAnsi="Times New Roman" w:cs="Times New Roman"/>
          <w:sz w:val="24"/>
          <w:szCs w:val="24"/>
        </w:rPr>
        <w:t>Temporary absence status may be granted only after consultation with the International office.</w:t>
      </w:r>
    </w:p>
    <w:p w14:paraId="130AE930" w14:textId="77777777" w:rsidR="00E9764D" w:rsidRDefault="44B3A682" w:rsidP="44B3A682">
      <w:pPr>
        <w:pStyle w:val="ListParagraph"/>
        <w:numPr>
          <w:ilvl w:val="0"/>
          <w:numId w:val="2"/>
        </w:numPr>
        <w:rPr>
          <w:rFonts w:ascii="Times New Roman" w:hAnsi="Times New Roman" w:cs="Times New Roman"/>
          <w:sz w:val="24"/>
          <w:szCs w:val="24"/>
        </w:rPr>
      </w:pPr>
      <w:r w:rsidRPr="44B3A682">
        <w:rPr>
          <w:rFonts w:ascii="Times New Roman" w:hAnsi="Times New Roman" w:cs="Times New Roman"/>
          <w:sz w:val="24"/>
          <w:szCs w:val="24"/>
        </w:rPr>
        <w:t>Members may only go temporary inactive once (1) during their time in Ceres Women’s Fraternity.</w:t>
      </w:r>
    </w:p>
    <w:p w14:paraId="24A08CC3" w14:textId="77777777" w:rsidR="00E9764D" w:rsidRPr="00E309F0" w:rsidRDefault="00E9764D" w:rsidP="00E9764D">
      <w:pPr>
        <w:rPr>
          <w:rFonts w:ascii="Times New Roman" w:hAnsi="Times New Roman" w:cs="Times New Roman"/>
          <w:sz w:val="24"/>
          <w:szCs w:val="24"/>
        </w:rPr>
      </w:pPr>
    </w:p>
    <w:p w14:paraId="3E44E2C4" w14:textId="77777777" w:rsidR="00E9764D" w:rsidRPr="00E309F0" w:rsidRDefault="00E9764D"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lastRenderedPageBreak/>
        <w:t>Section 3.</w:t>
      </w:r>
      <w:r w:rsidRPr="00E309F0">
        <w:rPr>
          <w:rFonts w:ascii="Times New Roman" w:hAnsi="Times New Roman" w:cs="Times New Roman"/>
          <w:sz w:val="24"/>
          <w:szCs w:val="24"/>
        </w:rPr>
        <w:tab/>
      </w:r>
      <w:r w:rsidR="003F47DF">
        <w:rPr>
          <w:rFonts w:ascii="Times New Roman" w:hAnsi="Times New Roman" w:cs="Times New Roman"/>
          <w:sz w:val="24"/>
          <w:szCs w:val="24"/>
        </w:rPr>
        <w:t>New</w:t>
      </w:r>
      <w:r w:rsidRPr="00E309F0">
        <w:rPr>
          <w:rFonts w:ascii="Times New Roman" w:hAnsi="Times New Roman" w:cs="Times New Roman"/>
          <w:sz w:val="24"/>
          <w:szCs w:val="24"/>
        </w:rPr>
        <w:t xml:space="preserve"> membership is offered by the active chapter upon any woman who meets the criteria in Article III, Section 1.A.</w:t>
      </w:r>
    </w:p>
    <w:p w14:paraId="73BC4F71" w14:textId="27AA4469" w:rsidR="00E9764D" w:rsidRPr="00E309F0" w:rsidRDefault="44B3A682" w:rsidP="44B3A682">
      <w:pPr>
        <w:pStyle w:val="ListParagraph"/>
        <w:numPr>
          <w:ilvl w:val="0"/>
          <w:numId w:val="3"/>
        </w:numPr>
        <w:rPr>
          <w:rFonts w:ascii="Times New Roman" w:hAnsi="Times New Roman" w:cs="Times New Roman"/>
          <w:sz w:val="24"/>
          <w:szCs w:val="24"/>
        </w:rPr>
      </w:pPr>
      <w:r w:rsidRPr="44B3A682">
        <w:rPr>
          <w:rFonts w:ascii="Times New Roman" w:hAnsi="Times New Roman" w:cs="Times New Roman"/>
          <w:sz w:val="24"/>
          <w:szCs w:val="24"/>
        </w:rPr>
        <w:t>All potential new members must have submitted grade release waivers and grades must be checked before a bid will be given.</w:t>
      </w:r>
    </w:p>
    <w:p w14:paraId="1A40A4E1" w14:textId="77777777" w:rsidR="00E9764D" w:rsidRPr="00E309F0" w:rsidRDefault="44B3A682" w:rsidP="44B3A682">
      <w:pPr>
        <w:pStyle w:val="ListParagraph"/>
        <w:numPr>
          <w:ilvl w:val="0"/>
          <w:numId w:val="3"/>
        </w:numPr>
        <w:rPr>
          <w:rFonts w:ascii="Times New Roman" w:hAnsi="Times New Roman" w:cs="Times New Roman"/>
          <w:sz w:val="24"/>
          <w:szCs w:val="24"/>
        </w:rPr>
      </w:pPr>
      <w:r w:rsidRPr="44B3A682">
        <w:rPr>
          <w:rFonts w:ascii="Times New Roman" w:hAnsi="Times New Roman" w:cs="Times New Roman"/>
          <w:sz w:val="24"/>
          <w:szCs w:val="24"/>
        </w:rPr>
        <w:t>The worthiness of potential new members will be determined through the passage of a secret ballot of the active quorum.</w:t>
      </w:r>
    </w:p>
    <w:p w14:paraId="3D0204E9" w14:textId="77777777" w:rsidR="00E9764D" w:rsidRPr="00E309F0" w:rsidRDefault="44B3A682" w:rsidP="44B3A682">
      <w:pPr>
        <w:pStyle w:val="ListParagraph"/>
        <w:numPr>
          <w:ilvl w:val="1"/>
          <w:numId w:val="3"/>
        </w:numPr>
        <w:rPr>
          <w:rFonts w:ascii="Times New Roman" w:hAnsi="Times New Roman" w:cs="Times New Roman"/>
          <w:sz w:val="24"/>
          <w:szCs w:val="24"/>
        </w:rPr>
      </w:pPr>
      <w:r w:rsidRPr="44B3A682">
        <w:rPr>
          <w:rFonts w:ascii="Times New Roman" w:hAnsi="Times New Roman" w:cs="Times New Roman"/>
          <w:sz w:val="24"/>
          <w:szCs w:val="24"/>
        </w:rPr>
        <w:t>Any potential new member receiving only one-quarter (1/4) or less “no” votes shall receive a bid.</w:t>
      </w:r>
    </w:p>
    <w:p w14:paraId="118328D4" w14:textId="77777777" w:rsidR="00E9764D" w:rsidRPr="00E309F0" w:rsidRDefault="44B3A682" w:rsidP="44B3A682">
      <w:pPr>
        <w:pStyle w:val="ListParagraph"/>
        <w:numPr>
          <w:ilvl w:val="1"/>
          <w:numId w:val="3"/>
        </w:numPr>
        <w:rPr>
          <w:rFonts w:ascii="Times New Roman" w:hAnsi="Times New Roman" w:cs="Times New Roman"/>
          <w:sz w:val="24"/>
          <w:szCs w:val="24"/>
        </w:rPr>
      </w:pPr>
      <w:r w:rsidRPr="44B3A682">
        <w:rPr>
          <w:rFonts w:ascii="Times New Roman" w:hAnsi="Times New Roman" w:cs="Times New Roman"/>
          <w:sz w:val="24"/>
          <w:szCs w:val="24"/>
        </w:rPr>
        <w:t>Any potential new member receive more than one-quarter (1/4) “no” votes shall not receive a bid.</w:t>
      </w:r>
    </w:p>
    <w:p w14:paraId="6FC1F9BF" w14:textId="77777777" w:rsidR="00E9764D" w:rsidRPr="00E309F0" w:rsidRDefault="44B3A682" w:rsidP="44B3A682">
      <w:pPr>
        <w:pStyle w:val="ListParagraph"/>
        <w:numPr>
          <w:ilvl w:val="0"/>
          <w:numId w:val="3"/>
        </w:numPr>
        <w:rPr>
          <w:rFonts w:ascii="Times New Roman" w:hAnsi="Times New Roman" w:cs="Times New Roman"/>
          <w:sz w:val="24"/>
          <w:szCs w:val="24"/>
        </w:rPr>
      </w:pPr>
      <w:r w:rsidRPr="44B3A682">
        <w:rPr>
          <w:rFonts w:ascii="Times New Roman" w:hAnsi="Times New Roman" w:cs="Times New Roman"/>
          <w:sz w:val="24"/>
          <w:szCs w:val="24"/>
        </w:rPr>
        <w:t>Voting on potential new members shall take place before invitations to join the chapter are distributed; voting on new members shall take place one (1) month after the new member ceremony and before Big/Little Reveal.</w:t>
      </w:r>
    </w:p>
    <w:p w14:paraId="7F96FF15" w14:textId="77777777" w:rsidR="00E9764D" w:rsidRPr="00E309F0" w:rsidRDefault="44B3A682" w:rsidP="44B3A682">
      <w:pPr>
        <w:pStyle w:val="ListParagraph"/>
        <w:numPr>
          <w:ilvl w:val="0"/>
          <w:numId w:val="3"/>
        </w:numPr>
        <w:rPr>
          <w:rFonts w:ascii="Times New Roman" w:hAnsi="Times New Roman" w:cs="Times New Roman"/>
          <w:sz w:val="24"/>
          <w:szCs w:val="24"/>
        </w:rPr>
      </w:pPr>
      <w:r w:rsidRPr="44B3A682">
        <w:rPr>
          <w:rFonts w:ascii="Times New Roman" w:hAnsi="Times New Roman" w:cs="Times New Roman"/>
          <w:sz w:val="24"/>
          <w:szCs w:val="24"/>
        </w:rPr>
        <w:t>Any potential new member receiving a bid is allowed a minimum of three (3) days in which to reply; however, the bid will remain open for a period of two (2) weeks.</w:t>
      </w:r>
    </w:p>
    <w:p w14:paraId="5EC4BBA4" w14:textId="77777777" w:rsidR="00E9764D" w:rsidRPr="00E309F0" w:rsidRDefault="44B3A682" w:rsidP="44B3A682">
      <w:pPr>
        <w:pStyle w:val="ListParagraph"/>
        <w:numPr>
          <w:ilvl w:val="0"/>
          <w:numId w:val="3"/>
        </w:numPr>
        <w:rPr>
          <w:rFonts w:ascii="Times New Roman" w:hAnsi="Times New Roman" w:cs="Times New Roman"/>
          <w:sz w:val="24"/>
          <w:szCs w:val="24"/>
        </w:rPr>
      </w:pPr>
      <w:r w:rsidRPr="44B3A682">
        <w:rPr>
          <w:rFonts w:ascii="Times New Roman" w:hAnsi="Times New Roman" w:cs="Times New Roman"/>
          <w:sz w:val="24"/>
          <w:szCs w:val="24"/>
        </w:rPr>
        <w:t>The fraternity will not allow any interference with the personal liberties of its membership according to the rules of prohibiting hazing set forth by the South Dakota Board of Regents.</w:t>
      </w:r>
    </w:p>
    <w:p w14:paraId="3C5F7BE3" w14:textId="77777777" w:rsidR="00E9764D" w:rsidRPr="00E309F0" w:rsidRDefault="44B3A682" w:rsidP="44B3A682">
      <w:pPr>
        <w:pStyle w:val="ListParagraph"/>
        <w:numPr>
          <w:ilvl w:val="0"/>
          <w:numId w:val="3"/>
        </w:numPr>
        <w:rPr>
          <w:rFonts w:ascii="Times New Roman" w:hAnsi="Times New Roman" w:cs="Times New Roman"/>
          <w:sz w:val="24"/>
          <w:szCs w:val="24"/>
        </w:rPr>
      </w:pPr>
      <w:r w:rsidRPr="44B3A682">
        <w:rPr>
          <w:rFonts w:ascii="Times New Roman" w:hAnsi="Times New Roman" w:cs="Times New Roman"/>
          <w:sz w:val="24"/>
          <w:szCs w:val="24"/>
        </w:rPr>
        <w:t>New members shall not receive the privilege of voting.</w:t>
      </w:r>
    </w:p>
    <w:p w14:paraId="3620903A" w14:textId="77777777" w:rsidR="00E9764D" w:rsidRPr="00E309F0" w:rsidRDefault="44B3A682" w:rsidP="44B3A682">
      <w:pPr>
        <w:pStyle w:val="ListParagraph"/>
        <w:numPr>
          <w:ilvl w:val="0"/>
          <w:numId w:val="3"/>
        </w:numPr>
        <w:rPr>
          <w:rFonts w:ascii="Times New Roman" w:hAnsi="Times New Roman" w:cs="Times New Roman"/>
          <w:sz w:val="24"/>
          <w:szCs w:val="24"/>
        </w:rPr>
      </w:pPr>
      <w:r w:rsidRPr="44B3A682">
        <w:rPr>
          <w:rFonts w:ascii="Times New Roman" w:hAnsi="Times New Roman" w:cs="Times New Roman"/>
          <w:sz w:val="24"/>
          <w:szCs w:val="24"/>
        </w:rPr>
        <w:t>Potential new members must meet the GPA requirements set forth in Article III, Section 5.</w:t>
      </w:r>
    </w:p>
    <w:p w14:paraId="1A49D5F7" w14:textId="77777777" w:rsidR="00E9764D" w:rsidRPr="00E309F0" w:rsidRDefault="44B3A682" w:rsidP="44B3A682">
      <w:pPr>
        <w:pStyle w:val="ListParagraph"/>
        <w:numPr>
          <w:ilvl w:val="0"/>
          <w:numId w:val="3"/>
        </w:numPr>
        <w:rPr>
          <w:rFonts w:ascii="Times New Roman" w:hAnsi="Times New Roman" w:cs="Times New Roman"/>
          <w:sz w:val="24"/>
          <w:szCs w:val="24"/>
        </w:rPr>
      </w:pPr>
      <w:r w:rsidRPr="44B3A682">
        <w:rPr>
          <w:rFonts w:ascii="Times New Roman" w:hAnsi="Times New Roman" w:cs="Times New Roman"/>
          <w:sz w:val="24"/>
          <w:szCs w:val="24"/>
        </w:rPr>
        <w:t>All potential new members must meet the following requirements of the new member education program to be initiated as active members:</w:t>
      </w:r>
    </w:p>
    <w:p w14:paraId="1DA236DB" w14:textId="77777777" w:rsidR="00E9764D" w:rsidRPr="00E309F0" w:rsidRDefault="44B3A682" w:rsidP="44B3A682">
      <w:pPr>
        <w:pStyle w:val="ListParagraph"/>
        <w:numPr>
          <w:ilvl w:val="1"/>
          <w:numId w:val="3"/>
        </w:numPr>
        <w:rPr>
          <w:rFonts w:ascii="Times New Roman" w:hAnsi="Times New Roman" w:cs="Times New Roman"/>
          <w:sz w:val="24"/>
          <w:szCs w:val="24"/>
        </w:rPr>
      </w:pPr>
      <w:r w:rsidRPr="44B3A682">
        <w:rPr>
          <w:rFonts w:ascii="Times New Roman" w:hAnsi="Times New Roman" w:cs="Times New Roman"/>
          <w:sz w:val="24"/>
          <w:szCs w:val="24"/>
        </w:rPr>
        <w:t>Attend the new member classes and complete required coursework; and,</w:t>
      </w:r>
    </w:p>
    <w:p w14:paraId="731F2607" w14:textId="77777777" w:rsidR="00E9764D" w:rsidRPr="00E309F0" w:rsidRDefault="44B3A682" w:rsidP="44B3A682">
      <w:pPr>
        <w:pStyle w:val="ListParagraph"/>
        <w:numPr>
          <w:ilvl w:val="1"/>
          <w:numId w:val="3"/>
        </w:numPr>
        <w:rPr>
          <w:rFonts w:ascii="Times New Roman" w:hAnsi="Times New Roman" w:cs="Times New Roman"/>
          <w:sz w:val="24"/>
          <w:szCs w:val="24"/>
        </w:rPr>
      </w:pPr>
      <w:r w:rsidRPr="44B3A682">
        <w:rPr>
          <w:rFonts w:ascii="Times New Roman" w:hAnsi="Times New Roman" w:cs="Times New Roman"/>
          <w:sz w:val="24"/>
          <w:szCs w:val="24"/>
        </w:rPr>
        <w:t>Participate in a service project as a new member project; and,</w:t>
      </w:r>
    </w:p>
    <w:p w14:paraId="0D02DCC6" w14:textId="77777777" w:rsidR="00E9764D" w:rsidRPr="00E309F0" w:rsidRDefault="44B3A682" w:rsidP="44B3A682">
      <w:pPr>
        <w:pStyle w:val="ListParagraph"/>
        <w:numPr>
          <w:ilvl w:val="1"/>
          <w:numId w:val="3"/>
        </w:numPr>
        <w:rPr>
          <w:rFonts w:ascii="Times New Roman" w:hAnsi="Times New Roman" w:cs="Times New Roman"/>
          <w:sz w:val="24"/>
          <w:szCs w:val="24"/>
        </w:rPr>
      </w:pPr>
      <w:r w:rsidRPr="44B3A682">
        <w:rPr>
          <w:rFonts w:ascii="Times New Roman" w:hAnsi="Times New Roman" w:cs="Times New Roman"/>
          <w:sz w:val="24"/>
          <w:szCs w:val="24"/>
        </w:rPr>
        <w:t>Attend three (3) meetings of the active chapter; and,</w:t>
      </w:r>
    </w:p>
    <w:p w14:paraId="41DC3FB8" w14:textId="77777777" w:rsidR="0064503D" w:rsidRPr="00E309F0" w:rsidRDefault="44B3A682" w:rsidP="44B3A682">
      <w:pPr>
        <w:pStyle w:val="ListParagraph"/>
        <w:numPr>
          <w:ilvl w:val="1"/>
          <w:numId w:val="3"/>
        </w:numPr>
        <w:rPr>
          <w:rFonts w:ascii="Times New Roman" w:hAnsi="Times New Roman" w:cs="Times New Roman"/>
          <w:sz w:val="24"/>
          <w:szCs w:val="24"/>
        </w:rPr>
      </w:pPr>
      <w:r w:rsidRPr="44B3A682">
        <w:rPr>
          <w:rFonts w:ascii="Times New Roman" w:hAnsi="Times New Roman" w:cs="Times New Roman"/>
          <w:sz w:val="24"/>
          <w:szCs w:val="24"/>
        </w:rPr>
        <w:t>Attend one meeting of the greater Greek Community (i.e. CPH)</w:t>
      </w:r>
    </w:p>
    <w:p w14:paraId="39853AA1" w14:textId="77777777" w:rsidR="0064503D" w:rsidRPr="00E309F0" w:rsidRDefault="44B3A682" w:rsidP="44B3A682">
      <w:pPr>
        <w:pStyle w:val="ListParagraph"/>
        <w:numPr>
          <w:ilvl w:val="1"/>
          <w:numId w:val="3"/>
        </w:numPr>
        <w:rPr>
          <w:rFonts w:ascii="Times New Roman" w:hAnsi="Times New Roman" w:cs="Times New Roman"/>
          <w:sz w:val="24"/>
          <w:szCs w:val="24"/>
        </w:rPr>
      </w:pPr>
      <w:r w:rsidRPr="44B3A682">
        <w:rPr>
          <w:rFonts w:ascii="Times New Roman" w:hAnsi="Times New Roman" w:cs="Times New Roman"/>
          <w:sz w:val="24"/>
          <w:szCs w:val="24"/>
        </w:rPr>
        <w:t>In extraordinary circumstances, other arrangements can be made through the Membership Educator and her Assistant(s).</w:t>
      </w:r>
    </w:p>
    <w:p w14:paraId="47270296" w14:textId="77777777" w:rsidR="0064503D" w:rsidRPr="00E309F0" w:rsidRDefault="0064503D" w:rsidP="0064503D">
      <w:pPr>
        <w:rPr>
          <w:rFonts w:ascii="Times New Roman" w:hAnsi="Times New Roman" w:cs="Times New Roman"/>
          <w:sz w:val="24"/>
          <w:szCs w:val="24"/>
        </w:rPr>
      </w:pPr>
    </w:p>
    <w:p w14:paraId="3E9B1500" w14:textId="77777777" w:rsidR="0064503D" w:rsidRPr="00E309F0" w:rsidRDefault="0064503D" w:rsidP="44B3A682">
      <w:pPr>
        <w:rPr>
          <w:rFonts w:ascii="Times New Roman" w:hAnsi="Times New Roman" w:cs="Times New Roman"/>
          <w:sz w:val="24"/>
          <w:szCs w:val="24"/>
        </w:rPr>
      </w:pPr>
      <w:r w:rsidRPr="00E309F0">
        <w:rPr>
          <w:rFonts w:ascii="Times New Roman" w:hAnsi="Times New Roman" w:cs="Times New Roman"/>
          <w:sz w:val="24"/>
          <w:szCs w:val="24"/>
        </w:rPr>
        <w:t>Section 4.</w:t>
      </w:r>
      <w:r w:rsidRPr="00E309F0">
        <w:rPr>
          <w:rFonts w:ascii="Times New Roman" w:hAnsi="Times New Roman" w:cs="Times New Roman"/>
          <w:sz w:val="24"/>
          <w:szCs w:val="24"/>
        </w:rPr>
        <w:tab/>
        <w:t>Scholastic Requirements for Active Members</w:t>
      </w:r>
    </w:p>
    <w:p w14:paraId="5E81790A" w14:textId="77777777" w:rsidR="0064503D" w:rsidRPr="00E309F0" w:rsidRDefault="44B3A682" w:rsidP="44B3A682">
      <w:pPr>
        <w:pStyle w:val="ListParagraph"/>
        <w:numPr>
          <w:ilvl w:val="0"/>
          <w:numId w:val="4"/>
        </w:numPr>
        <w:rPr>
          <w:rFonts w:ascii="Times New Roman" w:hAnsi="Times New Roman" w:cs="Times New Roman"/>
          <w:sz w:val="24"/>
          <w:szCs w:val="24"/>
        </w:rPr>
      </w:pPr>
      <w:r w:rsidRPr="44B3A682">
        <w:rPr>
          <w:rFonts w:ascii="Times New Roman" w:hAnsi="Times New Roman" w:cs="Times New Roman"/>
          <w:sz w:val="24"/>
          <w:szCs w:val="24"/>
        </w:rPr>
        <w:t>An active member must maintain a 2.5 semester GPA.</w:t>
      </w:r>
    </w:p>
    <w:p w14:paraId="280D5EE2" w14:textId="77777777" w:rsidR="0064503D" w:rsidRPr="00E309F0" w:rsidRDefault="44B3A682" w:rsidP="44B3A682">
      <w:pPr>
        <w:pStyle w:val="ListParagraph"/>
        <w:numPr>
          <w:ilvl w:val="0"/>
          <w:numId w:val="4"/>
        </w:numPr>
        <w:rPr>
          <w:rFonts w:ascii="Times New Roman" w:hAnsi="Times New Roman" w:cs="Times New Roman"/>
          <w:sz w:val="24"/>
          <w:szCs w:val="24"/>
        </w:rPr>
      </w:pPr>
      <w:r w:rsidRPr="44B3A682">
        <w:rPr>
          <w:rFonts w:ascii="Times New Roman" w:hAnsi="Times New Roman" w:cs="Times New Roman"/>
          <w:sz w:val="24"/>
          <w:szCs w:val="24"/>
        </w:rPr>
        <w:t>If an active member’s cumulative GPA falls below a 2.5, her voting rights will be suspended until she can regain her cumulative 2.5 GPA.</w:t>
      </w:r>
    </w:p>
    <w:p w14:paraId="23FDCD4F" w14:textId="77777777" w:rsidR="0064503D" w:rsidRPr="00E309F0" w:rsidRDefault="44B3A682" w:rsidP="44B3A682">
      <w:pPr>
        <w:pStyle w:val="ListParagraph"/>
        <w:numPr>
          <w:ilvl w:val="0"/>
          <w:numId w:val="4"/>
        </w:numPr>
        <w:rPr>
          <w:rFonts w:ascii="Times New Roman" w:hAnsi="Times New Roman" w:cs="Times New Roman"/>
          <w:sz w:val="24"/>
          <w:szCs w:val="24"/>
        </w:rPr>
      </w:pPr>
      <w:r w:rsidRPr="44B3A682">
        <w:rPr>
          <w:rFonts w:ascii="Times New Roman" w:hAnsi="Times New Roman" w:cs="Times New Roman"/>
          <w:sz w:val="24"/>
          <w:szCs w:val="24"/>
        </w:rPr>
        <w:t>If an active member’s semester GPA falls below a 2.5, the Three-Tiered Academic System will be followed.</w:t>
      </w:r>
    </w:p>
    <w:p w14:paraId="5ABA14EF" w14:textId="77777777" w:rsidR="0064503D" w:rsidRPr="00E309F0" w:rsidRDefault="44B3A682" w:rsidP="44B3A682">
      <w:pPr>
        <w:pStyle w:val="ListParagraph"/>
        <w:numPr>
          <w:ilvl w:val="1"/>
          <w:numId w:val="4"/>
        </w:numPr>
        <w:rPr>
          <w:rFonts w:ascii="Times New Roman" w:hAnsi="Times New Roman" w:cs="Times New Roman"/>
          <w:sz w:val="24"/>
          <w:szCs w:val="24"/>
        </w:rPr>
      </w:pPr>
      <w:r w:rsidRPr="44B3A682">
        <w:rPr>
          <w:rFonts w:ascii="Times New Roman" w:hAnsi="Times New Roman" w:cs="Times New Roman"/>
          <w:sz w:val="24"/>
          <w:szCs w:val="24"/>
        </w:rPr>
        <w:lastRenderedPageBreak/>
        <w:t>If an active member’s semester GPA falls below a 2.5 for one (1) semester, an extra study hour will be added to her current study hours every week there is a chapter/sisterhood social.</w:t>
      </w:r>
    </w:p>
    <w:p w14:paraId="2FC1E85F" w14:textId="77777777" w:rsidR="0064503D" w:rsidRPr="00E309F0" w:rsidRDefault="44B3A682" w:rsidP="44B3A682">
      <w:pPr>
        <w:pStyle w:val="ListParagraph"/>
        <w:numPr>
          <w:ilvl w:val="1"/>
          <w:numId w:val="4"/>
        </w:numPr>
        <w:rPr>
          <w:rFonts w:ascii="Times New Roman" w:hAnsi="Times New Roman" w:cs="Times New Roman"/>
          <w:sz w:val="24"/>
          <w:szCs w:val="24"/>
        </w:rPr>
      </w:pPr>
      <w:r w:rsidRPr="44B3A682">
        <w:rPr>
          <w:rFonts w:ascii="Times New Roman" w:hAnsi="Times New Roman" w:cs="Times New Roman"/>
          <w:sz w:val="24"/>
          <w:szCs w:val="24"/>
        </w:rPr>
        <w:t>If an active member’s semester GPA falls below a 2.5 for two (2) consecutive semesters, that member’s voting rights will be suspended.</w:t>
      </w:r>
    </w:p>
    <w:p w14:paraId="75DB8BFD" w14:textId="3EA0487E" w:rsidR="003E03AB" w:rsidRPr="00D40BEA" w:rsidRDefault="44B3A682" w:rsidP="44B3A682">
      <w:pPr>
        <w:pStyle w:val="ListParagraph"/>
        <w:numPr>
          <w:ilvl w:val="1"/>
          <w:numId w:val="4"/>
        </w:numPr>
        <w:rPr>
          <w:rFonts w:ascii="Times New Roman" w:hAnsi="Times New Roman" w:cs="Times New Roman"/>
          <w:sz w:val="24"/>
          <w:szCs w:val="24"/>
        </w:rPr>
      </w:pPr>
      <w:r w:rsidRPr="44B3A682">
        <w:rPr>
          <w:rFonts w:ascii="Times New Roman" w:hAnsi="Times New Roman" w:cs="Times New Roman"/>
          <w:sz w:val="24"/>
          <w:szCs w:val="24"/>
        </w:rPr>
        <w:t>If an active member’s semester GPA falls below a 2.5 for three (3) consecutive semesters, membership will be revoked in the form of termination.</w:t>
      </w:r>
    </w:p>
    <w:p w14:paraId="3607B389" w14:textId="77777777" w:rsidR="0064503D" w:rsidRPr="00E309F0" w:rsidRDefault="0064503D" w:rsidP="44B3A682">
      <w:pPr>
        <w:rPr>
          <w:rFonts w:ascii="Times New Roman" w:hAnsi="Times New Roman" w:cs="Times New Roman"/>
          <w:sz w:val="24"/>
          <w:szCs w:val="24"/>
        </w:rPr>
      </w:pPr>
      <w:r w:rsidRPr="00E309F0">
        <w:rPr>
          <w:rFonts w:ascii="Times New Roman" w:hAnsi="Times New Roman" w:cs="Times New Roman"/>
          <w:sz w:val="24"/>
          <w:szCs w:val="24"/>
        </w:rPr>
        <w:t>Section 5.</w:t>
      </w:r>
      <w:r w:rsidRPr="00E309F0">
        <w:rPr>
          <w:rFonts w:ascii="Times New Roman" w:hAnsi="Times New Roman" w:cs="Times New Roman"/>
          <w:sz w:val="24"/>
          <w:szCs w:val="24"/>
        </w:rPr>
        <w:tab/>
        <w:t xml:space="preserve">Scholastic Requirements for </w:t>
      </w:r>
      <w:r w:rsidR="003F47DF">
        <w:rPr>
          <w:rFonts w:ascii="Times New Roman" w:hAnsi="Times New Roman" w:cs="Times New Roman"/>
          <w:sz w:val="24"/>
          <w:szCs w:val="24"/>
        </w:rPr>
        <w:t>New</w:t>
      </w:r>
      <w:r w:rsidRPr="00E309F0">
        <w:rPr>
          <w:rFonts w:ascii="Times New Roman" w:hAnsi="Times New Roman" w:cs="Times New Roman"/>
          <w:sz w:val="24"/>
          <w:szCs w:val="24"/>
        </w:rPr>
        <w:t xml:space="preserve"> Members</w:t>
      </w:r>
    </w:p>
    <w:p w14:paraId="607F63E3" w14:textId="77777777" w:rsidR="0064503D" w:rsidRPr="00E309F0" w:rsidRDefault="44B3A682" w:rsidP="44B3A682">
      <w:pPr>
        <w:pStyle w:val="ListParagraph"/>
        <w:numPr>
          <w:ilvl w:val="0"/>
          <w:numId w:val="5"/>
        </w:numPr>
        <w:rPr>
          <w:rFonts w:ascii="Times New Roman" w:hAnsi="Times New Roman" w:cs="Times New Roman"/>
          <w:sz w:val="24"/>
          <w:szCs w:val="24"/>
        </w:rPr>
      </w:pPr>
      <w:r w:rsidRPr="44B3A682">
        <w:rPr>
          <w:rFonts w:ascii="Times New Roman" w:hAnsi="Times New Roman" w:cs="Times New Roman"/>
          <w:sz w:val="24"/>
          <w:szCs w:val="24"/>
        </w:rPr>
        <w:t>No woman shall be permitted to pledge Ceres without a minimum of 2.5 cumulative GPA. Exceptions to this shall be incoming freshman who have not yet established a GPA.</w:t>
      </w:r>
    </w:p>
    <w:p w14:paraId="1227E27F" w14:textId="77777777" w:rsidR="00434208" w:rsidRDefault="44B3A682" w:rsidP="44B3A682">
      <w:pPr>
        <w:pStyle w:val="ListParagraph"/>
        <w:numPr>
          <w:ilvl w:val="0"/>
          <w:numId w:val="5"/>
        </w:numPr>
        <w:rPr>
          <w:rFonts w:ascii="Times New Roman" w:hAnsi="Times New Roman" w:cs="Times New Roman"/>
          <w:sz w:val="24"/>
          <w:szCs w:val="24"/>
        </w:rPr>
      </w:pPr>
      <w:r w:rsidRPr="44B3A682">
        <w:rPr>
          <w:rFonts w:ascii="Times New Roman" w:hAnsi="Times New Roman" w:cs="Times New Roman"/>
          <w:sz w:val="24"/>
          <w:szCs w:val="24"/>
        </w:rPr>
        <w:t>New members will start following the Three-Tiered Academic System starting their first pledging semester.</w:t>
      </w:r>
    </w:p>
    <w:p w14:paraId="1F28CC40" w14:textId="77777777" w:rsidR="00DE577C" w:rsidRDefault="00DE577C" w:rsidP="00DE577C">
      <w:pPr>
        <w:pStyle w:val="ListParagraph"/>
        <w:ind w:left="2520"/>
        <w:rPr>
          <w:rFonts w:ascii="Times New Roman" w:hAnsi="Times New Roman" w:cs="Times New Roman"/>
          <w:sz w:val="24"/>
          <w:szCs w:val="24"/>
        </w:rPr>
      </w:pPr>
    </w:p>
    <w:p w14:paraId="7B3069DF" w14:textId="77777777" w:rsidR="003F47DF" w:rsidRPr="00A93D4F" w:rsidRDefault="44B3A682" w:rsidP="44B3A682">
      <w:p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t>Section 6. Big Sister Mentorship Program</w:t>
      </w:r>
    </w:p>
    <w:p w14:paraId="0B5A79D0" w14:textId="77777777" w:rsidR="003F47DF" w:rsidRPr="00A93D4F" w:rsidRDefault="44B3A682" w:rsidP="44B3A682">
      <w:pPr>
        <w:pStyle w:val="ListParagraph"/>
        <w:numPr>
          <w:ilvl w:val="1"/>
          <w:numId w:val="32"/>
        </w:num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t>Eligibility of Potential Big Sisters</w:t>
      </w:r>
    </w:p>
    <w:p w14:paraId="28FFE653" w14:textId="77777777" w:rsidR="003F47DF" w:rsidRPr="00A93D4F" w:rsidRDefault="44B3A682" w:rsidP="44B3A682">
      <w:pPr>
        <w:pStyle w:val="ListParagraph"/>
        <w:numPr>
          <w:ilvl w:val="2"/>
          <w:numId w:val="32"/>
        </w:num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t>Show satisfactory initiative in getting to know the new members during the Buddy Program as determined by the New Member Educator</w:t>
      </w:r>
    </w:p>
    <w:p w14:paraId="7C33B5BF" w14:textId="77777777" w:rsidR="003F47DF" w:rsidRPr="00A93D4F" w:rsidRDefault="44B3A682" w:rsidP="44B3A682">
      <w:pPr>
        <w:pStyle w:val="ListParagraph"/>
        <w:numPr>
          <w:ilvl w:val="2"/>
          <w:numId w:val="32"/>
        </w:num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t>Be in general academic good standing as determined by the Ceres Chapter President and Scholarship chair by having maintained a minimum of a 2.5 cumulative GPA the previous two semesters</w:t>
      </w:r>
    </w:p>
    <w:p w14:paraId="66D0580C" w14:textId="77777777" w:rsidR="003F47DF" w:rsidRPr="00A93D4F" w:rsidRDefault="44B3A682" w:rsidP="44B3A682">
      <w:pPr>
        <w:pStyle w:val="ListParagraph"/>
        <w:numPr>
          <w:ilvl w:val="2"/>
          <w:numId w:val="32"/>
        </w:num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t>Be in good financial standing as determined by the Ceres Chapter Treasurer</w:t>
      </w:r>
    </w:p>
    <w:p w14:paraId="61CEA158" w14:textId="77777777" w:rsidR="003F47DF" w:rsidRPr="00A93D4F" w:rsidRDefault="44B3A682" w:rsidP="44B3A682">
      <w:pPr>
        <w:pStyle w:val="ListParagraph"/>
        <w:numPr>
          <w:ilvl w:val="1"/>
          <w:numId w:val="32"/>
        </w:num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t>Assignment Process of Big Sisters and Little Sisters</w:t>
      </w:r>
    </w:p>
    <w:p w14:paraId="4F1096C4" w14:textId="77777777" w:rsidR="003F47DF" w:rsidRPr="00A93D4F" w:rsidRDefault="44B3A682" w:rsidP="44B3A682">
      <w:pPr>
        <w:pStyle w:val="ListParagraph"/>
        <w:numPr>
          <w:ilvl w:val="2"/>
          <w:numId w:val="32"/>
        </w:num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t>An information sheet will be filled out by the new members and all potential Big Sister candidates. The New Member Educator will collect these information sheets to be used during Big and Little Sister Assignments.</w:t>
      </w:r>
    </w:p>
    <w:p w14:paraId="4A74C953" w14:textId="77777777" w:rsidR="003F47DF" w:rsidRPr="00A93D4F" w:rsidRDefault="44B3A682" w:rsidP="44B3A682">
      <w:pPr>
        <w:pStyle w:val="ListParagraph"/>
        <w:numPr>
          <w:ilvl w:val="2"/>
          <w:numId w:val="32"/>
        </w:num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t xml:space="preserve">The matching of Big Sisters and Little Sisters will be a mutual selection process. New members will be given a listing of all potential Big Sister candidates and will rank their preferences. The potential Big Sister candidates will also submit their preferences list to the New Member Educator. </w:t>
      </w:r>
    </w:p>
    <w:p w14:paraId="7D5C531C" w14:textId="77777777" w:rsidR="003F47DF" w:rsidRPr="00A93D4F" w:rsidRDefault="44B3A682" w:rsidP="44B3A682">
      <w:pPr>
        <w:pStyle w:val="ListParagraph"/>
        <w:numPr>
          <w:ilvl w:val="2"/>
          <w:numId w:val="32"/>
        </w:num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t xml:space="preserve">The assignment of Big Sisters and Little sisters will be determined by the New Member Educator and her assistant(s). No outside members will be allowed in the room during the assignment process. </w:t>
      </w:r>
    </w:p>
    <w:p w14:paraId="59ED50D5" w14:textId="77777777" w:rsidR="003F47DF" w:rsidRPr="00A93D4F" w:rsidRDefault="44B3A682" w:rsidP="44B3A682">
      <w:pPr>
        <w:pStyle w:val="ListParagraph"/>
        <w:numPr>
          <w:ilvl w:val="1"/>
          <w:numId w:val="32"/>
        </w:num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t xml:space="preserve">Big/Little Reveal </w:t>
      </w:r>
    </w:p>
    <w:p w14:paraId="0042D85E" w14:textId="77777777" w:rsidR="003F47DF" w:rsidRPr="00A93D4F" w:rsidRDefault="44B3A682" w:rsidP="44B3A682">
      <w:pPr>
        <w:pStyle w:val="ListParagraph"/>
        <w:numPr>
          <w:ilvl w:val="2"/>
          <w:numId w:val="32"/>
        </w:num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lastRenderedPageBreak/>
        <w:t>Will occur after the second round of boxing for new members</w:t>
      </w:r>
    </w:p>
    <w:p w14:paraId="1F735196" w14:textId="77777777" w:rsidR="003F47DF" w:rsidRPr="00A93D4F" w:rsidRDefault="44B3A682" w:rsidP="44B3A682">
      <w:pPr>
        <w:pStyle w:val="ListParagraph"/>
        <w:numPr>
          <w:ilvl w:val="2"/>
          <w:numId w:val="32"/>
        </w:num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t>The week leading up to Reveal will be known as Reveal Week with Big Sisters leaving a note or gift each day at the house for their Little to pick up at the time designated by the New Member Educator</w:t>
      </w:r>
    </w:p>
    <w:p w14:paraId="260DAD41" w14:textId="77777777" w:rsidR="003F47DF" w:rsidRPr="00A93D4F" w:rsidRDefault="44B3A682" w:rsidP="44B3A682">
      <w:pPr>
        <w:pStyle w:val="ListParagraph"/>
        <w:numPr>
          <w:ilvl w:val="2"/>
          <w:numId w:val="32"/>
        </w:numPr>
        <w:spacing w:after="200" w:line="276" w:lineRule="auto"/>
        <w:rPr>
          <w:rFonts w:ascii="Times New Roman" w:hAnsi="Times New Roman" w:cs="Times New Roman"/>
          <w:sz w:val="24"/>
          <w:szCs w:val="24"/>
        </w:rPr>
      </w:pPr>
      <w:r w:rsidRPr="44B3A682">
        <w:rPr>
          <w:rFonts w:ascii="Times New Roman" w:hAnsi="Times New Roman" w:cs="Times New Roman"/>
          <w:sz w:val="24"/>
          <w:szCs w:val="24"/>
        </w:rPr>
        <w:t>The New Member Educator will determine the manner of reveal and will allow the Big Sisters a two week notice prior to reveal to allow for time to prepare gifts and clear schedules</w:t>
      </w:r>
    </w:p>
    <w:p w14:paraId="75BC5C98" w14:textId="77777777" w:rsidR="0064503D" w:rsidRPr="00E309F0" w:rsidRDefault="0064503D" w:rsidP="0064503D">
      <w:pPr>
        <w:rPr>
          <w:rFonts w:ascii="Times New Roman" w:hAnsi="Times New Roman" w:cs="Times New Roman"/>
          <w:sz w:val="24"/>
          <w:szCs w:val="24"/>
        </w:rPr>
      </w:pPr>
    </w:p>
    <w:p w14:paraId="56392615" w14:textId="77777777" w:rsidR="0064503D" w:rsidRPr="00E309F0" w:rsidRDefault="00DE577C" w:rsidP="44B3A682">
      <w:pPr>
        <w:rPr>
          <w:rFonts w:ascii="Times New Roman" w:hAnsi="Times New Roman" w:cs="Times New Roman"/>
          <w:sz w:val="24"/>
          <w:szCs w:val="24"/>
        </w:rPr>
      </w:pPr>
      <w:r>
        <w:rPr>
          <w:rFonts w:ascii="Times New Roman" w:hAnsi="Times New Roman" w:cs="Times New Roman"/>
          <w:sz w:val="24"/>
          <w:szCs w:val="24"/>
        </w:rPr>
        <w:t>Section 7</w:t>
      </w:r>
      <w:r w:rsidR="0064503D" w:rsidRPr="00E309F0">
        <w:rPr>
          <w:rFonts w:ascii="Times New Roman" w:hAnsi="Times New Roman" w:cs="Times New Roman"/>
          <w:sz w:val="24"/>
          <w:szCs w:val="24"/>
        </w:rPr>
        <w:t>.</w:t>
      </w:r>
      <w:r w:rsidR="0064503D" w:rsidRPr="00E309F0">
        <w:rPr>
          <w:rFonts w:ascii="Times New Roman" w:hAnsi="Times New Roman" w:cs="Times New Roman"/>
          <w:sz w:val="24"/>
          <w:szCs w:val="24"/>
        </w:rPr>
        <w:tab/>
        <w:t>Qualifications for Alumnae Membership</w:t>
      </w:r>
    </w:p>
    <w:p w14:paraId="6976DF00" w14:textId="77777777" w:rsidR="0064503D" w:rsidRPr="00E309F0" w:rsidRDefault="44B3A682" w:rsidP="44B3A682">
      <w:pPr>
        <w:pStyle w:val="ListParagraph"/>
        <w:numPr>
          <w:ilvl w:val="0"/>
          <w:numId w:val="6"/>
        </w:numPr>
        <w:rPr>
          <w:rFonts w:ascii="Times New Roman" w:hAnsi="Times New Roman" w:cs="Times New Roman"/>
          <w:sz w:val="24"/>
          <w:szCs w:val="24"/>
        </w:rPr>
      </w:pPr>
      <w:r w:rsidRPr="44B3A682">
        <w:rPr>
          <w:rFonts w:ascii="Times New Roman" w:hAnsi="Times New Roman" w:cs="Times New Roman"/>
          <w:sz w:val="24"/>
          <w:szCs w:val="24"/>
        </w:rPr>
        <w:t>Alumnae membership is conferred by the International Executive Director with unanimous approval of the Advisory Committee and a two-thirds (2/3) vote of the active chapter, upon any member who:</w:t>
      </w:r>
    </w:p>
    <w:p w14:paraId="1055E802" w14:textId="77777777" w:rsidR="0064503D" w:rsidRPr="00E309F0" w:rsidRDefault="44B3A682" w:rsidP="44B3A682">
      <w:pPr>
        <w:pStyle w:val="ListParagraph"/>
        <w:numPr>
          <w:ilvl w:val="1"/>
          <w:numId w:val="6"/>
        </w:numPr>
        <w:rPr>
          <w:rFonts w:ascii="Times New Roman" w:hAnsi="Times New Roman" w:cs="Times New Roman"/>
          <w:sz w:val="24"/>
          <w:szCs w:val="24"/>
        </w:rPr>
      </w:pPr>
      <w:r w:rsidRPr="44B3A682">
        <w:rPr>
          <w:rFonts w:ascii="Times New Roman" w:hAnsi="Times New Roman" w:cs="Times New Roman"/>
          <w:sz w:val="24"/>
          <w:szCs w:val="24"/>
        </w:rPr>
        <w:t>Has satisfied the university requirements for her undergraduate degree; or,</w:t>
      </w:r>
    </w:p>
    <w:p w14:paraId="4AB24282" w14:textId="77777777" w:rsidR="0064503D" w:rsidRPr="00E309F0" w:rsidRDefault="44B3A682" w:rsidP="44B3A682">
      <w:pPr>
        <w:pStyle w:val="ListParagraph"/>
        <w:numPr>
          <w:ilvl w:val="1"/>
          <w:numId w:val="6"/>
        </w:numPr>
        <w:rPr>
          <w:rFonts w:ascii="Times New Roman" w:hAnsi="Times New Roman" w:cs="Times New Roman"/>
          <w:sz w:val="24"/>
          <w:szCs w:val="24"/>
        </w:rPr>
      </w:pPr>
      <w:r w:rsidRPr="44B3A682">
        <w:rPr>
          <w:rFonts w:ascii="Times New Roman" w:hAnsi="Times New Roman" w:cs="Times New Roman"/>
          <w:sz w:val="24"/>
          <w:szCs w:val="24"/>
        </w:rPr>
        <w:t>Has satisfactorily completed four (4) academic years of undergraduate study; or,</w:t>
      </w:r>
    </w:p>
    <w:p w14:paraId="33AE4E64" w14:textId="77777777" w:rsidR="00434208" w:rsidRPr="00E309F0" w:rsidRDefault="44B3A682" w:rsidP="44B3A682">
      <w:pPr>
        <w:pStyle w:val="ListParagraph"/>
        <w:numPr>
          <w:ilvl w:val="2"/>
          <w:numId w:val="6"/>
        </w:numPr>
        <w:rPr>
          <w:rFonts w:ascii="Times New Roman" w:hAnsi="Times New Roman" w:cs="Times New Roman"/>
          <w:sz w:val="24"/>
          <w:szCs w:val="24"/>
        </w:rPr>
      </w:pPr>
      <w:r w:rsidRPr="44B3A682">
        <w:rPr>
          <w:rFonts w:ascii="Times New Roman" w:hAnsi="Times New Roman" w:cs="Times New Roman"/>
          <w:sz w:val="24"/>
          <w:szCs w:val="24"/>
        </w:rPr>
        <w:t>Satisfactorily completed is defined as finishing four (4) academic years of college with a cumulative GPA of 2.5.</w:t>
      </w:r>
    </w:p>
    <w:p w14:paraId="41023203" w14:textId="77777777" w:rsidR="0064503D" w:rsidRPr="00E309F0" w:rsidRDefault="44B3A682" w:rsidP="44B3A682">
      <w:pPr>
        <w:pStyle w:val="ListParagraph"/>
        <w:numPr>
          <w:ilvl w:val="1"/>
          <w:numId w:val="6"/>
        </w:numPr>
        <w:rPr>
          <w:rFonts w:ascii="Times New Roman" w:hAnsi="Times New Roman" w:cs="Times New Roman"/>
          <w:sz w:val="24"/>
          <w:szCs w:val="24"/>
        </w:rPr>
      </w:pPr>
      <w:r w:rsidRPr="44B3A682">
        <w:rPr>
          <w:rFonts w:ascii="Times New Roman" w:hAnsi="Times New Roman" w:cs="Times New Roman"/>
          <w:sz w:val="24"/>
          <w:szCs w:val="24"/>
        </w:rPr>
        <w:t>Has been enrolled or accepted for enrollment in a professional school or graduate program; and</w:t>
      </w:r>
    </w:p>
    <w:p w14:paraId="0C457536" w14:textId="77777777" w:rsidR="00100F5D" w:rsidRPr="00E309F0" w:rsidRDefault="44B3A682" w:rsidP="44B3A682">
      <w:pPr>
        <w:pStyle w:val="ListParagraph"/>
        <w:numPr>
          <w:ilvl w:val="1"/>
          <w:numId w:val="6"/>
        </w:numPr>
        <w:rPr>
          <w:rFonts w:ascii="Times New Roman" w:hAnsi="Times New Roman" w:cs="Times New Roman"/>
          <w:sz w:val="24"/>
          <w:szCs w:val="24"/>
        </w:rPr>
      </w:pPr>
      <w:r w:rsidRPr="44B3A682">
        <w:rPr>
          <w:rFonts w:ascii="Times New Roman" w:hAnsi="Times New Roman" w:cs="Times New Roman"/>
          <w:sz w:val="24"/>
          <w:szCs w:val="24"/>
        </w:rPr>
        <w:t>Has met the requirement of living in the house for one (1) year.*</w:t>
      </w:r>
    </w:p>
    <w:p w14:paraId="5FAE3D1B" w14:textId="148C2065" w:rsidR="0064503D" w:rsidRPr="00E309F0" w:rsidRDefault="44B3A682" w:rsidP="44B3A682">
      <w:pPr>
        <w:pStyle w:val="ListParagraph"/>
        <w:numPr>
          <w:ilvl w:val="0"/>
          <w:numId w:val="6"/>
        </w:numPr>
        <w:rPr>
          <w:rFonts w:ascii="Times New Roman" w:hAnsi="Times New Roman" w:cs="Times New Roman"/>
          <w:sz w:val="24"/>
          <w:szCs w:val="24"/>
        </w:rPr>
      </w:pPr>
      <w:r w:rsidRPr="44B3A682">
        <w:rPr>
          <w:rFonts w:ascii="Times New Roman" w:hAnsi="Times New Roman" w:cs="Times New Roman"/>
          <w:sz w:val="24"/>
          <w:szCs w:val="24"/>
        </w:rPr>
        <w:t xml:space="preserve"> The chapter, by three-fourth (3/4) vote and with unanimous approval of the Advisory Committee, may request the International Executive Director to grant alumnae status to a member who has requested it for one of the following reasons:</w:t>
      </w:r>
    </w:p>
    <w:p w14:paraId="3A6B2042" w14:textId="77777777" w:rsidR="00100F5D" w:rsidRPr="00E309F0" w:rsidRDefault="44B3A682" w:rsidP="44B3A682">
      <w:pPr>
        <w:pStyle w:val="ListParagraph"/>
        <w:numPr>
          <w:ilvl w:val="1"/>
          <w:numId w:val="6"/>
        </w:numPr>
        <w:rPr>
          <w:rFonts w:ascii="Times New Roman" w:hAnsi="Times New Roman" w:cs="Times New Roman"/>
          <w:sz w:val="24"/>
          <w:szCs w:val="24"/>
        </w:rPr>
      </w:pPr>
      <w:r w:rsidRPr="44B3A682">
        <w:rPr>
          <w:rFonts w:ascii="Times New Roman" w:hAnsi="Times New Roman" w:cs="Times New Roman"/>
          <w:sz w:val="24"/>
          <w:szCs w:val="24"/>
        </w:rPr>
        <w:t>Upon the event of marriage; or,</w:t>
      </w:r>
    </w:p>
    <w:p w14:paraId="3AC14996" w14:textId="77777777" w:rsidR="00100F5D" w:rsidRPr="00E309F0" w:rsidRDefault="44B3A682" w:rsidP="44B3A682">
      <w:pPr>
        <w:pStyle w:val="ListParagraph"/>
        <w:numPr>
          <w:ilvl w:val="1"/>
          <w:numId w:val="6"/>
        </w:numPr>
        <w:rPr>
          <w:rFonts w:ascii="Times New Roman" w:hAnsi="Times New Roman" w:cs="Times New Roman"/>
          <w:sz w:val="24"/>
          <w:szCs w:val="24"/>
        </w:rPr>
      </w:pPr>
      <w:r w:rsidRPr="44B3A682">
        <w:rPr>
          <w:rFonts w:ascii="Times New Roman" w:hAnsi="Times New Roman" w:cs="Times New Roman"/>
          <w:sz w:val="24"/>
          <w:szCs w:val="24"/>
        </w:rPr>
        <w:t>Upon the event of pregnancy; or,</w:t>
      </w:r>
    </w:p>
    <w:p w14:paraId="2430CF85" w14:textId="77777777" w:rsidR="00100F5D" w:rsidRPr="00E309F0" w:rsidRDefault="44B3A682" w:rsidP="44B3A682">
      <w:pPr>
        <w:pStyle w:val="ListParagraph"/>
        <w:numPr>
          <w:ilvl w:val="1"/>
          <w:numId w:val="6"/>
        </w:numPr>
        <w:rPr>
          <w:rFonts w:ascii="Times New Roman" w:hAnsi="Times New Roman" w:cs="Times New Roman"/>
          <w:sz w:val="24"/>
          <w:szCs w:val="24"/>
        </w:rPr>
      </w:pPr>
      <w:r w:rsidRPr="44B3A682">
        <w:rPr>
          <w:rFonts w:ascii="Times New Roman" w:hAnsi="Times New Roman" w:cs="Times New Roman"/>
          <w:sz w:val="24"/>
          <w:szCs w:val="24"/>
        </w:rPr>
        <w:t>She has transferred to another educational institution that does not have a chapter of Ceres International Women’s Fraternity; or,</w:t>
      </w:r>
    </w:p>
    <w:p w14:paraId="7F95D47D" w14:textId="77777777" w:rsidR="00100F5D" w:rsidRPr="00E309F0" w:rsidRDefault="44B3A682" w:rsidP="44B3A682">
      <w:pPr>
        <w:pStyle w:val="ListParagraph"/>
        <w:numPr>
          <w:ilvl w:val="1"/>
          <w:numId w:val="6"/>
        </w:numPr>
        <w:rPr>
          <w:rFonts w:ascii="Times New Roman" w:hAnsi="Times New Roman" w:cs="Times New Roman"/>
          <w:sz w:val="24"/>
          <w:szCs w:val="24"/>
        </w:rPr>
      </w:pPr>
      <w:r w:rsidRPr="44B3A682">
        <w:rPr>
          <w:rFonts w:ascii="Times New Roman" w:hAnsi="Times New Roman" w:cs="Times New Roman"/>
          <w:sz w:val="24"/>
          <w:szCs w:val="24"/>
        </w:rPr>
        <w:t>Other extenuating circumstances to be approved by the chapter.</w:t>
      </w:r>
    </w:p>
    <w:p w14:paraId="3205C1F0" w14:textId="77777777" w:rsidR="00100F5D" w:rsidRPr="00E309F0" w:rsidRDefault="44B3A682" w:rsidP="44B3A682">
      <w:pPr>
        <w:pStyle w:val="ListParagraph"/>
        <w:numPr>
          <w:ilvl w:val="0"/>
          <w:numId w:val="6"/>
        </w:numPr>
        <w:rPr>
          <w:rFonts w:ascii="Times New Roman" w:hAnsi="Times New Roman" w:cs="Times New Roman"/>
          <w:sz w:val="24"/>
          <w:szCs w:val="24"/>
        </w:rPr>
      </w:pPr>
      <w:r w:rsidRPr="44B3A682">
        <w:rPr>
          <w:rFonts w:ascii="Times New Roman" w:hAnsi="Times New Roman" w:cs="Times New Roman"/>
          <w:sz w:val="24"/>
          <w:szCs w:val="24"/>
        </w:rPr>
        <w:t>The active member must fulfill her financial obligation to the chapter and be in good standing with the chapter before alumnae status can be granted. The treasurer must notify the chapter president at the executive committee meeting before actives request alumna status on financial standing.</w:t>
      </w:r>
    </w:p>
    <w:p w14:paraId="21EDD7DA" w14:textId="77777777" w:rsidR="00100F5D" w:rsidRPr="00E309F0" w:rsidRDefault="00100F5D" w:rsidP="00100F5D">
      <w:pPr>
        <w:rPr>
          <w:rFonts w:ascii="Times New Roman" w:hAnsi="Times New Roman" w:cs="Times New Roman"/>
          <w:sz w:val="24"/>
          <w:szCs w:val="24"/>
        </w:rPr>
      </w:pPr>
    </w:p>
    <w:p w14:paraId="3C7E7A7F" w14:textId="77777777" w:rsidR="00100F5D" w:rsidRPr="00E309F0" w:rsidRDefault="00DE577C" w:rsidP="44B3A682">
      <w:pPr>
        <w:rPr>
          <w:rFonts w:ascii="Times New Roman" w:hAnsi="Times New Roman" w:cs="Times New Roman"/>
          <w:sz w:val="24"/>
          <w:szCs w:val="24"/>
        </w:rPr>
      </w:pPr>
      <w:r>
        <w:rPr>
          <w:rFonts w:ascii="Times New Roman" w:hAnsi="Times New Roman" w:cs="Times New Roman"/>
          <w:sz w:val="24"/>
          <w:szCs w:val="24"/>
        </w:rPr>
        <w:t>Section 8</w:t>
      </w:r>
      <w:r w:rsidR="00100F5D" w:rsidRPr="00E309F0">
        <w:rPr>
          <w:rFonts w:ascii="Times New Roman" w:hAnsi="Times New Roman" w:cs="Times New Roman"/>
          <w:sz w:val="24"/>
          <w:szCs w:val="24"/>
        </w:rPr>
        <w:t>.</w:t>
      </w:r>
      <w:r w:rsidR="00100F5D" w:rsidRPr="00E309F0">
        <w:rPr>
          <w:rFonts w:ascii="Times New Roman" w:hAnsi="Times New Roman" w:cs="Times New Roman"/>
          <w:sz w:val="24"/>
          <w:szCs w:val="24"/>
        </w:rPr>
        <w:tab/>
        <w:t>Qualifications for Associate Membership</w:t>
      </w:r>
    </w:p>
    <w:p w14:paraId="5B2E2BBB" w14:textId="77777777" w:rsidR="00100F5D" w:rsidRPr="00E309F0" w:rsidRDefault="44B3A682" w:rsidP="44B3A682">
      <w:pPr>
        <w:pStyle w:val="ListParagraph"/>
        <w:numPr>
          <w:ilvl w:val="0"/>
          <w:numId w:val="7"/>
        </w:numPr>
        <w:rPr>
          <w:rFonts w:ascii="Times New Roman" w:hAnsi="Times New Roman" w:cs="Times New Roman"/>
          <w:sz w:val="24"/>
          <w:szCs w:val="24"/>
        </w:rPr>
      </w:pPr>
      <w:r w:rsidRPr="44B3A682">
        <w:rPr>
          <w:rFonts w:ascii="Times New Roman" w:hAnsi="Times New Roman" w:cs="Times New Roman"/>
          <w:sz w:val="24"/>
          <w:szCs w:val="24"/>
        </w:rPr>
        <w:lastRenderedPageBreak/>
        <w:t>A woman will be considered for Associate Membership if:</w:t>
      </w:r>
    </w:p>
    <w:p w14:paraId="15509DB9" w14:textId="77777777" w:rsidR="00100F5D" w:rsidRPr="00E309F0" w:rsidRDefault="44B3A682" w:rsidP="44B3A682">
      <w:pPr>
        <w:pStyle w:val="ListParagraph"/>
        <w:numPr>
          <w:ilvl w:val="1"/>
          <w:numId w:val="7"/>
        </w:numPr>
        <w:rPr>
          <w:rFonts w:ascii="Times New Roman" w:hAnsi="Times New Roman" w:cs="Times New Roman"/>
          <w:sz w:val="24"/>
          <w:szCs w:val="24"/>
        </w:rPr>
      </w:pPr>
      <w:r w:rsidRPr="44B3A682">
        <w:rPr>
          <w:rFonts w:ascii="Times New Roman" w:hAnsi="Times New Roman" w:cs="Times New Roman"/>
          <w:sz w:val="24"/>
          <w:szCs w:val="24"/>
        </w:rPr>
        <w:t>She is held in high regard by the active chapter; or,</w:t>
      </w:r>
    </w:p>
    <w:p w14:paraId="50BF6E30" w14:textId="77777777" w:rsidR="00100F5D" w:rsidRPr="00E309F0" w:rsidRDefault="44B3A682" w:rsidP="44B3A682">
      <w:pPr>
        <w:pStyle w:val="ListParagraph"/>
        <w:numPr>
          <w:ilvl w:val="1"/>
          <w:numId w:val="7"/>
        </w:numPr>
        <w:rPr>
          <w:rFonts w:ascii="Times New Roman" w:hAnsi="Times New Roman" w:cs="Times New Roman"/>
          <w:sz w:val="24"/>
          <w:szCs w:val="24"/>
        </w:rPr>
      </w:pPr>
      <w:r w:rsidRPr="44B3A682">
        <w:rPr>
          <w:rFonts w:ascii="Times New Roman" w:hAnsi="Times New Roman" w:cs="Times New Roman"/>
          <w:sz w:val="24"/>
          <w:szCs w:val="24"/>
        </w:rPr>
        <w:t>The active chapter wishes to recognize her for significant contributions to Ceres; or,</w:t>
      </w:r>
    </w:p>
    <w:p w14:paraId="5AF3192D" w14:textId="77777777" w:rsidR="00100F5D" w:rsidRPr="00E309F0" w:rsidRDefault="44B3A682" w:rsidP="44B3A682">
      <w:pPr>
        <w:pStyle w:val="ListParagraph"/>
        <w:numPr>
          <w:ilvl w:val="1"/>
          <w:numId w:val="7"/>
        </w:numPr>
        <w:rPr>
          <w:rFonts w:ascii="Times New Roman" w:hAnsi="Times New Roman" w:cs="Times New Roman"/>
          <w:sz w:val="24"/>
          <w:szCs w:val="24"/>
        </w:rPr>
      </w:pPr>
      <w:r w:rsidRPr="44B3A682">
        <w:rPr>
          <w:rFonts w:ascii="Times New Roman" w:hAnsi="Times New Roman" w:cs="Times New Roman"/>
          <w:sz w:val="24"/>
          <w:szCs w:val="24"/>
        </w:rPr>
        <w:t>She has shown interest in Ceres Fraternity.</w:t>
      </w:r>
    </w:p>
    <w:p w14:paraId="3B19C936" w14:textId="77777777" w:rsidR="00100F5D" w:rsidRPr="00E309F0" w:rsidRDefault="44B3A682" w:rsidP="44B3A682">
      <w:pPr>
        <w:pStyle w:val="ListParagraph"/>
        <w:numPr>
          <w:ilvl w:val="0"/>
          <w:numId w:val="7"/>
        </w:numPr>
        <w:rPr>
          <w:rFonts w:ascii="Times New Roman" w:hAnsi="Times New Roman" w:cs="Times New Roman"/>
          <w:sz w:val="24"/>
          <w:szCs w:val="24"/>
        </w:rPr>
      </w:pPr>
      <w:r w:rsidRPr="44B3A682">
        <w:rPr>
          <w:rFonts w:ascii="Times New Roman" w:hAnsi="Times New Roman" w:cs="Times New Roman"/>
          <w:sz w:val="24"/>
          <w:szCs w:val="24"/>
        </w:rPr>
        <w:t>Associate Membership is conferred upon any woman who:</w:t>
      </w:r>
    </w:p>
    <w:p w14:paraId="6748EBBD" w14:textId="77777777" w:rsidR="00100F5D" w:rsidRPr="00E309F0" w:rsidRDefault="44B3A682" w:rsidP="44B3A682">
      <w:pPr>
        <w:pStyle w:val="ListParagraph"/>
        <w:numPr>
          <w:ilvl w:val="1"/>
          <w:numId w:val="7"/>
        </w:numPr>
        <w:rPr>
          <w:rFonts w:ascii="Times New Roman" w:hAnsi="Times New Roman" w:cs="Times New Roman"/>
          <w:sz w:val="24"/>
          <w:szCs w:val="24"/>
        </w:rPr>
      </w:pPr>
      <w:r w:rsidRPr="44B3A682">
        <w:rPr>
          <w:rFonts w:ascii="Times New Roman" w:hAnsi="Times New Roman" w:cs="Times New Roman"/>
          <w:sz w:val="24"/>
          <w:szCs w:val="24"/>
        </w:rPr>
        <w:t>Has attained a baccalaureate or higher degree or is engaged in an occupation other than that of undergraduate student; or,</w:t>
      </w:r>
    </w:p>
    <w:p w14:paraId="7388AAAB" w14:textId="77777777" w:rsidR="00100F5D" w:rsidRPr="00E309F0" w:rsidRDefault="44B3A682" w:rsidP="44B3A682">
      <w:pPr>
        <w:pStyle w:val="ListParagraph"/>
        <w:numPr>
          <w:ilvl w:val="1"/>
          <w:numId w:val="7"/>
        </w:numPr>
        <w:rPr>
          <w:rFonts w:ascii="Times New Roman" w:hAnsi="Times New Roman" w:cs="Times New Roman"/>
          <w:sz w:val="24"/>
          <w:szCs w:val="24"/>
        </w:rPr>
      </w:pPr>
      <w:r w:rsidRPr="44B3A682">
        <w:rPr>
          <w:rFonts w:ascii="Times New Roman" w:hAnsi="Times New Roman" w:cs="Times New Roman"/>
          <w:sz w:val="24"/>
          <w:szCs w:val="24"/>
        </w:rPr>
        <w:t>Demonstrates Ceres attributes and professional excellence to which Ceres Fraternity aspires; and,</w:t>
      </w:r>
    </w:p>
    <w:p w14:paraId="5D08495F" w14:textId="77777777" w:rsidR="00100F5D" w:rsidRPr="00E309F0" w:rsidRDefault="44B3A682" w:rsidP="44B3A682">
      <w:pPr>
        <w:pStyle w:val="ListParagraph"/>
        <w:numPr>
          <w:ilvl w:val="1"/>
          <w:numId w:val="7"/>
        </w:numPr>
        <w:rPr>
          <w:rFonts w:ascii="Times New Roman" w:hAnsi="Times New Roman" w:cs="Times New Roman"/>
          <w:sz w:val="24"/>
          <w:szCs w:val="24"/>
        </w:rPr>
      </w:pPr>
      <w:r w:rsidRPr="44B3A682">
        <w:rPr>
          <w:rFonts w:ascii="Times New Roman" w:hAnsi="Times New Roman" w:cs="Times New Roman"/>
          <w:sz w:val="24"/>
          <w:szCs w:val="24"/>
        </w:rPr>
        <w:t>Has not obtained membership in any other national social women’s fraternity.</w:t>
      </w:r>
    </w:p>
    <w:p w14:paraId="21F3A70B" w14:textId="77777777" w:rsidR="00100F5D" w:rsidRPr="00E309F0" w:rsidRDefault="44B3A682" w:rsidP="44B3A682">
      <w:pPr>
        <w:pStyle w:val="ListParagraph"/>
        <w:numPr>
          <w:ilvl w:val="0"/>
          <w:numId w:val="7"/>
        </w:numPr>
        <w:rPr>
          <w:rFonts w:ascii="Times New Roman" w:hAnsi="Times New Roman" w:cs="Times New Roman"/>
          <w:sz w:val="24"/>
          <w:szCs w:val="24"/>
        </w:rPr>
      </w:pPr>
      <w:r w:rsidRPr="44B3A682">
        <w:rPr>
          <w:rFonts w:ascii="Times New Roman" w:hAnsi="Times New Roman" w:cs="Times New Roman"/>
          <w:sz w:val="24"/>
          <w:szCs w:val="24"/>
        </w:rPr>
        <w:t>Is approved by two-thirds (2/3) vote of the chapter and is approved by the Executive Committee of the SDSU Ceres Association.</w:t>
      </w:r>
    </w:p>
    <w:p w14:paraId="1B5C0932" w14:textId="77777777" w:rsidR="00100F5D" w:rsidRPr="00E309F0" w:rsidRDefault="00100F5D" w:rsidP="00100F5D">
      <w:pPr>
        <w:rPr>
          <w:rFonts w:ascii="Times New Roman" w:hAnsi="Times New Roman" w:cs="Times New Roman"/>
          <w:sz w:val="24"/>
          <w:szCs w:val="24"/>
        </w:rPr>
      </w:pPr>
    </w:p>
    <w:p w14:paraId="34D97F7B" w14:textId="77777777" w:rsidR="00100F5D" w:rsidRPr="00E309F0" w:rsidRDefault="00DE577C" w:rsidP="44B3A682">
      <w:pPr>
        <w:rPr>
          <w:rFonts w:ascii="Times New Roman" w:hAnsi="Times New Roman" w:cs="Times New Roman"/>
          <w:sz w:val="24"/>
          <w:szCs w:val="24"/>
        </w:rPr>
      </w:pPr>
      <w:r>
        <w:rPr>
          <w:rFonts w:ascii="Times New Roman" w:hAnsi="Times New Roman" w:cs="Times New Roman"/>
          <w:sz w:val="24"/>
          <w:szCs w:val="24"/>
        </w:rPr>
        <w:t>Section 9</w:t>
      </w:r>
      <w:r w:rsidR="00100F5D" w:rsidRPr="00E309F0">
        <w:rPr>
          <w:rFonts w:ascii="Times New Roman" w:hAnsi="Times New Roman" w:cs="Times New Roman"/>
          <w:sz w:val="24"/>
          <w:szCs w:val="24"/>
        </w:rPr>
        <w:t>.</w:t>
      </w:r>
      <w:r w:rsidR="00100F5D" w:rsidRPr="00E309F0">
        <w:rPr>
          <w:rFonts w:ascii="Times New Roman" w:hAnsi="Times New Roman" w:cs="Times New Roman"/>
          <w:sz w:val="24"/>
          <w:szCs w:val="24"/>
        </w:rPr>
        <w:tab/>
        <w:t>Termination of Membership</w:t>
      </w:r>
    </w:p>
    <w:p w14:paraId="16FC73FE" w14:textId="77777777" w:rsidR="00100F5D" w:rsidRPr="00E309F0" w:rsidRDefault="44B3A682" w:rsidP="44B3A682">
      <w:pPr>
        <w:pStyle w:val="ListParagraph"/>
        <w:numPr>
          <w:ilvl w:val="0"/>
          <w:numId w:val="8"/>
        </w:numPr>
        <w:rPr>
          <w:rFonts w:ascii="Times New Roman" w:hAnsi="Times New Roman" w:cs="Times New Roman"/>
          <w:sz w:val="24"/>
          <w:szCs w:val="24"/>
        </w:rPr>
      </w:pPr>
      <w:r w:rsidRPr="44B3A682">
        <w:rPr>
          <w:rFonts w:ascii="Times New Roman" w:hAnsi="Times New Roman" w:cs="Times New Roman"/>
          <w:sz w:val="24"/>
          <w:szCs w:val="24"/>
        </w:rPr>
        <w:t>Reasons for Termination:</w:t>
      </w:r>
    </w:p>
    <w:p w14:paraId="6DFA96BC" w14:textId="77777777" w:rsidR="00100F5D"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t>Upon three (3) unexcused absences the Executive Committee will review the circumstances of the member in question and report their recommendation to the active chapter. This recommendation may include the possibility of instituting the process of termination of membership.</w:t>
      </w:r>
    </w:p>
    <w:p w14:paraId="4175A4BB" w14:textId="77777777" w:rsidR="00100F5D"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t>Qualities or attitudes unbecoming of a Ceres member.</w:t>
      </w:r>
    </w:p>
    <w:p w14:paraId="593D6C47" w14:textId="77777777" w:rsidR="00100F5D"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t>Any member knowingly violating Ceres Constitution or Bylaws may be subject to termination from the active chapter.</w:t>
      </w:r>
    </w:p>
    <w:p w14:paraId="246FD189" w14:textId="77777777" w:rsidR="00100F5D"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t>Any member who has gone three (3) consecutive semesters of not making a semester GPA of 2.5 as stated in Article 3 Section 4 Point C.</w:t>
      </w:r>
    </w:p>
    <w:p w14:paraId="70C64444" w14:textId="77777777" w:rsidR="00023CC0" w:rsidRPr="00E309F0" w:rsidRDefault="44B3A682" w:rsidP="44B3A682">
      <w:pPr>
        <w:pStyle w:val="ListParagraph"/>
        <w:numPr>
          <w:ilvl w:val="0"/>
          <w:numId w:val="8"/>
        </w:numPr>
        <w:rPr>
          <w:rFonts w:ascii="Times New Roman" w:hAnsi="Times New Roman" w:cs="Times New Roman"/>
          <w:sz w:val="24"/>
          <w:szCs w:val="24"/>
        </w:rPr>
      </w:pPr>
      <w:r w:rsidRPr="44B3A682">
        <w:rPr>
          <w:rFonts w:ascii="Times New Roman" w:hAnsi="Times New Roman" w:cs="Times New Roman"/>
          <w:sz w:val="24"/>
          <w:szCs w:val="24"/>
        </w:rPr>
        <w:t>Any chapter member may be terminated from membership in Ceres Fraternity by the following process:</w:t>
      </w:r>
    </w:p>
    <w:p w14:paraId="0135DA32" w14:textId="77777777" w:rsidR="00023CC0"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t>Provided that the member has been given the opportunity to speak on her own behalf; and,</w:t>
      </w:r>
    </w:p>
    <w:p w14:paraId="0A005C73" w14:textId="77777777" w:rsidR="00023CC0"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t>A unanimous vote of the Advisory Committee; and,</w:t>
      </w:r>
    </w:p>
    <w:p w14:paraId="4AE768AB" w14:textId="77777777" w:rsidR="00023CC0"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t>Provided a proposal for such action has been discussed in an executive meeting previous to that in which the vote is taken; and,</w:t>
      </w:r>
    </w:p>
    <w:p w14:paraId="2AA732A4" w14:textId="77777777" w:rsidR="00023CC0"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t>A two-thirds (2/3) vote of the active chapter.</w:t>
      </w:r>
    </w:p>
    <w:p w14:paraId="6B4E7685" w14:textId="77777777" w:rsidR="00023CC0" w:rsidRPr="00E309F0" w:rsidRDefault="44B3A682" w:rsidP="44B3A682">
      <w:pPr>
        <w:pStyle w:val="ListParagraph"/>
        <w:numPr>
          <w:ilvl w:val="0"/>
          <w:numId w:val="8"/>
        </w:numPr>
        <w:rPr>
          <w:rFonts w:ascii="Times New Roman" w:hAnsi="Times New Roman" w:cs="Times New Roman"/>
          <w:sz w:val="24"/>
          <w:szCs w:val="24"/>
        </w:rPr>
      </w:pPr>
      <w:r w:rsidRPr="44B3A682">
        <w:rPr>
          <w:rFonts w:ascii="Times New Roman" w:hAnsi="Times New Roman" w:cs="Times New Roman"/>
          <w:sz w:val="24"/>
          <w:szCs w:val="24"/>
        </w:rPr>
        <w:t>Any member wishing to resign her membership should follow the outlined process:</w:t>
      </w:r>
    </w:p>
    <w:p w14:paraId="3C25CE51" w14:textId="77777777" w:rsidR="00023CC0"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t>Submit a letter of resignation to the President; and,</w:t>
      </w:r>
    </w:p>
    <w:p w14:paraId="1168D8F6" w14:textId="77777777" w:rsidR="00023CC0"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t>Must appear before the Executive Team stating her request.</w:t>
      </w:r>
    </w:p>
    <w:p w14:paraId="7E581F8B" w14:textId="77777777" w:rsidR="00023CC0"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lastRenderedPageBreak/>
        <w:t>At this time, she will be asked to sign a contract relinquishing, to the chapter, her badge, shingle, recognition pin, and any other Ceres International Fraternity Jewelry, and insignia in her possession, and fulfill her financial obligation to Ceres Fraternity.</w:t>
      </w:r>
    </w:p>
    <w:p w14:paraId="15BF10F5" w14:textId="77777777" w:rsidR="00023CC0"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t>At the next chapter meeting, the Vice President will move to terminate the member and read the letter requesting resignation.</w:t>
      </w:r>
    </w:p>
    <w:p w14:paraId="5DFA4B69" w14:textId="77777777" w:rsidR="00023CC0" w:rsidRPr="00E309F0" w:rsidRDefault="44B3A682" w:rsidP="44B3A682">
      <w:pPr>
        <w:pStyle w:val="ListParagraph"/>
        <w:numPr>
          <w:ilvl w:val="1"/>
          <w:numId w:val="8"/>
        </w:numPr>
        <w:rPr>
          <w:rFonts w:ascii="Times New Roman" w:hAnsi="Times New Roman" w:cs="Times New Roman"/>
          <w:sz w:val="24"/>
          <w:szCs w:val="24"/>
        </w:rPr>
      </w:pPr>
      <w:r w:rsidRPr="44B3A682">
        <w:rPr>
          <w:rFonts w:ascii="Times New Roman" w:hAnsi="Times New Roman" w:cs="Times New Roman"/>
          <w:sz w:val="24"/>
          <w:szCs w:val="24"/>
        </w:rPr>
        <w:t>A two-thirds (2/3) vote of the active chapter is required to terminate membership.</w:t>
      </w:r>
    </w:p>
    <w:p w14:paraId="662BF520" w14:textId="77777777" w:rsidR="00023CC0" w:rsidRPr="00E309F0" w:rsidRDefault="00023CC0" w:rsidP="00023CC0">
      <w:pPr>
        <w:rPr>
          <w:rFonts w:ascii="Times New Roman" w:hAnsi="Times New Roman" w:cs="Times New Roman"/>
          <w:sz w:val="24"/>
          <w:szCs w:val="24"/>
        </w:rPr>
      </w:pPr>
    </w:p>
    <w:p w14:paraId="3F67C1BD" w14:textId="77777777" w:rsidR="00023CC0" w:rsidRPr="00E309F0" w:rsidRDefault="44B3A682" w:rsidP="44B3A682">
      <w:pPr>
        <w:jc w:val="center"/>
        <w:rPr>
          <w:rFonts w:ascii="Times New Roman" w:hAnsi="Times New Roman" w:cs="Times New Roman"/>
          <w:b/>
          <w:bCs/>
          <w:sz w:val="24"/>
          <w:szCs w:val="24"/>
        </w:rPr>
      </w:pPr>
      <w:r w:rsidRPr="44B3A682">
        <w:rPr>
          <w:rFonts w:ascii="Times New Roman" w:hAnsi="Times New Roman" w:cs="Times New Roman"/>
          <w:b/>
          <w:bCs/>
          <w:sz w:val="24"/>
          <w:szCs w:val="24"/>
        </w:rPr>
        <w:t>ARTICLE IV</w:t>
      </w:r>
    </w:p>
    <w:p w14:paraId="0A8045D5" w14:textId="77777777" w:rsidR="00023CC0" w:rsidRPr="00E309F0" w:rsidRDefault="44B3A682" w:rsidP="44B3A682">
      <w:pPr>
        <w:jc w:val="center"/>
        <w:rPr>
          <w:rFonts w:ascii="Times New Roman" w:hAnsi="Times New Roman" w:cs="Times New Roman"/>
          <w:sz w:val="24"/>
          <w:szCs w:val="24"/>
        </w:rPr>
      </w:pPr>
      <w:r w:rsidRPr="44B3A682">
        <w:rPr>
          <w:rFonts w:ascii="Times New Roman" w:hAnsi="Times New Roman" w:cs="Times New Roman"/>
          <w:sz w:val="24"/>
          <w:szCs w:val="24"/>
          <w:u w:val="single"/>
        </w:rPr>
        <w:t>Elected Officers</w:t>
      </w:r>
    </w:p>
    <w:p w14:paraId="7603AB81" w14:textId="77777777" w:rsidR="00023CC0" w:rsidRPr="00E309F0" w:rsidRDefault="00023CC0"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 xml:space="preserve">The officers of Ceres Fraternity shall be President, Vice President, Secretary, Treasurer, Assistant Treasurer, Alumnae Relations Chair, Recruitment Chair, Risk Management, Assistant Recruitment Chair, Membership Educator, Assistant </w:t>
      </w:r>
      <w:r w:rsidR="00DE577C">
        <w:rPr>
          <w:rFonts w:ascii="Times New Roman" w:hAnsi="Times New Roman" w:cs="Times New Roman"/>
          <w:sz w:val="24"/>
          <w:szCs w:val="24"/>
        </w:rPr>
        <w:t>New Member</w:t>
      </w:r>
      <w:r w:rsidRPr="00E309F0">
        <w:rPr>
          <w:rFonts w:ascii="Times New Roman" w:hAnsi="Times New Roman" w:cs="Times New Roman"/>
          <w:sz w:val="24"/>
          <w:szCs w:val="24"/>
        </w:rPr>
        <w:t xml:space="preserve"> Educator(s), </w:t>
      </w:r>
      <w:r w:rsidR="00054175" w:rsidRPr="00E309F0">
        <w:rPr>
          <w:rFonts w:ascii="Times New Roman" w:hAnsi="Times New Roman" w:cs="Times New Roman"/>
          <w:sz w:val="24"/>
          <w:szCs w:val="24"/>
        </w:rPr>
        <w:t>College Panhellenic Representative</w:t>
      </w:r>
      <w:r w:rsidRPr="00E309F0">
        <w:rPr>
          <w:rFonts w:ascii="Times New Roman" w:hAnsi="Times New Roman" w:cs="Times New Roman"/>
          <w:sz w:val="24"/>
          <w:szCs w:val="24"/>
        </w:rPr>
        <w:t xml:space="preserve">, Assistant </w:t>
      </w:r>
      <w:r w:rsidR="00054175" w:rsidRPr="00E309F0">
        <w:rPr>
          <w:rFonts w:ascii="Times New Roman" w:hAnsi="Times New Roman" w:cs="Times New Roman"/>
          <w:sz w:val="24"/>
          <w:szCs w:val="24"/>
        </w:rPr>
        <w:t>College Panhellenic</w:t>
      </w:r>
      <w:r w:rsidRPr="00E309F0">
        <w:rPr>
          <w:rFonts w:ascii="Times New Roman" w:hAnsi="Times New Roman" w:cs="Times New Roman"/>
          <w:sz w:val="24"/>
          <w:szCs w:val="24"/>
        </w:rPr>
        <w:t xml:space="preserve"> Representative, House Manager, </w:t>
      </w:r>
      <w:r w:rsidR="006C6698" w:rsidRPr="00E309F0">
        <w:rPr>
          <w:rFonts w:ascii="Times New Roman" w:hAnsi="Times New Roman" w:cs="Times New Roman"/>
          <w:sz w:val="24"/>
          <w:szCs w:val="24"/>
        </w:rPr>
        <w:t xml:space="preserve">Assistant House Manager, </w:t>
      </w:r>
      <w:r w:rsidRPr="00E309F0">
        <w:rPr>
          <w:rFonts w:ascii="Times New Roman" w:hAnsi="Times New Roman" w:cs="Times New Roman"/>
          <w:sz w:val="24"/>
          <w:szCs w:val="24"/>
        </w:rPr>
        <w:t>and Chairperson’s of all committees.</w:t>
      </w:r>
    </w:p>
    <w:p w14:paraId="05D77DBC" w14:textId="77777777" w:rsidR="00023CC0" w:rsidRPr="00E309F0" w:rsidRDefault="00023CC0" w:rsidP="00023CC0">
      <w:pPr>
        <w:ind w:left="1440" w:hanging="1440"/>
        <w:rPr>
          <w:rFonts w:ascii="Times New Roman" w:hAnsi="Times New Roman" w:cs="Times New Roman"/>
          <w:sz w:val="24"/>
          <w:szCs w:val="24"/>
        </w:rPr>
      </w:pPr>
    </w:p>
    <w:p w14:paraId="36FF512A" w14:textId="77777777" w:rsidR="00023CC0" w:rsidRPr="00E309F0" w:rsidRDefault="00023CC0"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2.</w:t>
      </w:r>
      <w:r w:rsidRPr="00E309F0">
        <w:rPr>
          <w:rFonts w:ascii="Times New Roman" w:hAnsi="Times New Roman" w:cs="Times New Roman"/>
          <w:sz w:val="24"/>
          <w:szCs w:val="24"/>
        </w:rPr>
        <w:tab/>
        <w:t>Eligibility for officers</w:t>
      </w:r>
    </w:p>
    <w:p w14:paraId="7BD9971D" w14:textId="0A45F08F" w:rsidR="00023CC0" w:rsidRPr="00E309F0" w:rsidRDefault="44B3A682" w:rsidP="44B3A682">
      <w:pPr>
        <w:pStyle w:val="ListParagraph"/>
        <w:numPr>
          <w:ilvl w:val="0"/>
          <w:numId w:val="9"/>
        </w:numPr>
        <w:rPr>
          <w:rFonts w:ascii="Times New Roman" w:hAnsi="Times New Roman" w:cs="Times New Roman"/>
          <w:sz w:val="24"/>
          <w:szCs w:val="24"/>
        </w:rPr>
      </w:pPr>
      <w:r w:rsidRPr="44B3A682">
        <w:rPr>
          <w:rFonts w:ascii="Times New Roman" w:hAnsi="Times New Roman" w:cs="Times New Roman"/>
          <w:sz w:val="24"/>
          <w:szCs w:val="24"/>
        </w:rPr>
        <w:t>Must have completed at least two (2) semesters as an active member in Ceres Fraternity to hold the offices of President, Vice President, Secretary, Treasurer, Recruitment Chair, New Member Educator, Risk Management, Alumnae Relations Chair, and CPH; or</w:t>
      </w:r>
    </w:p>
    <w:p w14:paraId="65873216" w14:textId="77777777" w:rsidR="006369DF" w:rsidRPr="00E309F0" w:rsidRDefault="44B3A682" w:rsidP="44B3A682">
      <w:pPr>
        <w:pStyle w:val="ListParagraph"/>
        <w:numPr>
          <w:ilvl w:val="0"/>
          <w:numId w:val="9"/>
        </w:numPr>
        <w:rPr>
          <w:rFonts w:ascii="Times New Roman" w:hAnsi="Times New Roman" w:cs="Times New Roman"/>
          <w:sz w:val="24"/>
          <w:szCs w:val="24"/>
        </w:rPr>
      </w:pPr>
      <w:r w:rsidRPr="44B3A682">
        <w:rPr>
          <w:rFonts w:ascii="Times New Roman" w:hAnsi="Times New Roman" w:cs="Times New Roman"/>
          <w:sz w:val="24"/>
          <w:szCs w:val="24"/>
        </w:rPr>
        <w:t>Must be in at least her first active semester of Ceres Fraternity to run for offices of Assistant Treasurer, Assistant Recruitment, Assistant New Member Educator(s), and Assistant College Panhellenic Representative, and Assistant House Manager; and</w:t>
      </w:r>
    </w:p>
    <w:p w14:paraId="0E996E41" w14:textId="77777777" w:rsidR="006369DF" w:rsidRPr="00E309F0" w:rsidRDefault="44B3A682" w:rsidP="44B3A682">
      <w:pPr>
        <w:pStyle w:val="ListParagraph"/>
        <w:numPr>
          <w:ilvl w:val="0"/>
          <w:numId w:val="9"/>
        </w:numPr>
        <w:rPr>
          <w:rFonts w:ascii="Times New Roman" w:hAnsi="Times New Roman" w:cs="Times New Roman"/>
          <w:sz w:val="24"/>
          <w:szCs w:val="24"/>
        </w:rPr>
      </w:pPr>
      <w:r w:rsidRPr="44B3A682">
        <w:rPr>
          <w:rFonts w:ascii="Times New Roman" w:hAnsi="Times New Roman" w:cs="Times New Roman"/>
          <w:sz w:val="24"/>
          <w:szCs w:val="24"/>
        </w:rPr>
        <w:t>Must be a voting member of Ceres Fraternity; and,</w:t>
      </w:r>
    </w:p>
    <w:p w14:paraId="2F277B8C" w14:textId="77777777" w:rsidR="006369DF" w:rsidRPr="00E309F0" w:rsidRDefault="44B3A682" w:rsidP="44B3A682">
      <w:pPr>
        <w:pStyle w:val="ListParagraph"/>
        <w:numPr>
          <w:ilvl w:val="0"/>
          <w:numId w:val="9"/>
        </w:numPr>
        <w:rPr>
          <w:rFonts w:ascii="Times New Roman" w:hAnsi="Times New Roman" w:cs="Times New Roman"/>
          <w:sz w:val="24"/>
          <w:szCs w:val="24"/>
        </w:rPr>
      </w:pPr>
      <w:r w:rsidRPr="44B3A682">
        <w:rPr>
          <w:rFonts w:ascii="Times New Roman" w:hAnsi="Times New Roman" w:cs="Times New Roman"/>
          <w:sz w:val="24"/>
          <w:szCs w:val="24"/>
        </w:rPr>
        <w:t>No member shall hold the offices of President, Vice President, Secretary, Treasurer, Alumnae Relations, and Recruitment Chair Concurrently; and,</w:t>
      </w:r>
    </w:p>
    <w:p w14:paraId="18BB6BB9" w14:textId="77777777" w:rsidR="006369DF" w:rsidRPr="00E309F0" w:rsidRDefault="44B3A682" w:rsidP="44B3A682">
      <w:pPr>
        <w:pStyle w:val="ListParagraph"/>
        <w:numPr>
          <w:ilvl w:val="0"/>
          <w:numId w:val="9"/>
        </w:numPr>
        <w:rPr>
          <w:rFonts w:ascii="Times New Roman" w:hAnsi="Times New Roman" w:cs="Times New Roman"/>
          <w:sz w:val="24"/>
          <w:szCs w:val="24"/>
        </w:rPr>
      </w:pPr>
      <w:r w:rsidRPr="44B3A682">
        <w:rPr>
          <w:rFonts w:ascii="Times New Roman" w:hAnsi="Times New Roman" w:cs="Times New Roman"/>
          <w:sz w:val="24"/>
          <w:szCs w:val="24"/>
        </w:rPr>
        <w:t>No member shall hold the same office of President, Vice President, Secretary, or Treasurer for two (2) consecutive terms.</w:t>
      </w:r>
    </w:p>
    <w:p w14:paraId="69206515" w14:textId="77777777" w:rsidR="006369DF" w:rsidRPr="00E309F0" w:rsidRDefault="44B3A682" w:rsidP="44B3A682">
      <w:pPr>
        <w:pStyle w:val="ListParagraph"/>
        <w:numPr>
          <w:ilvl w:val="0"/>
          <w:numId w:val="9"/>
        </w:numPr>
        <w:rPr>
          <w:rFonts w:ascii="Times New Roman" w:hAnsi="Times New Roman" w:cs="Times New Roman"/>
          <w:sz w:val="24"/>
          <w:szCs w:val="24"/>
        </w:rPr>
      </w:pPr>
      <w:r w:rsidRPr="44B3A682">
        <w:rPr>
          <w:rFonts w:ascii="Times New Roman" w:hAnsi="Times New Roman" w:cs="Times New Roman"/>
          <w:sz w:val="24"/>
          <w:szCs w:val="24"/>
        </w:rPr>
        <w:t>The member shall maintain a minimum cumulative GPA of 2.75; and,</w:t>
      </w:r>
    </w:p>
    <w:p w14:paraId="1AD2BE68" w14:textId="77777777" w:rsidR="006369DF" w:rsidRPr="00E309F0" w:rsidRDefault="44B3A682" w:rsidP="44B3A682">
      <w:pPr>
        <w:pStyle w:val="ListParagraph"/>
        <w:numPr>
          <w:ilvl w:val="0"/>
          <w:numId w:val="9"/>
        </w:numPr>
        <w:rPr>
          <w:rFonts w:ascii="Times New Roman" w:hAnsi="Times New Roman" w:cs="Times New Roman"/>
          <w:sz w:val="24"/>
          <w:szCs w:val="24"/>
        </w:rPr>
      </w:pPr>
      <w:r w:rsidRPr="44B3A682">
        <w:rPr>
          <w:rFonts w:ascii="Times New Roman" w:hAnsi="Times New Roman" w:cs="Times New Roman"/>
          <w:sz w:val="24"/>
          <w:szCs w:val="24"/>
        </w:rPr>
        <w:t>The President, Vice President, Secretary, and Treasurer are required to live in the chapter house during their term for a minimum of one semester.</w:t>
      </w:r>
    </w:p>
    <w:p w14:paraId="21DF6537" w14:textId="77777777" w:rsidR="00231229" w:rsidRPr="00E309F0" w:rsidRDefault="44B3A682" w:rsidP="44B3A682">
      <w:pPr>
        <w:pStyle w:val="ListParagraph"/>
        <w:numPr>
          <w:ilvl w:val="0"/>
          <w:numId w:val="9"/>
        </w:numPr>
        <w:rPr>
          <w:rFonts w:ascii="Times New Roman" w:hAnsi="Times New Roman" w:cs="Times New Roman"/>
          <w:sz w:val="24"/>
          <w:szCs w:val="24"/>
        </w:rPr>
      </w:pPr>
      <w:r w:rsidRPr="44B3A682">
        <w:rPr>
          <w:rFonts w:ascii="Times New Roman" w:hAnsi="Times New Roman" w:cs="Times New Roman"/>
          <w:sz w:val="24"/>
          <w:szCs w:val="24"/>
        </w:rPr>
        <w:lastRenderedPageBreak/>
        <w:t>If there are not enough eligible active members to fill the Executive offices, then the positions will be open to active members who will be available for the term of the office(s). Preference will be given in the following order:</w:t>
      </w:r>
    </w:p>
    <w:p w14:paraId="123AA2C2" w14:textId="77777777" w:rsidR="00231229" w:rsidRPr="00E309F0" w:rsidRDefault="44B3A682" w:rsidP="44B3A682">
      <w:pPr>
        <w:pStyle w:val="ListParagraph"/>
        <w:numPr>
          <w:ilvl w:val="1"/>
          <w:numId w:val="9"/>
        </w:numPr>
        <w:rPr>
          <w:rFonts w:ascii="Times New Roman" w:hAnsi="Times New Roman" w:cs="Times New Roman"/>
          <w:sz w:val="24"/>
          <w:szCs w:val="24"/>
        </w:rPr>
      </w:pPr>
      <w:r w:rsidRPr="44B3A682">
        <w:rPr>
          <w:rFonts w:ascii="Times New Roman" w:hAnsi="Times New Roman" w:cs="Times New Roman"/>
          <w:sz w:val="24"/>
          <w:szCs w:val="24"/>
        </w:rPr>
        <w:t>Anyone who has completed less than two (2) semesters as an active member.</w:t>
      </w:r>
    </w:p>
    <w:p w14:paraId="6E82B3A8" w14:textId="77777777" w:rsidR="00231229" w:rsidRPr="00E309F0" w:rsidRDefault="44B3A682" w:rsidP="44B3A682">
      <w:pPr>
        <w:pStyle w:val="ListParagraph"/>
        <w:numPr>
          <w:ilvl w:val="1"/>
          <w:numId w:val="9"/>
        </w:numPr>
        <w:rPr>
          <w:rFonts w:ascii="Times New Roman" w:hAnsi="Times New Roman" w:cs="Times New Roman"/>
          <w:sz w:val="24"/>
          <w:szCs w:val="24"/>
        </w:rPr>
      </w:pPr>
      <w:r w:rsidRPr="44B3A682">
        <w:rPr>
          <w:rFonts w:ascii="Times New Roman" w:hAnsi="Times New Roman" w:cs="Times New Roman"/>
          <w:sz w:val="24"/>
          <w:szCs w:val="24"/>
        </w:rPr>
        <w:t>Those who have lived at least two (2) active semesters excluding summer term, in the house.</w:t>
      </w:r>
    </w:p>
    <w:p w14:paraId="2733234D" w14:textId="77777777" w:rsidR="00231229" w:rsidRPr="00E309F0" w:rsidRDefault="00231229" w:rsidP="00231229">
      <w:pPr>
        <w:rPr>
          <w:rFonts w:ascii="Times New Roman" w:hAnsi="Times New Roman" w:cs="Times New Roman"/>
          <w:sz w:val="24"/>
          <w:szCs w:val="24"/>
        </w:rPr>
      </w:pPr>
    </w:p>
    <w:p w14:paraId="6FDE10C5" w14:textId="77777777" w:rsidR="00231229" w:rsidRPr="00E309F0" w:rsidRDefault="00231229" w:rsidP="44B3A682">
      <w:pPr>
        <w:rPr>
          <w:rFonts w:ascii="Times New Roman" w:hAnsi="Times New Roman" w:cs="Times New Roman"/>
          <w:sz w:val="24"/>
          <w:szCs w:val="24"/>
        </w:rPr>
      </w:pPr>
      <w:r w:rsidRPr="00E309F0">
        <w:rPr>
          <w:rFonts w:ascii="Times New Roman" w:hAnsi="Times New Roman" w:cs="Times New Roman"/>
          <w:sz w:val="24"/>
          <w:szCs w:val="24"/>
        </w:rPr>
        <w:t>Section 3.</w:t>
      </w:r>
      <w:r w:rsidRPr="00E309F0">
        <w:rPr>
          <w:rFonts w:ascii="Times New Roman" w:hAnsi="Times New Roman" w:cs="Times New Roman"/>
          <w:sz w:val="24"/>
          <w:szCs w:val="24"/>
        </w:rPr>
        <w:tab/>
        <w:t>Nominations</w:t>
      </w:r>
    </w:p>
    <w:p w14:paraId="35364091" w14:textId="77777777" w:rsidR="000B336A" w:rsidRPr="00E309F0" w:rsidRDefault="44B3A682" w:rsidP="44B3A682">
      <w:pPr>
        <w:pStyle w:val="ListParagraph"/>
        <w:numPr>
          <w:ilvl w:val="0"/>
          <w:numId w:val="10"/>
        </w:numPr>
        <w:rPr>
          <w:rFonts w:ascii="Times New Roman" w:hAnsi="Times New Roman" w:cs="Times New Roman"/>
          <w:sz w:val="24"/>
          <w:szCs w:val="24"/>
        </w:rPr>
      </w:pPr>
      <w:r w:rsidRPr="44B3A682">
        <w:rPr>
          <w:rFonts w:ascii="Times New Roman" w:hAnsi="Times New Roman" w:cs="Times New Roman"/>
          <w:sz w:val="24"/>
          <w:szCs w:val="24"/>
        </w:rPr>
        <w:t>Nominations will be made from the floor during the meeting one (1) regular business meeting prior to the night of elections.</w:t>
      </w:r>
    </w:p>
    <w:p w14:paraId="7D57BCD6" w14:textId="77777777" w:rsidR="000B336A" w:rsidRPr="00E309F0" w:rsidRDefault="44B3A682" w:rsidP="44B3A682">
      <w:pPr>
        <w:pStyle w:val="ListParagraph"/>
        <w:numPr>
          <w:ilvl w:val="0"/>
          <w:numId w:val="10"/>
        </w:numPr>
        <w:rPr>
          <w:rFonts w:ascii="Times New Roman" w:hAnsi="Times New Roman" w:cs="Times New Roman"/>
          <w:sz w:val="24"/>
          <w:szCs w:val="24"/>
        </w:rPr>
      </w:pPr>
      <w:r w:rsidRPr="44B3A682">
        <w:rPr>
          <w:rFonts w:ascii="Times New Roman" w:hAnsi="Times New Roman" w:cs="Times New Roman"/>
          <w:sz w:val="24"/>
          <w:szCs w:val="24"/>
        </w:rPr>
        <w:t>Any eligible member may be nominated for any office and may decline the nomination.</w:t>
      </w:r>
    </w:p>
    <w:p w14:paraId="29F4467E" w14:textId="77777777" w:rsidR="000B336A" w:rsidRPr="00E309F0" w:rsidRDefault="000B336A" w:rsidP="000B336A">
      <w:pPr>
        <w:rPr>
          <w:rFonts w:ascii="Times New Roman" w:hAnsi="Times New Roman" w:cs="Times New Roman"/>
          <w:sz w:val="24"/>
          <w:szCs w:val="24"/>
        </w:rPr>
      </w:pPr>
    </w:p>
    <w:p w14:paraId="1B412738" w14:textId="77777777" w:rsidR="000B336A" w:rsidRPr="00E309F0" w:rsidRDefault="000B336A" w:rsidP="44B3A682">
      <w:pPr>
        <w:rPr>
          <w:rFonts w:ascii="Times New Roman" w:hAnsi="Times New Roman" w:cs="Times New Roman"/>
          <w:sz w:val="24"/>
          <w:szCs w:val="24"/>
        </w:rPr>
      </w:pPr>
      <w:r w:rsidRPr="00E309F0">
        <w:rPr>
          <w:rFonts w:ascii="Times New Roman" w:hAnsi="Times New Roman" w:cs="Times New Roman"/>
          <w:sz w:val="24"/>
          <w:szCs w:val="24"/>
        </w:rPr>
        <w:t>Section 4.</w:t>
      </w:r>
      <w:r w:rsidRPr="00E309F0">
        <w:rPr>
          <w:rFonts w:ascii="Times New Roman" w:hAnsi="Times New Roman" w:cs="Times New Roman"/>
          <w:sz w:val="24"/>
          <w:szCs w:val="24"/>
        </w:rPr>
        <w:tab/>
        <w:t>Elections</w:t>
      </w:r>
    </w:p>
    <w:p w14:paraId="2D8A41D9" w14:textId="77777777" w:rsidR="000B336A" w:rsidRPr="00E309F0" w:rsidRDefault="44B3A682" w:rsidP="44B3A682">
      <w:pPr>
        <w:pStyle w:val="ListParagraph"/>
        <w:numPr>
          <w:ilvl w:val="0"/>
          <w:numId w:val="11"/>
        </w:numPr>
        <w:rPr>
          <w:rFonts w:ascii="Times New Roman" w:hAnsi="Times New Roman" w:cs="Times New Roman"/>
          <w:sz w:val="24"/>
          <w:szCs w:val="24"/>
        </w:rPr>
      </w:pPr>
      <w:r w:rsidRPr="44B3A682">
        <w:rPr>
          <w:rFonts w:ascii="Times New Roman" w:hAnsi="Times New Roman" w:cs="Times New Roman"/>
          <w:sz w:val="24"/>
          <w:szCs w:val="24"/>
        </w:rPr>
        <w:t>Elections, for officers, will be held the two (2) business meetings before Founder’s/Family Day. Only during elections shall there be discussion by the quorum after each candidate has spoken.</w:t>
      </w:r>
    </w:p>
    <w:p w14:paraId="2C0CE5A5" w14:textId="77777777" w:rsidR="000B336A" w:rsidRPr="00E309F0" w:rsidRDefault="44B3A682" w:rsidP="44B3A682">
      <w:pPr>
        <w:pStyle w:val="ListParagraph"/>
        <w:numPr>
          <w:ilvl w:val="0"/>
          <w:numId w:val="11"/>
        </w:numPr>
        <w:rPr>
          <w:rFonts w:ascii="Times New Roman" w:hAnsi="Times New Roman" w:cs="Times New Roman"/>
          <w:sz w:val="24"/>
          <w:szCs w:val="24"/>
        </w:rPr>
      </w:pPr>
      <w:r w:rsidRPr="44B3A682">
        <w:rPr>
          <w:rFonts w:ascii="Times New Roman" w:hAnsi="Times New Roman" w:cs="Times New Roman"/>
          <w:sz w:val="24"/>
          <w:szCs w:val="24"/>
        </w:rPr>
        <w:t>The officers shall take office after elections with officer transition.</w:t>
      </w:r>
    </w:p>
    <w:p w14:paraId="05D2AD2F" w14:textId="77777777" w:rsidR="000B336A" w:rsidRPr="00BD03D6" w:rsidRDefault="44B3A682" w:rsidP="44B3A682">
      <w:pPr>
        <w:pStyle w:val="ListParagraph"/>
        <w:numPr>
          <w:ilvl w:val="1"/>
          <w:numId w:val="11"/>
        </w:numPr>
        <w:rPr>
          <w:rFonts w:ascii="Times New Roman" w:hAnsi="Times New Roman" w:cs="Times New Roman"/>
          <w:sz w:val="24"/>
          <w:szCs w:val="24"/>
        </w:rPr>
      </w:pPr>
      <w:r w:rsidRPr="44B3A682">
        <w:rPr>
          <w:rFonts w:ascii="Times New Roman" w:hAnsi="Times New Roman" w:cs="Times New Roman"/>
          <w:sz w:val="24"/>
          <w:szCs w:val="24"/>
        </w:rPr>
        <w:t>The Assistant Treasurer, Assistant Recruitment, and Assistant New Member Educator will transition into full offices on the first of the year.</w:t>
      </w:r>
    </w:p>
    <w:p w14:paraId="7E4A8710" w14:textId="77777777" w:rsidR="000B336A" w:rsidRPr="00BD03D6" w:rsidRDefault="44B3A682" w:rsidP="44B3A682">
      <w:pPr>
        <w:pStyle w:val="ListParagraph"/>
        <w:numPr>
          <w:ilvl w:val="0"/>
          <w:numId w:val="11"/>
        </w:numPr>
        <w:rPr>
          <w:rFonts w:ascii="Times New Roman" w:hAnsi="Times New Roman" w:cs="Times New Roman"/>
          <w:sz w:val="24"/>
          <w:szCs w:val="24"/>
        </w:rPr>
      </w:pPr>
      <w:r w:rsidRPr="44B3A682">
        <w:rPr>
          <w:rFonts w:ascii="Times New Roman" w:hAnsi="Times New Roman" w:cs="Times New Roman"/>
          <w:sz w:val="24"/>
          <w:szCs w:val="24"/>
        </w:rPr>
        <w:t>Officers shall be elected by secret ballot and by a simple majority.</w:t>
      </w:r>
    </w:p>
    <w:p w14:paraId="0C2C6A5A" w14:textId="77777777" w:rsidR="00A06CE0" w:rsidRPr="00BD03D6" w:rsidRDefault="44B3A682" w:rsidP="44B3A682">
      <w:pPr>
        <w:pStyle w:val="ListParagraph"/>
        <w:numPr>
          <w:ilvl w:val="0"/>
          <w:numId w:val="11"/>
        </w:numPr>
        <w:rPr>
          <w:rFonts w:ascii="Times New Roman" w:hAnsi="Times New Roman" w:cs="Times New Roman"/>
          <w:sz w:val="24"/>
          <w:szCs w:val="24"/>
        </w:rPr>
      </w:pPr>
      <w:r w:rsidRPr="44B3A682">
        <w:rPr>
          <w:rFonts w:ascii="Times New Roman" w:hAnsi="Times New Roman" w:cs="Times New Roman"/>
          <w:sz w:val="24"/>
          <w:szCs w:val="24"/>
        </w:rPr>
        <w:t>Officer nominees for President, Vice President, Secretary and Assistant Treasurer positions shall complete and submit an application to the President, due 5 days from nominations, that shall be given to advisors to anonymously evaluate. Advisors will then cast a vote that will count within chapter elections.</w:t>
      </w:r>
    </w:p>
    <w:p w14:paraId="1EF8A3CA" w14:textId="77777777" w:rsidR="000B336A" w:rsidRPr="00E309F0" w:rsidRDefault="44B3A682" w:rsidP="44B3A682">
      <w:pPr>
        <w:pStyle w:val="ListParagraph"/>
        <w:numPr>
          <w:ilvl w:val="0"/>
          <w:numId w:val="11"/>
        </w:numPr>
        <w:rPr>
          <w:rFonts w:ascii="Times New Roman" w:hAnsi="Times New Roman" w:cs="Times New Roman"/>
          <w:sz w:val="24"/>
          <w:szCs w:val="24"/>
        </w:rPr>
      </w:pPr>
      <w:r w:rsidRPr="44B3A682">
        <w:rPr>
          <w:rFonts w:ascii="Times New Roman" w:hAnsi="Times New Roman" w:cs="Times New Roman"/>
          <w:sz w:val="24"/>
          <w:szCs w:val="24"/>
        </w:rPr>
        <w:t>The order of election is as follows: President, Vice President, Secretary, Assistant Treasurer, Risk Management, Alumnae Relations, Assistant Recruitment Chairperson, Assistant Membership Educator, and Assistant College Panhellenic Representative.</w:t>
      </w:r>
    </w:p>
    <w:p w14:paraId="43B02C7D" w14:textId="77777777" w:rsidR="000B336A" w:rsidRPr="00E309F0" w:rsidRDefault="44B3A682" w:rsidP="44B3A682">
      <w:pPr>
        <w:pStyle w:val="ListParagraph"/>
        <w:numPr>
          <w:ilvl w:val="0"/>
          <w:numId w:val="11"/>
        </w:numPr>
        <w:rPr>
          <w:rFonts w:ascii="Times New Roman" w:hAnsi="Times New Roman" w:cs="Times New Roman"/>
          <w:sz w:val="24"/>
          <w:szCs w:val="24"/>
        </w:rPr>
      </w:pPr>
      <w:r w:rsidRPr="44B3A682">
        <w:rPr>
          <w:rFonts w:ascii="Times New Roman" w:hAnsi="Times New Roman" w:cs="Times New Roman"/>
          <w:sz w:val="24"/>
          <w:szCs w:val="24"/>
        </w:rPr>
        <w:t>The attending Advisor and Vice President shall count the votes and report back to the quorum immediately.</w:t>
      </w:r>
    </w:p>
    <w:p w14:paraId="58A7826A" w14:textId="77777777" w:rsidR="000B336A" w:rsidRPr="00E309F0" w:rsidRDefault="000B336A" w:rsidP="000B336A">
      <w:pPr>
        <w:rPr>
          <w:rFonts w:ascii="Times New Roman" w:hAnsi="Times New Roman" w:cs="Times New Roman"/>
          <w:sz w:val="24"/>
          <w:szCs w:val="24"/>
        </w:rPr>
      </w:pPr>
    </w:p>
    <w:p w14:paraId="2D42EF88" w14:textId="77777777" w:rsidR="000B336A" w:rsidRPr="00E309F0" w:rsidRDefault="000B336A" w:rsidP="44B3A682">
      <w:pPr>
        <w:rPr>
          <w:rFonts w:ascii="Times New Roman" w:hAnsi="Times New Roman" w:cs="Times New Roman"/>
          <w:sz w:val="24"/>
          <w:szCs w:val="24"/>
        </w:rPr>
      </w:pPr>
      <w:r w:rsidRPr="00E309F0">
        <w:rPr>
          <w:rFonts w:ascii="Times New Roman" w:hAnsi="Times New Roman" w:cs="Times New Roman"/>
          <w:sz w:val="24"/>
          <w:szCs w:val="24"/>
        </w:rPr>
        <w:t>Section 5.</w:t>
      </w:r>
      <w:r w:rsidRPr="00E309F0">
        <w:rPr>
          <w:rFonts w:ascii="Times New Roman" w:hAnsi="Times New Roman" w:cs="Times New Roman"/>
          <w:sz w:val="24"/>
          <w:szCs w:val="24"/>
        </w:rPr>
        <w:tab/>
        <w:t>Filling Vacancies</w:t>
      </w:r>
    </w:p>
    <w:p w14:paraId="7BEBF1C5" w14:textId="77777777" w:rsidR="000B336A" w:rsidRPr="00E309F0" w:rsidRDefault="44B3A682" w:rsidP="44B3A682">
      <w:pPr>
        <w:pStyle w:val="ListParagraph"/>
        <w:numPr>
          <w:ilvl w:val="0"/>
          <w:numId w:val="12"/>
        </w:numPr>
        <w:rPr>
          <w:rFonts w:ascii="Times New Roman" w:hAnsi="Times New Roman" w:cs="Times New Roman"/>
          <w:sz w:val="24"/>
          <w:szCs w:val="24"/>
        </w:rPr>
      </w:pPr>
      <w:r w:rsidRPr="44B3A682">
        <w:rPr>
          <w:rFonts w:ascii="Times New Roman" w:hAnsi="Times New Roman" w:cs="Times New Roman"/>
          <w:sz w:val="24"/>
          <w:szCs w:val="24"/>
        </w:rPr>
        <w:lastRenderedPageBreak/>
        <w:t>Vacancies will be filled for the present term of office by the following procedures:</w:t>
      </w:r>
    </w:p>
    <w:p w14:paraId="25A709B4" w14:textId="77777777" w:rsidR="000B336A" w:rsidRPr="00E309F0" w:rsidRDefault="44B3A682" w:rsidP="44B3A682">
      <w:pPr>
        <w:pStyle w:val="ListParagraph"/>
        <w:numPr>
          <w:ilvl w:val="1"/>
          <w:numId w:val="12"/>
        </w:numPr>
        <w:rPr>
          <w:rFonts w:ascii="Times New Roman" w:hAnsi="Times New Roman" w:cs="Times New Roman"/>
          <w:sz w:val="24"/>
          <w:szCs w:val="24"/>
        </w:rPr>
      </w:pPr>
      <w:r w:rsidRPr="44B3A682">
        <w:rPr>
          <w:rFonts w:ascii="Times New Roman" w:hAnsi="Times New Roman" w:cs="Times New Roman"/>
          <w:sz w:val="24"/>
          <w:szCs w:val="24"/>
        </w:rPr>
        <w:t>Upon the notice of the vacancy, nominations and elections shall follow the rules as in Article IV, Section 2 and Section 3 with the President as the exception. Upon the majority vote of the active chapter, the Vice President shall roll up to President; otherwise, nominations will be taken from the floor for President.</w:t>
      </w:r>
    </w:p>
    <w:p w14:paraId="142C110A" w14:textId="77777777" w:rsidR="009B0465" w:rsidRPr="00E309F0" w:rsidRDefault="44B3A682" w:rsidP="44B3A682">
      <w:pPr>
        <w:pStyle w:val="ListParagraph"/>
        <w:numPr>
          <w:ilvl w:val="1"/>
          <w:numId w:val="12"/>
        </w:numPr>
        <w:rPr>
          <w:rFonts w:ascii="Times New Roman" w:hAnsi="Times New Roman" w:cs="Times New Roman"/>
          <w:sz w:val="24"/>
          <w:szCs w:val="24"/>
        </w:rPr>
      </w:pPr>
      <w:r w:rsidRPr="44B3A682">
        <w:rPr>
          <w:rFonts w:ascii="Times New Roman" w:hAnsi="Times New Roman" w:cs="Times New Roman"/>
          <w:sz w:val="24"/>
          <w:szCs w:val="24"/>
        </w:rPr>
        <w:t>Voting will be by simple majority of the active chapter.</w:t>
      </w:r>
    </w:p>
    <w:p w14:paraId="79966D84" w14:textId="77777777" w:rsidR="009B0465" w:rsidRPr="00E309F0" w:rsidRDefault="44B3A682" w:rsidP="44B3A682">
      <w:pPr>
        <w:pStyle w:val="ListParagraph"/>
        <w:numPr>
          <w:ilvl w:val="0"/>
          <w:numId w:val="12"/>
        </w:numPr>
        <w:rPr>
          <w:rFonts w:ascii="Times New Roman" w:hAnsi="Times New Roman" w:cs="Times New Roman"/>
          <w:sz w:val="24"/>
          <w:szCs w:val="24"/>
        </w:rPr>
      </w:pPr>
      <w:r w:rsidRPr="44B3A682">
        <w:rPr>
          <w:rFonts w:ascii="Times New Roman" w:hAnsi="Times New Roman" w:cs="Times New Roman"/>
          <w:sz w:val="24"/>
          <w:szCs w:val="24"/>
        </w:rPr>
        <w:t>Elections shall take place at the second regular chapter meeting following notice of the vacancy. Office shall be taken immediately.</w:t>
      </w:r>
    </w:p>
    <w:p w14:paraId="1AF46CB2" w14:textId="77777777" w:rsidR="009B0465" w:rsidRPr="00E309F0" w:rsidRDefault="009B0465" w:rsidP="009B0465">
      <w:pPr>
        <w:rPr>
          <w:rFonts w:ascii="Times New Roman" w:hAnsi="Times New Roman" w:cs="Times New Roman"/>
          <w:sz w:val="24"/>
          <w:szCs w:val="24"/>
        </w:rPr>
      </w:pPr>
    </w:p>
    <w:p w14:paraId="2DFAB95D" w14:textId="77777777" w:rsidR="009B0465" w:rsidRPr="00E309F0" w:rsidRDefault="009B0465" w:rsidP="44B3A682">
      <w:pPr>
        <w:rPr>
          <w:rFonts w:ascii="Times New Roman" w:hAnsi="Times New Roman" w:cs="Times New Roman"/>
          <w:sz w:val="24"/>
          <w:szCs w:val="24"/>
        </w:rPr>
      </w:pPr>
      <w:r w:rsidRPr="00E309F0">
        <w:rPr>
          <w:rFonts w:ascii="Times New Roman" w:hAnsi="Times New Roman" w:cs="Times New Roman"/>
          <w:sz w:val="24"/>
          <w:szCs w:val="24"/>
        </w:rPr>
        <w:t>Section 6.</w:t>
      </w:r>
      <w:r w:rsidRPr="00E309F0">
        <w:rPr>
          <w:rFonts w:ascii="Times New Roman" w:hAnsi="Times New Roman" w:cs="Times New Roman"/>
          <w:sz w:val="24"/>
          <w:szCs w:val="24"/>
        </w:rPr>
        <w:tab/>
        <w:t>Duties of Elected Officer</w:t>
      </w:r>
    </w:p>
    <w:p w14:paraId="06A5F051" w14:textId="77777777" w:rsidR="009B0465" w:rsidRPr="00E309F0" w:rsidRDefault="44B3A682" w:rsidP="44B3A682">
      <w:pPr>
        <w:pStyle w:val="ListParagraph"/>
        <w:numPr>
          <w:ilvl w:val="0"/>
          <w:numId w:val="13"/>
        </w:numPr>
        <w:rPr>
          <w:rFonts w:ascii="Times New Roman" w:hAnsi="Times New Roman" w:cs="Times New Roman"/>
          <w:sz w:val="24"/>
          <w:szCs w:val="24"/>
        </w:rPr>
      </w:pPr>
      <w:r w:rsidRPr="44B3A682">
        <w:rPr>
          <w:rFonts w:ascii="Times New Roman" w:hAnsi="Times New Roman" w:cs="Times New Roman"/>
          <w:sz w:val="24"/>
          <w:szCs w:val="24"/>
        </w:rPr>
        <w:t>The President shall:</w:t>
      </w:r>
    </w:p>
    <w:p w14:paraId="27010A80"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Hold office for the term of one (1) year; and,</w:t>
      </w:r>
    </w:p>
    <w:p w14:paraId="6DFC9761"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Call and preside over all regular and special meetings of Ceres Fraternity; and,</w:t>
      </w:r>
    </w:p>
    <w:p w14:paraId="0E485E00"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Enforce discipline and the observance of the Constitution and Bylaws; and,</w:t>
      </w:r>
    </w:p>
    <w:p w14:paraId="094ADFEC"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Appoint all special committees and offices subject to the approval of the chapter; and,</w:t>
      </w:r>
    </w:p>
    <w:p w14:paraId="187D23DF"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Have sole responsibility of signing any and all contracts in regard to the active chapter, according to the will of the active chapter; and,</w:t>
      </w:r>
    </w:p>
    <w:p w14:paraId="13D5F243"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Compose and distribute a written agenda to all active members before each meeting; and,</w:t>
      </w:r>
    </w:p>
    <w:p w14:paraId="11BBBC6D"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Coordinate the spring/fall chapter retreat with the assistance of committee chairs and executive officers; and,</w:t>
      </w:r>
    </w:p>
    <w:p w14:paraId="6A384B08"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Serve as a member of the South Dakota State University Association Board; and.</w:t>
      </w:r>
    </w:p>
    <w:p w14:paraId="0CA35CE8"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 xml:space="preserve">Maintain communication with the Ceres International Consultant; and, </w:t>
      </w:r>
    </w:p>
    <w:p w14:paraId="722FF271"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Act as parliamentarian.</w:t>
      </w:r>
    </w:p>
    <w:p w14:paraId="3474C1CD" w14:textId="77777777" w:rsidR="009B0465" w:rsidRPr="00E309F0" w:rsidRDefault="44B3A682" w:rsidP="44B3A682">
      <w:pPr>
        <w:pStyle w:val="ListParagraph"/>
        <w:numPr>
          <w:ilvl w:val="0"/>
          <w:numId w:val="13"/>
        </w:numPr>
        <w:rPr>
          <w:rFonts w:ascii="Times New Roman" w:hAnsi="Times New Roman" w:cs="Times New Roman"/>
          <w:sz w:val="24"/>
          <w:szCs w:val="24"/>
        </w:rPr>
      </w:pPr>
      <w:r w:rsidRPr="44B3A682">
        <w:rPr>
          <w:rFonts w:ascii="Times New Roman" w:hAnsi="Times New Roman" w:cs="Times New Roman"/>
          <w:sz w:val="24"/>
          <w:szCs w:val="24"/>
        </w:rPr>
        <w:t>The Vice President shall:</w:t>
      </w:r>
    </w:p>
    <w:p w14:paraId="7E3BACE9"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Hold office for the term of one (1) year; and,</w:t>
      </w:r>
    </w:p>
    <w:p w14:paraId="526565DF"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Act as executive officer in the absence of the President; and,</w:t>
      </w:r>
    </w:p>
    <w:p w14:paraId="17020656"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Act as a liaison officer with other organizations in the University; and,</w:t>
      </w:r>
    </w:p>
    <w:p w14:paraId="43B9E16A"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Call the roll of attendance at the meetings and inform members in danger of termination due to unexcused absences; and,</w:t>
      </w:r>
    </w:p>
    <w:p w14:paraId="4D0986FC"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lastRenderedPageBreak/>
        <w:t>Keep records of attendance for all active members and new members at events that are not meetings; and,</w:t>
      </w:r>
    </w:p>
    <w:p w14:paraId="018C4578"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Coordinate the work of Ceres Committees and serve as an ex-officio member of any or all committees; and,</w:t>
      </w:r>
    </w:p>
    <w:p w14:paraId="7D51D0DA"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Work with the committee chairs to ensure that accurate records are kept and maintained each semester; and,</w:t>
      </w:r>
    </w:p>
    <w:p w14:paraId="46C6273E"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Will be the conclave delegate on designated years if financially able, otherwise another delegate will be selected with a simple majority vote.</w:t>
      </w:r>
    </w:p>
    <w:p w14:paraId="3ADC580E" w14:textId="77777777" w:rsidR="00C01F48"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Will be in charge of all VW Awards and Board of Regents Awards for the chapter.</w:t>
      </w:r>
    </w:p>
    <w:p w14:paraId="322AE575" w14:textId="77777777" w:rsidR="002B2017"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in charge of fines of the active chapter not being in appropriate clothing at regular chapter meetings.</w:t>
      </w:r>
    </w:p>
    <w:p w14:paraId="32B18136" w14:textId="77777777" w:rsidR="009B0465" w:rsidRPr="00E309F0" w:rsidRDefault="44B3A682" w:rsidP="44B3A682">
      <w:pPr>
        <w:pStyle w:val="ListParagraph"/>
        <w:numPr>
          <w:ilvl w:val="0"/>
          <w:numId w:val="13"/>
        </w:numPr>
        <w:rPr>
          <w:rFonts w:ascii="Times New Roman" w:hAnsi="Times New Roman" w:cs="Times New Roman"/>
          <w:sz w:val="24"/>
          <w:szCs w:val="24"/>
        </w:rPr>
      </w:pPr>
      <w:r w:rsidRPr="44B3A682">
        <w:rPr>
          <w:rFonts w:ascii="Times New Roman" w:hAnsi="Times New Roman" w:cs="Times New Roman"/>
          <w:sz w:val="24"/>
          <w:szCs w:val="24"/>
        </w:rPr>
        <w:t>The Secretary shall:</w:t>
      </w:r>
    </w:p>
    <w:p w14:paraId="5EB6C7F0"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Hold office for the term of one (1) year; and,</w:t>
      </w:r>
    </w:p>
    <w:p w14:paraId="25211B6E" w14:textId="77777777" w:rsidR="009B0465"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Keep full minutes of all meetings of Ceres Fraternity and maintain record of all actions taken by chapter officers and committees; and,</w:t>
      </w:r>
    </w:p>
    <w:p w14:paraId="02260B41"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Keep current statistics concerning the number of initiated members and new members of Ceres Fraternity; and,</w:t>
      </w:r>
    </w:p>
    <w:p w14:paraId="088A6A40"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Maintain all official correspondence with the International Office; and,</w:t>
      </w:r>
    </w:p>
    <w:p w14:paraId="411ABE1E"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responsible for sending condolences from the chapter; and,</w:t>
      </w:r>
    </w:p>
    <w:p w14:paraId="39FC5D74"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Maintain the chapter phone tree and the semester Natural Tie schedule.</w:t>
      </w:r>
    </w:p>
    <w:p w14:paraId="219A1085" w14:textId="77777777" w:rsidR="002B2017"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in charge of fines pertaining to the active chapter not wearing their pins, if they have one.</w:t>
      </w:r>
    </w:p>
    <w:p w14:paraId="2E788EF1" w14:textId="77777777" w:rsidR="00E6367C" w:rsidRPr="00E309F0" w:rsidRDefault="44B3A682" w:rsidP="44B3A682">
      <w:pPr>
        <w:pStyle w:val="ListParagraph"/>
        <w:numPr>
          <w:ilvl w:val="0"/>
          <w:numId w:val="13"/>
        </w:numPr>
        <w:rPr>
          <w:rFonts w:ascii="Times New Roman" w:hAnsi="Times New Roman" w:cs="Times New Roman"/>
          <w:sz w:val="24"/>
          <w:szCs w:val="24"/>
        </w:rPr>
      </w:pPr>
      <w:r w:rsidRPr="44B3A682">
        <w:rPr>
          <w:rFonts w:ascii="Times New Roman" w:hAnsi="Times New Roman" w:cs="Times New Roman"/>
          <w:sz w:val="24"/>
          <w:szCs w:val="24"/>
        </w:rPr>
        <w:t>The Treasurer shall:</w:t>
      </w:r>
    </w:p>
    <w:p w14:paraId="6210781C"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Hold office for a term of one (1) year; and,</w:t>
      </w:r>
    </w:p>
    <w:p w14:paraId="2CDCABBB"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Receive, hold, and account for all funds of the fraternity; and,</w:t>
      </w:r>
    </w:p>
    <w:p w14:paraId="28B4EB71"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File a report of the financial status of the fraternity at each regular business meeting; and,</w:t>
      </w:r>
    </w:p>
    <w:p w14:paraId="3FB924F8"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responsible to prepare and submit necessary chapter financial reports to the International Office; and,</w:t>
      </w:r>
    </w:p>
    <w:p w14:paraId="3CCC0C8B"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Maintain individual accounts of actives and new members; and,</w:t>
      </w:r>
    </w:p>
    <w:p w14:paraId="7B0A1126"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responsible to assure that the books are reviewed yearly; and,</w:t>
      </w:r>
    </w:p>
    <w:p w14:paraId="4C40EB25"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responsible for the preparation of a semester budget, and following its approval by the chapter, ensure that each member receives a copy of the budget; and,</w:t>
      </w:r>
    </w:p>
    <w:p w14:paraId="7189CC85"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 xml:space="preserve">The Treasurer is required to give a report of checks written since the last meeting during the executive meeting; and, </w:t>
      </w:r>
    </w:p>
    <w:p w14:paraId="4E78019A"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lastRenderedPageBreak/>
        <w:t>Be responsible for the training of the Assistant Treasurer; and,</w:t>
      </w:r>
    </w:p>
    <w:p w14:paraId="6CE25160"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The Treasurer will ensure that each committee has submitted their budget for the next semester before the end of the previous semester.</w:t>
      </w:r>
    </w:p>
    <w:p w14:paraId="4158C750" w14:textId="77777777" w:rsidR="00E6367C" w:rsidRPr="00E309F0" w:rsidRDefault="44B3A682" w:rsidP="44B3A682">
      <w:pPr>
        <w:pStyle w:val="ListParagraph"/>
        <w:numPr>
          <w:ilvl w:val="0"/>
          <w:numId w:val="13"/>
        </w:numPr>
        <w:rPr>
          <w:rFonts w:ascii="Times New Roman" w:hAnsi="Times New Roman" w:cs="Times New Roman"/>
          <w:sz w:val="24"/>
          <w:szCs w:val="24"/>
        </w:rPr>
      </w:pPr>
      <w:r w:rsidRPr="44B3A682">
        <w:rPr>
          <w:rFonts w:ascii="Times New Roman" w:hAnsi="Times New Roman" w:cs="Times New Roman"/>
          <w:sz w:val="24"/>
          <w:szCs w:val="24"/>
        </w:rPr>
        <w:t>The Membership Educator shall:</w:t>
      </w:r>
    </w:p>
    <w:p w14:paraId="05E31039"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Hold the office for a term of one (1) semester; and,</w:t>
      </w:r>
    </w:p>
    <w:p w14:paraId="72F20B1C"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Organize the program to acquaint prospective members with the rules and policies of the chapter, and how business is conducted in the chapter; and,</w:t>
      </w:r>
    </w:p>
    <w:p w14:paraId="4AA1180C"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Closely monitor the progress of the new member class and act as their advisor and guide; and,</w:t>
      </w:r>
    </w:p>
    <w:p w14:paraId="21246D56"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Assign Big Sisters to the new members; and,</w:t>
      </w:r>
    </w:p>
    <w:p w14:paraId="0D834214"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responsible for the continuing education Program for the active chapter; and,</w:t>
      </w:r>
    </w:p>
    <w:p w14:paraId="7F8AB7D4"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responsible for the training of the Assistant Membership Educator.</w:t>
      </w:r>
    </w:p>
    <w:p w14:paraId="07BB338F" w14:textId="77777777" w:rsidR="00E6367C" w:rsidRPr="00E309F0" w:rsidRDefault="44B3A682" w:rsidP="44B3A682">
      <w:pPr>
        <w:pStyle w:val="ListParagraph"/>
        <w:numPr>
          <w:ilvl w:val="0"/>
          <w:numId w:val="13"/>
        </w:numPr>
        <w:rPr>
          <w:rFonts w:ascii="Times New Roman" w:hAnsi="Times New Roman" w:cs="Times New Roman"/>
          <w:sz w:val="24"/>
          <w:szCs w:val="24"/>
        </w:rPr>
      </w:pPr>
      <w:r w:rsidRPr="44B3A682">
        <w:rPr>
          <w:rFonts w:ascii="Times New Roman" w:hAnsi="Times New Roman" w:cs="Times New Roman"/>
          <w:sz w:val="24"/>
          <w:szCs w:val="24"/>
        </w:rPr>
        <w:t>The Recruitment Chair shall:</w:t>
      </w:r>
    </w:p>
    <w:p w14:paraId="33B5AC06"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Hold the office for a term of one (1) year; and,</w:t>
      </w:r>
    </w:p>
    <w:p w14:paraId="5B95290F"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Chair the Recruitment Committee; and,</w:t>
      </w:r>
    </w:p>
    <w:p w14:paraId="04551E36"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Oversee and handle recruitment activities, including the spring semester recruitment talk in a collaborative effort with the President; and,</w:t>
      </w:r>
    </w:p>
    <w:p w14:paraId="5074B776" w14:textId="12468394"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Coordinate publicity activities for the chapter; and,</w:t>
      </w:r>
    </w:p>
    <w:p w14:paraId="28AF0C66"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Implement a membership recruitment plan for each semester; and,</w:t>
      </w:r>
    </w:p>
    <w:p w14:paraId="5E7B796C"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responsible for the training of the Assistant Recruitment Chair.</w:t>
      </w:r>
    </w:p>
    <w:p w14:paraId="41EE124E" w14:textId="77777777" w:rsidR="00E6367C" w:rsidRPr="00E309F0" w:rsidRDefault="44B3A682" w:rsidP="44B3A682">
      <w:pPr>
        <w:pStyle w:val="ListParagraph"/>
        <w:numPr>
          <w:ilvl w:val="0"/>
          <w:numId w:val="13"/>
        </w:numPr>
        <w:rPr>
          <w:rFonts w:ascii="Times New Roman" w:hAnsi="Times New Roman" w:cs="Times New Roman"/>
          <w:sz w:val="24"/>
          <w:szCs w:val="24"/>
        </w:rPr>
      </w:pPr>
      <w:r w:rsidRPr="44B3A682">
        <w:rPr>
          <w:rFonts w:ascii="Times New Roman" w:hAnsi="Times New Roman" w:cs="Times New Roman"/>
          <w:sz w:val="24"/>
          <w:szCs w:val="24"/>
        </w:rPr>
        <w:t>The Assistant Treasurer shall:</w:t>
      </w:r>
    </w:p>
    <w:p w14:paraId="65410DA7"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Hold the office for a term of one (1) year; and,</w:t>
      </w:r>
    </w:p>
    <w:p w14:paraId="0BB5BF46"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Chair the Scholarship Committee; and,</w:t>
      </w:r>
    </w:p>
    <w:p w14:paraId="5677A0B8"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Assist the treasurer in her duties; and,</w:t>
      </w:r>
    </w:p>
    <w:p w14:paraId="465D86D7"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Maintain and enforce the Study Hour Program; and,</w:t>
      </w:r>
    </w:p>
    <w:p w14:paraId="0D0AB156"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Take over the office of Treasurer after one (1) year.</w:t>
      </w:r>
    </w:p>
    <w:p w14:paraId="6E41F1CD" w14:textId="77777777" w:rsidR="00E6367C" w:rsidRPr="00E309F0" w:rsidRDefault="44B3A682" w:rsidP="44B3A682">
      <w:pPr>
        <w:pStyle w:val="ListParagraph"/>
        <w:numPr>
          <w:ilvl w:val="0"/>
          <w:numId w:val="13"/>
        </w:numPr>
        <w:rPr>
          <w:rFonts w:ascii="Times New Roman" w:hAnsi="Times New Roman" w:cs="Times New Roman"/>
          <w:sz w:val="24"/>
          <w:szCs w:val="24"/>
        </w:rPr>
      </w:pPr>
      <w:r w:rsidRPr="44B3A682">
        <w:rPr>
          <w:rFonts w:ascii="Times New Roman" w:hAnsi="Times New Roman" w:cs="Times New Roman"/>
          <w:sz w:val="24"/>
          <w:szCs w:val="24"/>
        </w:rPr>
        <w:t>The Assistant Membership Educator(s) shall:</w:t>
      </w:r>
    </w:p>
    <w:p w14:paraId="72E64333"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Hold the office for a term of one (1) semester; and,</w:t>
      </w:r>
    </w:p>
    <w:p w14:paraId="06ACF3F1" w14:textId="77777777" w:rsidR="00E6367C"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Assist the Membership Educator in her duties; and,</w:t>
      </w:r>
    </w:p>
    <w:p w14:paraId="34171422"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Take over the office of Membership Educator after one (1) semester.</w:t>
      </w:r>
    </w:p>
    <w:p w14:paraId="746C1CF0" w14:textId="77777777" w:rsidR="002D52B1" w:rsidRPr="00E309F0" w:rsidRDefault="44B3A682" w:rsidP="44B3A682">
      <w:pPr>
        <w:pStyle w:val="ListParagraph"/>
        <w:numPr>
          <w:ilvl w:val="0"/>
          <w:numId w:val="13"/>
        </w:numPr>
        <w:rPr>
          <w:rFonts w:ascii="Times New Roman" w:hAnsi="Times New Roman" w:cs="Times New Roman"/>
          <w:sz w:val="24"/>
          <w:szCs w:val="24"/>
        </w:rPr>
      </w:pPr>
      <w:r w:rsidRPr="44B3A682">
        <w:rPr>
          <w:rFonts w:ascii="Times New Roman" w:hAnsi="Times New Roman" w:cs="Times New Roman"/>
          <w:sz w:val="24"/>
          <w:szCs w:val="24"/>
        </w:rPr>
        <w:t>The Assistant Recruitment Chair shall:</w:t>
      </w:r>
    </w:p>
    <w:p w14:paraId="729F130D"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Hold the office for a term of one (1) year; and,</w:t>
      </w:r>
    </w:p>
    <w:p w14:paraId="5BAAE144"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Take over the office of Recruitment Chair after one (1) year.</w:t>
      </w:r>
    </w:p>
    <w:p w14:paraId="4590DE2C"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Assist the Recruitment Chair in her duties; and,</w:t>
      </w:r>
    </w:p>
    <w:p w14:paraId="61A80A1C" w14:textId="77777777" w:rsidR="002D52B1" w:rsidRPr="00E309F0" w:rsidRDefault="44B3A682" w:rsidP="44B3A682">
      <w:pPr>
        <w:pStyle w:val="ListParagraph"/>
        <w:numPr>
          <w:ilvl w:val="0"/>
          <w:numId w:val="13"/>
        </w:numPr>
        <w:rPr>
          <w:rFonts w:ascii="Times New Roman" w:hAnsi="Times New Roman" w:cs="Times New Roman"/>
          <w:sz w:val="24"/>
          <w:szCs w:val="24"/>
        </w:rPr>
      </w:pPr>
      <w:r w:rsidRPr="44B3A682">
        <w:rPr>
          <w:rFonts w:ascii="Times New Roman" w:hAnsi="Times New Roman" w:cs="Times New Roman"/>
          <w:sz w:val="24"/>
          <w:szCs w:val="24"/>
        </w:rPr>
        <w:t>The Alumnae Relations Chair shall:</w:t>
      </w:r>
    </w:p>
    <w:p w14:paraId="0698C2FF"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lastRenderedPageBreak/>
        <w:t>Hold the office for a term of one (1) year; and,</w:t>
      </w:r>
    </w:p>
    <w:p w14:paraId="2D7D568D"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Serve on the South Dakota State University Association Board; and,</w:t>
      </w:r>
    </w:p>
    <w:p w14:paraId="3C6E359E"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responsible for the semiannual newsletter; and,</w:t>
      </w:r>
    </w:p>
    <w:p w14:paraId="6B0BB26E"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Serve as chair for the Alumnae Relations Committee; and,</w:t>
      </w:r>
    </w:p>
    <w:p w14:paraId="3AC92377"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Ensure contact with alumnae through the Adopt-an-Alumnae Program; and,</w:t>
      </w:r>
    </w:p>
    <w:p w14:paraId="51626FA9"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responsible for notifying the alumnae of major chapter events; and,</w:t>
      </w:r>
    </w:p>
    <w:p w14:paraId="486281A8"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Give reports on alumnae news; and,</w:t>
      </w:r>
    </w:p>
    <w:p w14:paraId="0614ED04"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responsible for the operation and upkeep of the alumni scrapbook; and,</w:t>
      </w:r>
    </w:p>
    <w:p w14:paraId="6BD563E7"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Be responsible for the Christmas and other holiday correspondence.</w:t>
      </w:r>
    </w:p>
    <w:p w14:paraId="7466909F" w14:textId="77777777" w:rsidR="002D52B1" w:rsidRPr="00E309F0" w:rsidRDefault="44B3A682" w:rsidP="44B3A682">
      <w:pPr>
        <w:pStyle w:val="ListParagraph"/>
        <w:numPr>
          <w:ilvl w:val="0"/>
          <w:numId w:val="13"/>
        </w:numPr>
        <w:rPr>
          <w:rFonts w:ascii="Times New Roman" w:hAnsi="Times New Roman" w:cs="Times New Roman"/>
          <w:sz w:val="24"/>
          <w:szCs w:val="24"/>
        </w:rPr>
      </w:pPr>
      <w:r w:rsidRPr="44B3A682">
        <w:rPr>
          <w:rFonts w:ascii="Times New Roman" w:hAnsi="Times New Roman" w:cs="Times New Roman"/>
          <w:sz w:val="24"/>
          <w:szCs w:val="24"/>
        </w:rPr>
        <w:t xml:space="preserve">The College Panhellenic (CPH) Representative shall: </w:t>
      </w:r>
    </w:p>
    <w:p w14:paraId="1DC71FC5"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Hold the office for a term of one (1) semester; and,</w:t>
      </w:r>
    </w:p>
    <w:p w14:paraId="7B1A93B7"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Attend CPH meetings; and</w:t>
      </w:r>
    </w:p>
    <w:p w14:paraId="45A1DACD"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Vote on behalf of Ceres Fraternity at CPH meetings; and,</w:t>
      </w:r>
    </w:p>
    <w:p w14:paraId="6D53C61C"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Nominate Greek Woman of the Week; and,</w:t>
      </w:r>
    </w:p>
    <w:p w14:paraId="41E3FFA1"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Give reports to the chapter about Greek Events.</w:t>
      </w:r>
    </w:p>
    <w:p w14:paraId="62D2AD36" w14:textId="77777777" w:rsidR="002D52B1" w:rsidRPr="00E309F0" w:rsidRDefault="44B3A682" w:rsidP="44B3A682">
      <w:pPr>
        <w:pStyle w:val="ListParagraph"/>
        <w:numPr>
          <w:ilvl w:val="0"/>
          <w:numId w:val="13"/>
        </w:numPr>
        <w:rPr>
          <w:rFonts w:ascii="Times New Roman" w:hAnsi="Times New Roman" w:cs="Times New Roman"/>
          <w:sz w:val="24"/>
          <w:szCs w:val="24"/>
        </w:rPr>
      </w:pPr>
      <w:r w:rsidRPr="44B3A682">
        <w:rPr>
          <w:rFonts w:ascii="Times New Roman" w:hAnsi="Times New Roman" w:cs="Times New Roman"/>
          <w:sz w:val="24"/>
          <w:szCs w:val="24"/>
        </w:rPr>
        <w:t>The Assistant College Panhellenic (CPH) Representative shall:</w:t>
      </w:r>
    </w:p>
    <w:p w14:paraId="474BD5C5"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Hold the office for a term of one (1) semester; and,</w:t>
      </w:r>
    </w:p>
    <w:p w14:paraId="4354C8A6"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Attend all CPH meetings; and,</w:t>
      </w:r>
    </w:p>
    <w:p w14:paraId="26A2593B" w14:textId="7777777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Assist the CPH Representative in her duties; and,</w:t>
      </w:r>
    </w:p>
    <w:p w14:paraId="3D45E681" w14:textId="49ABCF27" w:rsidR="002D52B1" w:rsidRPr="00E309F0" w:rsidRDefault="44B3A682" w:rsidP="44B3A682">
      <w:pPr>
        <w:pStyle w:val="ListParagraph"/>
        <w:numPr>
          <w:ilvl w:val="1"/>
          <w:numId w:val="13"/>
        </w:numPr>
        <w:rPr>
          <w:rFonts w:ascii="Times New Roman" w:hAnsi="Times New Roman" w:cs="Times New Roman"/>
          <w:sz w:val="24"/>
          <w:szCs w:val="24"/>
        </w:rPr>
      </w:pPr>
      <w:r w:rsidRPr="44B3A682">
        <w:rPr>
          <w:rFonts w:ascii="Times New Roman" w:hAnsi="Times New Roman" w:cs="Times New Roman"/>
          <w:sz w:val="24"/>
          <w:szCs w:val="24"/>
        </w:rPr>
        <w:t>Take over the office of College Panhellenic Representative after one (1) semester</w:t>
      </w:r>
    </w:p>
    <w:p w14:paraId="3DA8B3F0" w14:textId="77777777" w:rsidR="002D52B1" w:rsidRPr="00E309F0" w:rsidRDefault="002D52B1" w:rsidP="002D52B1">
      <w:pPr>
        <w:rPr>
          <w:rFonts w:ascii="Times New Roman" w:hAnsi="Times New Roman" w:cs="Times New Roman"/>
          <w:sz w:val="24"/>
          <w:szCs w:val="24"/>
        </w:rPr>
      </w:pPr>
    </w:p>
    <w:p w14:paraId="0C0BC632" w14:textId="77777777" w:rsidR="002D52B1" w:rsidRPr="00E309F0" w:rsidRDefault="44B3A682" w:rsidP="44B3A682">
      <w:pPr>
        <w:jc w:val="center"/>
        <w:rPr>
          <w:rFonts w:ascii="Times New Roman" w:hAnsi="Times New Roman" w:cs="Times New Roman"/>
          <w:b/>
          <w:bCs/>
          <w:sz w:val="24"/>
          <w:szCs w:val="24"/>
        </w:rPr>
      </w:pPr>
      <w:r w:rsidRPr="44B3A682">
        <w:rPr>
          <w:rFonts w:ascii="Times New Roman" w:hAnsi="Times New Roman" w:cs="Times New Roman"/>
          <w:b/>
          <w:bCs/>
          <w:sz w:val="24"/>
          <w:szCs w:val="24"/>
        </w:rPr>
        <w:t>ARTICLE V</w:t>
      </w:r>
    </w:p>
    <w:p w14:paraId="3ABF34FF" w14:textId="77777777" w:rsidR="002D52B1" w:rsidRPr="00E309F0" w:rsidRDefault="44B3A682" w:rsidP="44B3A682">
      <w:pPr>
        <w:jc w:val="center"/>
        <w:rPr>
          <w:rFonts w:ascii="Times New Roman" w:hAnsi="Times New Roman" w:cs="Times New Roman"/>
          <w:sz w:val="24"/>
          <w:szCs w:val="24"/>
        </w:rPr>
      </w:pPr>
      <w:r w:rsidRPr="44B3A682">
        <w:rPr>
          <w:rFonts w:ascii="Times New Roman" w:hAnsi="Times New Roman" w:cs="Times New Roman"/>
          <w:sz w:val="24"/>
          <w:szCs w:val="24"/>
          <w:u w:val="single"/>
        </w:rPr>
        <w:t>Committees</w:t>
      </w:r>
    </w:p>
    <w:p w14:paraId="5460E364" w14:textId="77777777" w:rsidR="002D52B1" w:rsidRPr="00E309F0" w:rsidRDefault="002D52B1" w:rsidP="002D52B1">
      <w:pPr>
        <w:rPr>
          <w:rFonts w:ascii="Times New Roman" w:hAnsi="Times New Roman" w:cs="Times New Roman"/>
          <w:sz w:val="24"/>
          <w:szCs w:val="24"/>
        </w:rPr>
      </w:pPr>
    </w:p>
    <w:p w14:paraId="24005B7B" w14:textId="77777777" w:rsidR="002D52B1" w:rsidRPr="00E309F0" w:rsidRDefault="002D52B1" w:rsidP="44B3A682">
      <w:pPr>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Executive Team</w:t>
      </w:r>
    </w:p>
    <w:p w14:paraId="3CC24398" w14:textId="77777777" w:rsidR="002D52B1" w:rsidRPr="00E309F0" w:rsidRDefault="44B3A682" w:rsidP="44B3A682">
      <w:pPr>
        <w:pStyle w:val="ListParagraph"/>
        <w:numPr>
          <w:ilvl w:val="0"/>
          <w:numId w:val="14"/>
        </w:numPr>
        <w:rPr>
          <w:rFonts w:ascii="Times New Roman" w:hAnsi="Times New Roman" w:cs="Times New Roman"/>
          <w:sz w:val="24"/>
          <w:szCs w:val="24"/>
        </w:rPr>
      </w:pPr>
      <w:r w:rsidRPr="44B3A682">
        <w:rPr>
          <w:rFonts w:ascii="Times New Roman" w:hAnsi="Times New Roman" w:cs="Times New Roman"/>
          <w:sz w:val="24"/>
          <w:szCs w:val="24"/>
        </w:rPr>
        <w:t>The Executive Team shall consist of the President, Vice President, Secretary, and Treasurer.</w:t>
      </w:r>
    </w:p>
    <w:p w14:paraId="03A7E3C2" w14:textId="77777777" w:rsidR="002D52B1" w:rsidRPr="00E309F0" w:rsidRDefault="002D52B1" w:rsidP="000E6B75">
      <w:pPr>
        <w:rPr>
          <w:rFonts w:ascii="Times New Roman" w:hAnsi="Times New Roman" w:cs="Times New Roman"/>
          <w:sz w:val="24"/>
          <w:szCs w:val="24"/>
        </w:rPr>
      </w:pPr>
    </w:p>
    <w:p w14:paraId="5AD92C2B" w14:textId="77777777" w:rsidR="000E6B75" w:rsidRPr="00E309F0" w:rsidRDefault="000E6B75" w:rsidP="44B3A682">
      <w:pPr>
        <w:rPr>
          <w:rFonts w:ascii="Times New Roman" w:hAnsi="Times New Roman" w:cs="Times New Roman"/>
          <w:sz w:val="24"/>
          <w:szCs w:val="24"/>
        </w:rPr>
      </w:pPr>
      <w:r w:rsidRPr="00E309F0">
        <w:rPr>
          <w:rFonts w:ascii="Times New Roman" w:hAnsi="Times New Roman" w:cs="Times New Roman"/>
          <w:sz w:val="24"/>
          <w:szCs w:val="24"/>
        </w:rPr>
        <w:t>Section 2.</w:t>
      </w:r>
      <w:r w:rsidRPr="00E309F0">
        <w:rPr>
          <w:rFonts w:ascii="Times New Roman" w:hAnsi="Times New Roman" w:cs="Times New Roman"/>
          <w:sz w:val="24"/>
          <w:szCs w:val="24"/>
        </w:rPr>
        <w:tab/>
        <w:t>Executive Committee</w:t>
      </w:r>
    </w:p>
    <w:p w14:paraId="58804B48" w14:textId="77777777" w:rsidR="000E6B75" w:rsidRPr="00E309F0" w:rsidRDefault="44B3A682" w:rsidP="44B3A682">
      <w:pPr>
        <w:pStyle w:val="ListParagraph"/>
        <w:numPr>
          <w:ilvl w:val="0"/>
          <w:numId w:val="15"/>
        </w:numPr>
        <w:rPr>
          <w:rFonts w:ascii="Times New Roman" w:hAnsi="Times New Roman" w:cs="Times New Roman"/>
          <w:sz w:val="24"/>
          <w:szCs w:val="24"/>
        </w:rPr>
      </w:pPr>
      <w:r w:rsidRPr="44B3A682">
        <w:rPr>
          <w:rFonts w:ascii="Times New Roman" w:hAnsi="Times New Roman" w:cs="Times New Roman"/>
          <w:sz w:val="24"/>
          <w:szCs w:val="24"/>
        </w:rPr>
        <w:t xml:space="preserve">The Executive Committee shall consist of advisors and the following officers: President, Vice President, Secretary, Treasurer, Alumnae Relations Chairperson, New Member Educator, and Recruitment </w:t>
      </w:r>
      <w:r w:rsidRPr="44B3A682">
        <w:rPr>
          <w:rFonts w:ascii="Times New Roman" w:hAnsi="Times New Roman" w:cs="Times New Roman"/>
          <w:sz w:val="24"/>
          <w:szCs w:val="24"/>
        </w:rPr>
        <w:lastRenderedPageBreak/>
        <w:t>Chairperson. All of committee chairs, the College Panhellenic Representative and the House Manager and their assistants will be ex-officio members. The Assistant Treasurer, Assistant New Member Educator, Assistant Recruitment Chairperson, and the Assistant College Panhellenic Representative will attend executive committee meetings and have voting privileges only if their senior officer is absent.</w:t>
      </w:r>
    </w:p>
    <w:p w14:paraId="4CD4E4F1" w14:textId="77777777" w:rsidR="000E6B75" w:rsidRPr="00E309F0" w:rsidRDefault="44B3A682" w:rsidP="44B3A682">
      <w:pPr>
        <w:pStyle w:val="ListParagraph"/>
        <w:numPr>
          <w:ilvl w:val="0"/>
          <w:numId w:val="15"/>
        </w:numPr>
        <w:rPr>
          <w:rFonts w:ascii="Times New Roman" w:hAnsi="Times New Roman" w:cs="Times New Roman"/>
          <w:sz w:val="24"/>
          <w:szCs w:val="24"/>
        </w:rPr>
      </w:pPr>
      <w:r w:rsidRPr="44B3A682">
        <w:rPr>
          <w:rFonts w:ascii="Times New Roman" w:hAnsi="Times New Roman" w:cs="Times New Roman"/>
          <w:sz w:val="24"/>
          <w:szCs w:val="24"/>
        </w:rPr>
        <w:t>The duties of the Executive Committee shall be:</w:t>
      </w:r>
    </w:p>
    <w:p w14:paraId="1E5FDEF3" w14:textId="77777777" w:rsidR="000E6B75" w:rsidRPr="00E309F0" w:rsidRDefault="44B3A682" w:rsidP="44B3A682">
      <w:pPr>
        <w:pStyle w:val="ListParagraph"/>
        <w:numPr>
          <w:ilvl w:val="1"/>
          <w:numId w:val="15"/>
        </w:numPr>
        <w:rPr>
          <w:rFonts w:ascii="Times New Roman" w:hAnsi="Times New Roman" w:cs="Times New Roman"/>
          <w:sz w:val="24"/>
          <w:szCs w:val="24"/>
        </w:rPr>
      </w:pPr>
      <w:r w:rsidRPr="44B3A682">
        <w:rPr>
          <w:rFonts w:ascii="Times New Roman" w:hAnsi="Times New Roman" w:cs="Times New Roman"/>
          <w:sz w:val="24"/>
          <w:szCs w:val="24"/>
        </w:rPr>
        <w:t>Decide on all questions of discipline and decorum; and,</w:t>
      </w:r>
    </w:p>
    <w:p w14:paraId="5EF8CB3F" w14:textId="77777777" w:rsidR="000E6B75" w:rsidRPr="00E309F0" w:rsidRDefault="44B3A682" w:rsidP="44B3A682">
      <w:pPr>
        <w:pStyle w:val="ListParagraph"/>
        <w:numPr>
          <w:ilvl w:val="1"/>
          <w:numId w:val="15"/>
        </w:numPr>
        <w:rPr>
          <w:rFonts w:ascii="Times New Roman" w:hAnsi="Times New Roman" w:cs="Times New Roman"/>
          <w:sz w:val="24"/>
          <w:szCs w:val="24"/>
        </w:rPr>
      </w:pPr>
      <w:r w:rsidRPr="44B3A682">
        <w:rPr>
          <w:rFonts w:ascii="Times New Roman" w:hAnsi="Times New Roman" w:cs="Times New Roman"/>
          <w:sz w:val="24"/>
          <w:szCs w:val="24"/>
        </w:rPr>
        <w:t>Act on questions pertaining to the general welfare of the chapter; and,</w:t>
      </w:r>
    </w:p>
    <w:p w14:paraId="099A07DB" w14:textId="77777777" w:rsidR="000E6B75" w:rsidRPr="00E309F0" w:rsidRDefault="44B3A682" w:rsidP="44B3A682">
      <w:pPr>
        <w:pStyle w:val="ListParagraph"/>
        <w:numPr>
          <w:ilvl w:val="1"/>
          <w:numId w:val="15"/>
        </w:numPr>
        <w:rPr>
          <w:rFonts w:ascii="Times New Roman" w:hAnsi="Times New Roman" w:cs="Times New Roman"/>
          <w:sz w:val="24"/>
          <w:szCs w:val="24"/>
        </w:rPr>
      </w:pPr>
      <w:r w:rsidRPr="44B3A682">
        <w:rPr>
          <w:rFonts w:ascii="Times New Roman" w:hAnsi="Times New Roman" w:cs="Times New Roman"/>
          <w:sz w:val="24"/>
          <w:szCs w:val="24"/>
        </w:rPr>
        <w:t>To perform such other duties as requested by the active membership of the chapter; and,</w:t>
      </w:r>
    </w:p>
    <w:p w14:paraId="4F8B0D53" w14:textId="153274E9" w:rsidR="00B94C44" w:rsidRPr="00A70B6B" w:rsidRDefault="44B3A682" w:rsidP="44B3A682">
      <w:pPr>
        <w:pStyle w:val="ListParagraph"/>
        <w:numPr>
          <w:ilvl w:val="1"/>
          <w:numId w:val="15"/>
        </w:numPr>
        <w:rPr>
          <w:rFonts w:ascii="Times New Roman" w:hAnsi="Times New Roman" w:cs="Times New Roman"/>
          <w:sz w:val="24"/>
          <w:szCs w:val="24"/>
        </w:rPr>
      </w:pPr>
      <w:r w:rsidRPr="44B3A682">
        <w:rPr>
          <w:rFonts w:ascii="Times New Roman" w:hAnsi="Times New Roman" w:cs="Times New Roman"/>
          <w:sz w:val="24"/>
          <w:szCs w:val="24"/>
        </w:rPr>
        <w:t>Discuss all matters, which are to be brought before the active membership with the intention of expediting the business and decision making of the chapter.</w:t>
      </w:r>
    </w:p>
    <w:p w14:paraId="248B058A" w14:textId="77777777" w:rsidR="00B94C44" w:rsidRPr="00E309F0" w:rsidRDefault="00B94C44"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2.</w:t>
      </w:r>
      <w:r w:rsidRPr="00E309F0">
        <w:rPr>
          <w:rFonts w:ascii="Times New Roman" w:hAnsi="Times New Roman" w:cs="Times New Roman"/>
          <w:sz w:val="24"/>
          <w:szCs w:val="24"/>
        </w:rPr>
        <w:tab/>
        <w:t>Membership Management Standards Committee</w:t>
      </w:r>
    </w:p>
    <w:p w14:paraId="0460578D" w14:textId="77777777" w:rsidR="00B94C44" w:rsidRPr="00E309F0" w:rsidRDefault="44B3A682" w:rsidP="44B3A682">
      <w:pPr>
        <w:pStyle w:val="ListParagraph"/>
        <w:numPr>
          <w:ilvl w:val="0"/>
          <w:numId w:val="16"/>
        </w:numPr>
        <w:rPr>
          <w:rFonts w:ascii="Times New Roman" w:hAnsi="Times New Roman" w:cs="Times New Roman"/>
          <w:sz w:val="24"/>
          <w:szCs w:val="24"/>
        </w:rPr>
      </w:pPr>
      <w:r w:rsidRPr="44B3A682">
        <w:rPr>
          <w:rFonts w:ascii="Times New Roman" w:hAnsi="Times New Roman" w:cs="Times New Roman"/>
          <w:sz w:val="24"/>
          <w:szCs w:val="24"/>
        </w:rPr>
        <w:t>The purpose of this committee is to be a sounding board for chapter and membership issues and act as a tribunal unto which all grievances shall be brought.</w:t>
      </w:r>
    </w:p>
    <w:p w14:paraId="5391F191" w14:textId="67579A16" w:rsidR="00E63750" w:rsidRPr="003A1776" w:rsidRDefault="44B3A682" w:rsidP="44B3A682">
      <w:pPr>
        <w:pStyle w:val="ListParagraph"/>
        <w:numPr>
          <w:ilvl w:val="0"/>
          <w:numId w:val="16"/>
        </w:numPr>
        <w:rPr>
          <w:rFonts w:ascii="Times New Roman" w:hAnsi="Times New Roman" w:cs="Times New Roman"/>
          <w:sz w:val="24"/>
          <w:szCs w:val="24"/>
        </w:rPr>
      </w:pPr>
      <w:r w:rsidRPr="003A1776">
        <w:rPr>
          <w:rFonts w:ascii="Times New Roman" w:hAnsi="Times New Roman" w:cs="Times New Roman"/>
          <w:sz w:val="24"/>
          <w:szCs w:val="24"/>
        </w:rPr>
        <w:t>The committee will consist of the president and two (2) active members including one upper-classman and one lower-classman.</w:t>
      </w:r>
    </w:p>
    <w:p w14:paraId="3205CEBC" w14:textId="5D05DBEA" w:rsidR="00E63750" w:rsidRPr="003A1776" w:rsidRDefault="44B3A682" w:rsidP="44B3A682">
      <w:pPr>
        <w:pStyle w:val="ListParagraph"/>
        <w:numPr>
          <w:ilvl w:val="0"/>
          <w:numId w:val="16"/>
        </w:numPr>
        <w:rPr>
          <w:rFonts w:ascii="Times New Roman" w:hAnsi="Times New Roman" w:cs="Times New Roman"/>
          <w:sz w:val="24"/>
          <w:szCs w:val="24"/>
        </w:rPr>
      </w:pPr>
      <w:r w:rsidRPr="003A1776">
        <w:rPr>
          <w:rFonts w:ascii="Times New Roman" w:hAnsi="Times New Roman" w:cs="Times New Roman"/>
          <w:sz w:val="24"/>
          <w:szCs w:val="24"/>
        </w:rPr>
        <w:t>Nominations for the Standards Committee will be opened at the beginning of each semester.</w:t>
      </w:r>
    </w:p>
    <w:p w14:paraId="1E9A8619" w14:textId="082776DB" w:rsidR="0043235E" w:rsidRPr="003A1776" w:rsidRDefault="44B3A682" w:rsidP="44B3A682">
      <w:pPr>
        <w:pStyle w:val="ListParagraph"/>
        <w:numPr>
          <w:ilvl w:val="0"/>
          <w:numId w:val="16"/>
        </w:numPr>
        <w:rPr>
          <w:rFonts w:ascii="Times New Roman" w:hAnsi="Times New Roman" w:cs="Times New Roman"/>
          <w:sz w:val="24"/>
          <w:szCs w:val="24"/>
        </w:rPr>
      </w:pPr>
      <w:r w:rsidRPr="003A1776">
        <w:rPr>
          <w:rFonts w:ascii="Times New Roman" w:hAnsi="Times New Roman" w:cs="Times New Roman"/>
          <w:sz w:val="24"/>
          <w:szCs w:val="24"/>
        </w:rPr>
        <w:t>Voting will be by simple majority of the active chapter.</w:t>
      </w:r>
    </w:p>
    <w:p w14:paraId="76B76174" w14:textId="77777777" w:rsidR="00B94C44" w:rsidRPr="00E309F0" w:rsidRDefault="44B3A682" w:rsidP="44B3A682">
      <w:pPr>
        <w:pStyle w:val="ListParagraph"/>
        <w:numPr>
          <w:ilvl w:val="0"/>
          <w:numId w:val="16"/>
        </w:numPr>
        <w:rPr>
          <w:rFonts w:ascii="Times New Roman" w:hAnsi="Times New Roman" w:cs="Times New Roman"/>
          <w:sz w:val="24"/>
          <w:szCs w:val="24"/>
        </w:rPr>
      </w:pPr>
      <w:r w:rsidRPr="44B3A682">
        <w:rPr>
          <w:rFonts w:ascii="Times New Roman" w:hAnsi="Times New Roman" w:cs="Times New Roman"/>
          <w:sz w:val="24"/>
          <w:szCs w:val="24"/>
        </w:rPr>
        <w:t>The process for the Membership Management Standards Committee is:</w:t>
      </w:r>
    </w:p>
    <w:p w14:paraId="74228CC2" w14:textId="77777777" w:rsidR="00B94C44" w:rsidRPr="00E309F0" w:rsidRDefault="44B3A682" w:rsidP="44B3A682">
      <w:pPr>
        <w:pStyle w:val="ListParagraph"/>
        <w:numPr>
          <w:ilvl w:val="1"/>
          <w:numId w:val="16"/>
        </w:numPr>
        <w:rPr>
          <w:rFonts w:ascii="Times New Roman" w:hAnsi="Times New Roman" w:cs="Times New Roman"/>
          <w:sz w:val="24"/>
          <w:szCs w:val="24"/>
        </w:rPr>
      </w:pPr>
      <w:r w:rsidRPr="44B3A682">
        <w:rPr>
          <w:rFonts w:ascii="Times New Roman" w:hAnsi="Times New Roman" w:cs="Times New Roman"/>
          <w:sz w:val="24"/>
          <w:szCs w:val="24"/>
        </w:rPr>
        <w:t>Complaints and issues will be filed with the management team.</w:t>
      </w:r>
    </w:p>
    <w:p w14:paraId="6C7EE4C9" w14:textId="77777777" w:rsidR="00B94C44" w:rsidRPr="00E309F0" w:rsidRDefault="44B3A682" w:rsidP="44B3A682">
      <w:pPr>
        <w:pStyle w:val="ListParagraph"/>
        <w:numPr>
          <w:ilvl w:val="1"/>
          <w:numId w:val="16"/>
        </w:numPr>
        <w:rPr>
          <w:rFonts w:ascii="Times New Roman" w:hAnsi="Times New Roman" w:cs="Times New Roman"/>
          <w:sz w:val="24"/>
          <w:szCs w:val="24"/>
        </w:rPr>
      </w:pPr>
      <w:r w:rsidRPr="44B3A682">
        <w:rPr>
          <w:rFonts w:ascii="Times New Roman" w:hAnsi="Times New Roman" w:cs="Times New Roman"/>
          <w:sz w:val="24"/>
          <w:szCs w:val="24"/>
        </w:rPr>
        <w:t>Unanimous vote from the Management Team will be required for recommendations to be made.</w:t>
      </w:r>
    </w:p>
    <w:p w14:paraId="5B1BEC07" w14:textId="77777777" w:rsidR="00B94C44" w:rsidRPr="00E309F0" w:rsidRDefault="44B3A682" w:rsidP="44B3A682">
      <w:pPr>
        <w:pStyle w:val="ListParagraph"/>
        <w:numPr>
          <w:ilvl w:val="1"/>
          <w:numId w:val="16"/>
        </w:numPr>
        <w:rPr>
          <w:rFonts w:ascii="Times New Roman" w:hAnsi="Times New Roman" w:cs="Times New Roman"/>
          <w:sz w:val="24"/>
          <w:szCs w:val="24"/>
        </w:rPr>
      </w:pPr>
      <w:r w:rsidRPr="44B3A682">
        <w:rPr>
          <w:rFonts w:ascii="Times New Roman" w:hAnsi="Times New Roman" w:cs="Times New Roman"/>
          <w:sz w:val="24"/>
          <w:szCs w:val="24"/>
        </w:rPr>
        <w:t>Notice will be filed to the specific active member.</w:t>
      </w:r>
    </w:p>
    <w:p w14:paraId="593AAFDE" w14:textId="77777777" w:rsidR="00B94C44" w:rsidRPr="00E309F0" w:rsidRDefault="44B3A682" w:rsidP="44B3A682">
      <w:pPr>
        <w:pStyle w:val="ListParagraph"/>
        <w:numPr>
          <w:ilvl w:val="1"/>
          <w:numId w:val="16"/>
        </w:numPr>
        <w:rPr>
          <w:rFonts w:ascii="Times New Roman" w:hAnsi="Times New Roman" w:cs="Times New Roman"/>
          <w:sz w:val="24"/>
          <w:szCs w:val="24"/>
        </w:rPr>
      </w:pPr>
      <w:r w:rsidRPr="44B3A682">
        <w:rPr>
          <w:rFonts w:ascii="Times New Roman" w:hAnsi="Times New Roman" w:cs="Times New Roman"/>
          <w:sz w:val="24"/>
          <w:szCs w:val="24"/>
        </w:rPr>
        <w:t>Management will state the issue at hand.</w:t>
      </w:r>
    </w:p>
    <w:p w14:paraId="3B79C3FF" w14:textId="77777777" w:rsidR="00B94C44" w:rsidRPr="00E309F0" w:rsidRDefault="44B3A682" w:rsidP="44B3A682">
      <w:pPr>
        <w:pStyle w:val="ListParagraph"/>
        <w:numPr>
          <w:ilvl w:val="1"/>
          <w:numId w:val="16"/>
        </w:numPr>
        <w:rPr>
          <w:rFonts w:ascii="Times New Roman" w:hAnsi="Times New Roman" w:cs="Times New Roman"/>
          <w:sz w:val="24"/>
          <w:szCs w:val="24"/>
        </w:rPr>
      </w:pPr>
      <w:r w:rsidRPr="44B3A682">
        <w:rPr>
          <w:rFonts w:ascii="Times New Roman" w:hAnsi="Times New Roman" w:cs="Times New Roman"/>
          <w:sz w:val="24"/>
          <w:szCs w:val="24"/>
        </w:rPr>
        <w:t>The specific active will be given an opportunity to speak.</w:t>
      </w:r>
    </w:p>
    <w:p w14:paraId="4960DA23" w14:textId="77777777" w:rsidR="00B94C44" w:rsidRPr="00E309F0" w:rsidRDefault="44B3A682" w:rsidP="44B3A682">
      <w:pPr>
        <w:pStyle w:val="ListParagraph"/>
        <w:numPr>
          <w:ilvl w:val="1"/>
          <w:numId w:val="16"/>
        </w:numPr>
        <w:rPr>
          <w:rFonts w:ascii="Times New Roman" w:hAnsi="Times New Roman" w:cs="Times New Roman"/>
          <w:sz w:val="24"/>
          <w:szCs w:val="24"/>
        </w:rPr>
      </w:pPr>
      <w:r w:rsidRPr="44B3A682">
        <w:rPr>
          <w:rFonts w:ascii="Times New Roman" w:hAnsi="Times New Roman" w:cs="Times New Roman"/>
          <w:sz w:val="24"/>
          <w:szCs w:val="24"/>
        </w:rPr>
        <w:t>Management team will have an opportunity for questions.</w:t>
      </w:r>
    </w:p>
    <w:p w14:paraId="239D5C04" w14:textId="77777777" w:rsidR="00B94C44" w:rsidRPr="00E309F0" w:rsidRDefault="44B3A682" w:rsidP="44B3A682">
      <w:pPr>
        <w:pStyle w:val="ListParagraph"/>
        <w:numPr>
          <w:ilvl w:val="1"/>
          <w:numId w:val="16"/>
        </w:numPr>
        <w:rPr>
          <w:rFonts w:ascii="Times New Roman" w:hAnsi="Times New Roman" w:cs="Times New Roman"/>
          <w:sz w:val="24"/>
          <w:szCs w:val="24"/>
        </w:rPr>
      </w:pPr>
      <w:r w:rsidRPr="44B3A682">
        <w:rPr>
          <w:rFonts w:ascii="Times New Roman" w:hAnsi="Times New Roman" w:cs="Times New Roman"/>
          <w:sz w:val="24"/>
          <w:szCs w:val="24"/>
        </w:rPr>
        <w:t>Management team will go into closed executive session for discussion on issue at hand.</w:t>
      </w:r>
    </w:p>
    <w:p w14:paraId="66DFBD1F" w14:textId="77777777" w:rsidR="00B94C44" w:rsidRPr="00E309F0" w:rsidRDefault="44B3A682" w:rsidP="44B3A682">
      <w:pPr>
        <w:pStyle w:val="ListParagraph"/>
        <w:numPr>
          <w:ilvl w:val="1"/>
          <w:numId w:val="16"/>
        </w:numPr>
        <w:rPr>
          <w:rFonts w:ascii="Times New Roman" w:hAnsi="Times New Roman" w:cs="Times New Roman"/>
          <w:sz w:val="24"/>
          <w:szCs w:val="24"/>
        </w:rPr>
      </w:pPr>
      <w:r w:rsidRPr="44B3A682">
        <w:rPr>
          <w:rFonts w:ascii="Times New Roman" w:hAnsi="Times New Roman" w:cs="Times New Roman"/>
          <w:sz w:val="24"/>
          <w:szCs w:val="24"/>
        </w:rPr>
        <w:t>Management Standards team will make a recommendation to the executive committee.</w:t>
      </w:r>
    </w:p>
    <w:p w14:paraId="30674CE4" w14:textId="77777777" w:rsidR="00B94C44" w:rsidRPr="00E309F0" w:rsidRDefault="44B3A682" w:rsidP="44B3A682">
      <w:pPr>
        <w:pStyle w:val="ListParagraph"/>
        <w:numPr>
          <w:ilvl w:val="0"/>
          <w:numId w:val="16"/>
        </w:numPr>
        <w:rPr>
          <w:rFonts w:ascii="Times New Roman" w:hAnsi="Times New Roman" w:cs="Times New Roman"/>
          <w:sz w:val="24"/>
          <w:szCs w:val="24"/>
        </w:rPr>
      </w:pPr>
      <w:r w:rsidRPr="44B3A682">
        <w:rPr>
          <w:rFonts w:ascii="Times New Roman" w:hAnsi="Times New Roman" w:cs="Times New Roman"/>
          <w:sz w:val="24"/>
          <w:szCs w:val="24"/>
        </w:rPr>
        <w:t>Issues that the board will handle include, but are not limited to:</w:t>
      </w:r>
    </w:p>
    <w:p w14:paraId="05FD9F9F" w14:textId="77777777" w:rsidR="00B94C44" w:rsidRPr="00E309F0" w:rsidRDefault="44B3A682" w:rsidP="44B3A682">
      <w:pPr>
        <w:pStyle w:val="ListParagraph"/>
        <w:numPr>
          <w:ilvl w:val="1"/>
          <w:numId w:val="16"/>
        </w:numPr>
        <w:rPr>
          <w:rFonts w:ascii="Times New Roman" w:hAnsi="Times New Roman" w:cs="Times New Roman"/>
          <w:sz w:val="24"/>
          <w:szCs w:val="24"/>
        </w:rPr>
      </w:pPr>
      <w:r w:rsidRPr="44B3A682">
        <w:rPr>
          <w:rFonts w:ascii="Times New Roman" w:hAnsi="Times New Roman" w:cs="Times New Roman"/>
          <w:sz w:val="24"/>
          <w:szCs w:val="24"/>
        </w:rPr>
        <w:t>Personal Issues</w:t>
      </w:r>
    </w:p>
    <w:p w14:paraId="6DE1539A" w14:textId="77777777" w:rsidR="00B94C44" w:rsidRPr="00E309F0" w:rsidRDefault="44B3A682" w:rsidP="44B3A682">
      <w:pPr>
        <w:pStyle w:val="ListParagraph"/>
        <w:numPr>
          <w:ilvl w:val="1"/>
          <w:numId w:val="16"/>
        </w:numPr>
        <w:rPr>
          <w:rFonts w:ascii="Times New Roman" w:hAnsi="Times New Roman" w:cs="Times New Roman"/>
          <w:sz w:val="24"/>
          <w:szCs w:val="24"/>
        </w:rPr>
      </w:pPr>
      <w:r w:rsidRPr="44B3A682">
        <w:rPr>
          <w:rFonts w:ascii="Times New Roman" w:hAnsi="Times New Roman" w:cs="Times New Roman"/>
          <w:sz w:val="24"/>
          <w:szCs w:val="24"/>
        </w:rPr>
        <w:t>Termination</w:t>
      </w:r>
    </w:p>
    <w:p w14:paraId="785127AA" w14:textId="77777777" w:rsidR="00B94C44" w:rsidRPr="00E309F0" w:rsidRDefault="44B3A682" w:rsidP="44B3A682">
      <w:pPr>
        <w:pStyle w:val="ListParagraph"/>
        <w:numPr>
          <w:ilvl w:val="1"/>
          <w:numId w:val="16"/>
        </w:numPr>
        <w:rPr>
          <w:rFonts w:ascii="Times New Roman" w:hAnsi="Times New Roman" w:cs="Times New Roman"/>
          <w:sz w:val="24"/>
          <w:szCs w:val="24"/>
        </w:rPr>
      </w:pPr>
      <w:r w:rsidRPr="44B3A682">
        <w:rPr>
          <w:rFonts w:ascii="Times New Roman" w:hAnsi="Times New Roman" w:cs="Times New Roman"/>
          <w:sz w:val="24"/>
          <w:szCs w:val="24"/>
        </w:rPr>
        <w:t>Deactivation</w:t>
      </w:r>
    </w:p>
    <w:p w14:paraId="5C6B942D" w14:textId="77777777" w:rsidR="00B94C44" w:rsidRPr="00E309F0" w:rsidRDefault="00B94C44" w:rsidP="00B94C44">
      <w:pPr>
        <w:rPr>
          <w:rFonts w:ascii="Times New Roman" w:hAnsi="Times New Roman" w:cs="Times New Roman"/>
          <w:sz w:val="24"/>
          <w:szCs w:val="24"/>
        </w:rPr>
      </w:pPr>
    </w:p>
    <w:p w14:paraId="26206016" w14:textId="77777777" w:rsidR="00B94C44" w:rsidRPr="00E309F0" w:rsidRDefault="00B94C44" w:rsidP="44B3A682">
      <w:pPr>
        <w:rPr>
          <w:rFonts w:ascii="Times New Roman" w:hAnsi="Times New Roman" w:cs="Times New Roman"/>
          <w:sz w:val="24"/>
          <w:szCs w:val="24"/>
        </w:rPr>
      </w:pPr>
      <w:r w:rsidRPr="00E309F0">
        <w:rPr>
          <w:rFonts w:ascii="Times New Roman" w:hAnsi="Times New Roman" w:cs="Times New Roman"/>
          <w:sz w:val="24"/>
          <w:szCs w:val="24"/>
        </w:rPr>
        <w:t>Section 3.</w:t>
      </w:r>
      <w:r w:rsidRPr="00E309F0">
        <w:rPr>
          <w:rFonts w:ascii="Times New Roman" w:hAnsi="Times New Roman" w:cs="Times New Roman"/>
          <w:sz w:val="24"/>
          <w:szCs w:val="24"/>
        </w:rPr>
        <w:tab/>
        <w:t>Special Committees</w:t>
      </w:r>
    </w:p>
    <w:p w14:paraId="4312E862" w14:textId="77777777" w:rsidR="00B94C44" w:rsidRPr="00E309F0" w:rsidRDefault="44B3A682" w:rsidP="44B3A682">
      <w:pPr>
        <w:pStyle w:val="ListParagraph"/>
        <w:numPr>
          <w:ilvl w:val="0"/>
          <w:numId w:val="17"/>
        </w:numPr>
        <w:rPr>
          <w:rFonts w:ascii="Times New Roman" w:hAnsi="Times New Roman" w:cs="Times New Roman"/>
          <w:sz w:val="24"/>
          <w:szCs w:val="24"/>
        </w:rPr>
      </w:pPr>
      <w:r w:rsidRPr="44B3A682">
        <w:rPr>
          <w:rFonts w:ascii="Times New Roman" w:hAnsi="Times New Roman" w:cs="Times New Roman"/>
          <w:sz w:val="24"/>
          <w:szCs w:val="24"/>
        </w:rPr>
        <w:t>The President shall have the power to create a special committee necessary for any chapter activity.</w:t>
      </w:r>
    </w:p>
    <w:p w14:paraId="4769E0E0" w14:textId="77777777" w:rsidR="00B94C44" w:rsidRPr="00E309F0" w:rsidRDefault="44B3A682" w:rsidP="44B3A682">
      <w:pPr>
        <w:pStyle w:val="ListParagraph"/>
        <w:numPr>
          <w:ilvl w:val="0"/>
          <w:numId w:val="17"/>
        </w:numPr>
        <w:rPr>
          <w:rFonts w:ascii="Times New Roman" w:hAnsi="Times New Roman" w:cs="Times New Roman"/>
          <w:sz w:val="24"/>
          <w:szCs w:val="24"/>
        </w:rPr>
      </w:pPr>
      <w:r w:rsidRPr="44B3A682">
        <w:rPr>
          <w:rFonts w:ascii="Times New Roman" w:hAnsi="Times New Roman" w:cs="Times New Roman"/>
          <w:sz w:val="24"/>
          <w:szCs w:val="24"/>
        </w:rPr>
        <w:t>The President may also appoint a chairperson who may select as many additional members as she deems necessary.</w:t>
      </w:r>
    </w:p>
    <w:p w14:paraId="43E4D315" w14:textId="77777777" w:rsidR="00B94C44" w:rsidRPr="00E309F0" w:rsidRDefault="44B3A682" w:rsidP="44B3A682">
      <w:pPr>
        <w:pStyle w:val="ListParagraph"/>
        <w:numPr>
          <w:ilvl w:val="0"/>
          <w:numId w:val="17"/>
        </w:numPr>
        <w:rPr>
          <w:rFonts w:ascii="Times New Roman" w:hAnsi="Times New Roman" w:cs="Times New Roman"/>
          <w:sz w:val="24"/>
          <w:szCs w:val="24"/>
        </w:rPr>
      </w:pPr>
      <w:r w:rsidRPr="44B3A682">
        <w:rPr>
          <w:rFonts w:ascii="Times New Roman" w:hAnsi="Times New Roman" w:cs="Times New Roman"/>
          <w:sz w:val="24"/>
          <w:szCs w:val="24"/>
        </w:rPr>
        <w:t>The chair shall report the committee’s progress to the chapter at each meeting.</w:t>
      </w:r>
    </w:p>
    <w:p w14:paraId="3C82A113" w14:textId="77777777" w:rsidR="00B94C44" w:rsidRPr="00E309F0" w:rsidRDefault="00B94C44" w:rsidP="00B94C44">
      <w:pPr>
        <w:rPr>
          <w:rFonts w:ascii="Times New Roman" w:hAnsi="Times New Roman" w:cs="Times New Roman"/>
          <w:sz w:val="24"/>
          <w:szCs w:val="24"/>
        </w:rPr>
      </w:pPr>
    </w:p>
    <w:p w14:paraId="7A6A2493" w14:textId="77777777" w:rsidR="00B94C44" w:rsidRPr="00E309F0" w:rsidRDefault="00B94C44" w:rsidP="44B3A682">
      <w:pPr>
        <w:rPr>
          <w:rFonts w:ascii="Times New Roman" w:hAnsi="Times New Roman" w:cs="Times New Roman"/>
          <w:sz w:val="24"/>
          <w:szCs w:val="24"/>
        </w:rPr>
      </w:pPr>
      <w:r w:rsidRPr="00E309F0">
        <w:rPr>
          <w:rFonts w:ascii="Times New Roman" w:hAnsi="Times New Roman" w:cs="Times New Roman"/>
          <w:sz w:val="24"/>
          <w:szCs w:val="24"/>
        </w:rPr>
        <w:t>Section 4.</w:t>
      </w:r>
      <w:r w:rsidRPr="00E309F0">
        <w:rPr>
          <w:rFonts w:ascii="Times New Roman" w:hAnsi="Times New Roman" w:cs="Times New Roman"/>
          <w:sz w:val="24"/>
          <w:szCs w:val="24"/>
        </w:rPr>
        <w:tab/>
        <w:t>Advisory Committee</w:t>
      </w:r>
    </w:p>
    <w:p w14:paraId="550A10F7" w14:textId="77777777" w:rsidR="00B94C44" w:rsidRPr="00E309F0" w:rsidRDefault="44B3A682" w:rsidP="44B3A682">
      <w:pPr>
        <w:pStyle w:val="ListParagraph"/>
        <w:numPr>
          <w:ilvl w:val="0"/>
          <w:numId w:val="18"/>
        </w:numPr>
        <w:rPr>
          <w:rFonts w:ascii="Times New Roman" w:hAnsi="Times New Roman" w:cs="Times New Roman"/>
          <w:sz w:val="24"/>
          <w:szCs w:val="24"/>
        </w:rPr>
      </w:pPr>
      <w:r w:rsidRPr="44B3A682">
        <w:rPr>
          <w:rFonts w:ascii="Times New Roman" w:hAnsi="Times New Roman" w:cs="Times New Roman"/>
          <w:sz w:val="24"/>
          <w:szCs w:val="24"/>
        </w:rPr>
        <w:t>The Fraternity shall elect three (3) advisors, one of whom must be a faculty member at SDSU, who has shown interest in the work, welfare, and purpose of the Fraternity to serve as an advisory committee member.  The Advisors shall be elected to three (3) year terms in a rotation as needed. Advisors may be re-elected to the office.</w:t>
      </w:r>
    </w:p>
    <w:p w14:paraId="7E39AD6B" w14:textId="77777777" w:rsidR="00B94C44" w:rsidRPr="00E309F0" w:rsidRDefault="44B3A682" w:rsidP="44B3A682">
      <w:pPr>
        <w:pStyle w:val="ListParagraph"/>
        <w:numPr>
          <w:ilvl w:val="0"/>
          <w:numId w:val="18"/>
        </w:numPr>
        <w:rPr>
          <w:rFonts w:ascii="Times New Roman" w:hAnsi="Times New Roman" w:cs="Times New Roman"/>
          <w:sz w:val="24"/>
          <w:szCs w:val="24"/>
        </w:rPr>
      </w:pPr>
      <w:r w:rsidRPr="44B3A682">
        <w:rPr>
          <w:rFonts w:ascii="Times New Roman" w:hAnsi="Times New Roman" w:cs="Times New Roman"/>
          <w:sz w:val="24"/>
          <w:szCs w:val="24"/>
        </w:rPr>
        <w:t>Nomination/Election Procedure:</w:t>
      </w:r>
    </w:p>
    <w:p w14:paraId="05BECBF9" w14:textId="77777777" w:rsidR="00B94C44" w:rsidRPr="00E309F0" w:rsidRDefault="44B3A682" w:rsidP="44B3A682">
      <w:pPr>
        <w:pStyle w:val="ListParagraph"/>
        <w:numPr>
          <w:ilvl w:val="1"/>
          <w:numId w:val="18"/>
        </w:numPr>
        <w:rPr>
          <w:rFonts w:ascii="Times New Roman" w:hAnsi="Times New Roman" w:cs="Times New Roman"/>
          <w:sz w:val="24"/>
          <w:szCs w:val="24"/>
        </w:rPr>
      </w:pPr>
      <w:r w:rsidRPr="44B3A682">
        <w:rPr>
          <w:rFonts w:ascii="Times New Roman" w:hAnsi="Times New Roman" w:cs="Times New Roman"/>
          <w:sz w:val="24"/>
          <w:szCs w:val="24"/>
        </w:rPr>
        <w:t>Prospective advisors shall be nominated by an active member at a regular chapter meeting; and,</w:t>
      </w:r>
    </w:p>
    <w:p w14:paraId="03A3CABB" w14:textId="77777777" w:rsidR="00B94C44" w:rsidRPr="00E309F0" w:rsidRDefault="44B3A682" w:rsidP="44B3A682">
      <w:pPr>
        <w:pStyle w:val="ListParagraph"/>
        <w:numPr>
          <w:ilvl w:val="1"/>
          <w:numId w:val="18"/>
        </w:numPr>
        <w:rPr>
          <w:rFonts w:ascii="Times New Roman" w:hAnsi="Times New Roman" w:cs="Times New Roman"/>
          <w:sz w:val="24"/>
          <w:szCs w:val="24"/>
        </w:rPr>
      </w:pPr>
      <w:r w:rsidRPr="44B3A682">
        <w:rPr>
          <w:rFonts w:ascii="Times New Roman" w:hAnsi="Times New Roman" w:cs="Times New Roman"/>
          <w:sz w:val="24"/>
          <w:szCs w:val="24"/>
        </w:rPr>
        <w:t>Voting will take place at the following regular chapter meeting; and,</w:t>
      </w:r>
    </w:p>
    <w:p w14:paraId="3DA50F0C" w14:textId="77777777" w:rsidR="00B94C44" w:rsidRPr="00E309F0" w:rsidRDefault="44B3A682" w:rsidP="44B3A682">
      <w:pPr>
        <w:pStyle w:val="ListParagraph"/>
        <w:numPr>
          <w:ilvl w:val="1"/>
          <w:numId w:val="18"/>
        </w:numPr>
        <w:rPr>
          <w:rFonts w:ascii="Times New Roman" w:hAnsi="Times New Roman" w:cs="Times New Roman"/>
          <w:sz w:val="24"/>
          <w:szCs w:val="24"/>
        </w:rPr>
      </w:pPr>
      <w:r w:rsidRPr="44B3A682">
        <w:rPr>
          <w:rFonts w:ascii="Times New Roman" w:hAnsi="Times New Roman" w:cs="Times New Roman"/>
          <w:sz w:val="24"/>
          <w:szCs w:val="24"/>
        </w:rPr>
        <w:t>Election of advisors will be a simple majority vote of the active membership.</w:t>
      </w:r>
    </w:p>
    <w:p w14:paraId="003F1229" w14:textId="77777777" w:rsidR="00B94C44" w:rsidRPr="00E309F0" w:rsidRDefault="44B3A682" w:rsidP="44B3A682">
      <w:pPr>
        <w:pStyle w:val="ListParagraph"/>
        <w:numPr>
          <w:ilvl w:val="0"/>
          <w:numId w:val="18"/>
        </w:numPr>
        <w:rPr>
          <w:rFonts w:ascii="Times New Roman" w:hAnsi="Times New Roman" w:cs="Times New Roman"/>
          <w:sz w:val="24"/>
          <w:szCs w:val="24"/>
        </w:rPr>
      </w:pPr>
      <w:r w:rsidRPr="44B3A682">
        <w:rPr>
          <w:rFonts w:ascii="Times New Roman" w:hAnsi="Times New Roman" w:cs="Times New Roman"/>
          <w:sz w:val="24"/>
          <w:szCs w:val="24"/>
        </w:rPr>
        <w:t>Duties:</w:t>
      </w:r>
    </w:p>
    <w:p w14:paraId="0EA8575C" w14:textId="77777777" w:rsidR="00B94C44" w:rsidRPr="00E309F0" w:rsidRDefault="44B3A682" w:rsidP="44B3A682">
      <w:pPr>
        <w:pStyle w:val="ListParagraph"/>
        <w:numPr>
          <w:ilvl w:val="1"/>
          <w:numId w:val="18"/>
        </w:numPr>
        <w:rPr>
          <w:rFonts w:ascii="Times New Roman" w:hAnsi="Times New Roman" w:cs="Times New Roman"/>
          <w:sz w:val="24"/>
          <w:szCs w:val="24"/>
        </w:rPr>
      </w:pPr>
      <w:r w:rsidRPr="44B3A682">
        <w:rPr>
          <w:rFonts w:ascii="Times New Roman" w:hAnsi="Times New Roman" w:cs="Times New Roman"/>
          <w:sz w:val="24"/>
          <w:szCs w:val="24"/>
        </w:rPr>
        <w:t>Each advisor will attend executive meetings when required and regular chapter meetings and activities on a rotational basis with the other advisors; and,</w:t>
      </w:r>
    </w:p>
    <w:p w14:paraId="6B2C1B32" w14:textId="77777777" w:rsidR="00B94C44" w:rsidRPr="00E309F0" w:rsidRDefault="44B3A682" w:rsidP="44B3A682">
      <w:pPr>
        <w:pStyle w:val="ListParagraph"/>
        <w:numPr>
          <w:ilvl w:val="1"/>
          <w:numId w:val="18"/>
        </w:numPr>
        <w:rPr>
          <w:rFonts w:ascii="Times New Roman" w:hAnsi="Times New Roman" w:cs="Times New Roman"/>
          <w:sz w:val="24"/>
          <w:szCs w:val="24"/>
        </w:rPr>
      </w:pPr>
      <w:r w:rsidRPr="44B3A682">
        <w:rPr>
          <w:rFonts w:ascii="Times New Roman" w:hAnsi="Times New Roman" w:cs="Times New Roman"/>
          <w:sz w:val="24"/>
          <w:szCs w:val="24"/>
        </w:rPr>
        <w:t>Provide guidance for an individual’s social and scholastic improvement programs; and,</w:t>
      </w:r>
    </w:p>
    <w:p w14:paraId="161C2CE8" w14:textId="77777777" w:rsidR="00B94C44" w:rsidRPr="00E309F0" w:rsidRDefault="44B3A682" w:rsidP="44B3A682">
      <w:pPr>
        <w:pStyle w:val="ListParagraph"/>
        <w:numPr>
          <w:ilvl w:val="1"/>
          <w:numId w:val="18"/>
        </w:numPr>
        <w:rPr>
          <w:rFonts w:ascii="Times New Roman" w:hAnsi="Times New Roman" w:cs="Times New Roman"/>
          <w:sz w:val="24"/>
          <w:szCs w:val="24"/>
        </w:rPr>
      </w:pPr>
      <w:r w:rsidRPr="44B3A682">
        <w:rPr>
          <w:rFonts w:ascii="Times New Roman" w:hAnsi="Times New Roman" w:cs="Times New Roman"/>
          <w:sz w:val="24"/>
          <w:szCs w:val="24"/>
        </w:rPr>
        <w:t>Provide guidance for recruitment or pledging activities; and,</w:t>
      </w:r>
    </w:p>
    <w:p w14:paraId="51F380F2" w14:textId="77777777" w:rsidR="00B94C44" w:rsidRPr="00E309F0" w:rsidRDefault="44B3A682" w:rsidP="44B3A682">
      <w:pPr>
        <w:pStyle w:val="ListParagraph"/>
        <w:numPr>
          <w:ilvl w:val="1"/>
          <w:numId w:val="18"/>
        </w:numPr>
        <w:rPr>
          <w:rFonts w:ascii="Times New Roman" w:hAnsi="Times New Roman" w:cs="Times New Roman"/>
          <w:sz w:val="24"/>
          <w:szCs w:val="24"/>
        </w:rPr>
      </w:pPr>
      <w:r w:rsidRPr="44B3A682">
        <w:rPr>
          <w:rFonts w:ascii="Times New Roman" w:hAnsi="Times New Roman" w:cs="Times New Roman"/>
          <w:sz w:val="24"/>
          <w:szCs w:val="24"/>
        </w:rPr>
        <w:t>Offer advice to the chapter on matters pertaining to the welfare of the chapter.</w:t>
      </w:r>
    </w:p>
    <w:p w14:paraId="05A69464" w14:textId="77777777" w:rsidR="00B94C44" w:rsidRDefault="44B3A682" w:rsidP="44B3A682">
      <w:pPr>
        <w:pStyle w:val="ListParagraph"/>
        <w:numPr>
          <w:ilvl w:val="0"/>
          <w:numId w:val="18"/>
        </w:numPr>
        <w:rPr>
          <w:rFonts w:ascii="Times New Roman" w:hAnsi="Times New Roman" w:cs="Times New Roman"/>
          <w:sz w:val="24"/>
          <w:szCs w:val="24"/>
        </w:rPr>
      </w:pPr>
      <w:r w:rsidRPr="44B3A682">
        <w:rPr>
          <w:rFonts w:ascii="Times New Roman" w:hAnsi="Times New Roman" w:cs="Times New Roman"/>
          <w:sz w:val="24"/>
          <w:szCs w:val="24"/>
        </w:rPr>
        <w:t>Vacancies shall be filled for the departing advisor’s current term by the procedure outlined in Article V, section 4, Part B.</w:t>
      </w:r>
    </w:p>
    <w:p w14:paraId="7E80AAC4" w14:textId="6B7E34CD" w:rsidR="00A70B6B" w:rsidRPr="003A1776" w:rsidRDefault="44B3A682" w:rsidP="44B3A682">
      <w:pPr>
        <w:pStyle w:val="ListParagraph"/>
        <w:numPr>
          <w:ilvl w:val="0"/>
          <w:numId w:val="18"/>
        </w:numPr>
        <w:rPr>
          <w:rFonts w:ascii="Times New Roman" w:hAnsi="Times New Roman" w:cs="Times New Roman"/>
          <w:sz w:val="24"/>
          <w:szCs w:val="24"/>
        </w:rPr>
      </w:pPr>
      <w:r w:rsidRPr="003A1776">
        <w:rPr>
          <w:rFonts w:ascii="Times New Roman" w:hAnsi="Times New Roman" w:cs="Times New Roman"/>
          <w:sz w:val="24"/>
          <w:szCs w:val="24"/>
        </w:rPr>
        <w:t>Advisor Roles:</w:t>
      </w:r>
    </w:p>
    <w:p w14:paraId="2CAEDAFA" w14:textId="30083566" w:rsidR="00A70B6B" w:rsidRPr="003A1776" w:rsidRDefault="44B3A682" w:rsidP="44B3A682">
      <w:pPr>
        <w:pStyle w:val="ListParagraph"/>
        <w:numPr>
          <w:ilvl w:val="1"/>
          <w:numId w:val="18"/>
        </w:numPr>
        <w:rPr>
          <w:rFonts w:ascii="Times New Roman" w:hAnsi="Times New Roman" w:cs="Times New Roman"/>
          <w:sz w:val="24"/>
          <w:szCs w:val="24"/>
        </w:rPr>
      </w:pPr>
      <w:r w:rsidRPr="003A1776">
        <w:rPr>
          <w:rFonts w:ascii="Times New Roman" w:hAnsi="Times New Roman" w:cs="Times New Roman"/>
          <w:sz w:val="24"/>
          <w:szCs w:val="24"/>
        </w:rPr>
        <w:t>Financial Advisor</w:t>
      </w:r>
    </w:p>
    <w:p w14:paraId="4B1385A8" w14:textId="6D80C73B" w:rsidR="00A70B6B"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Meet with Treasurer bi-weekly (in person or phone call)</w:t>
      </w:r>
    </w:p>
    <w:p w14:paraId="46FB59E5" w14:textId="77777777" w:rsidR="00A70B6B"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Help prepare semester budgets</w:t>
      </w:r>
    </w:p>
    <w:p w14:paraId="33B47431" w14:textId="77777777" w:rsidR="00A70B6B"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Sign off on transactions in the index account on campus</w:t>
      </w:r>
    </w:p>
    <w:p w14:paraId="2CDA5903" w14:textId="020707EA" w:rsidR="00A70B6B"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Contact members with late dues or fines</w:t>
      </w:r>
    </w:p>
    <w:p w14:paraId="4F95A06E" w14:textId="0DDA5CBC" w:rsidR="00A70B6B"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Have access to the bank account balances</w:t>
      </w:r>
    </w:p>
    <w:p w14:paraId="29242A79" w14:textId="5588167C" w:rsidR="00A70B6B"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lastRenderedPageBreak/>
        <w:t>Be a support system for members</w:t>
      </w:r>
    </w:p>
    <w:p w14:paraId="55C11B77" w14:textId="27690AF7" w:rsidR="00A70B6B" w:rsidRPr="003A1776" w:rsidRDefault="44B3A682" w:rsidP="44B3A682">
      <w:pPr>
        <w:pStyle w:val="ListParagraph"/>
        <w:numPr>
          <w:ilvl w:val="1"/>
          <w:numId w:val="18"/>
        </w:numPr>
        <w:rPr>
          <w:rFonts w:ascii="Times New Roman" w:hAnsi="Times New Roman" w:cs="Times New Roman"/>
          <w:sz w:val="24"/>
          <w:szCs w:val="24"/>
        </w:rPr>
      </w:pPr>
      <w:r w:rsidRPr="003A1776">
        <w:rPr>
          <w:rFonts w:ascii="Times New Roman" w:hAnsi="Times New Roman" w:cs="Times New Roman"/>
          <w:sz w:val="24"/>
          <w:szCs w:val="24"/>
        </w:rPr>
        <w:t xml:space="preserve">Scholarship Advisor </w:t>
      </w:r>
    </w:p>
    <w:p w14:paraId="6C477886" w14:textId="1DDF8B38" w:rsidR="00A70B6B"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 xml:space="preserve">Keep track of members on the three-tiered system </w:t>
      </w:r>
    </w:p>
    <w:p w14:paraId="0CE793C9" w14:textId="4864E344" w:rsidR="00A70B6B"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Make sure members are fulfilling the correct amount of credits to be a full-time student (12 credits)</w:t>
      </w:r>
    </w:p>
    <w:p w14:paraId="2B1D3719" w14:textId="77777777" w:rsidR="00A70B6B"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 xml:space="preserve">Meet with the scholarship chair monthly </w:t>
      </w:r>
    </w:p>
    <w:p w14:paraId="70CD8C97" w14:textId="50771EB0" w:rsidR="00A70B6B"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Be a support system for all members</w:t>
      </w:r>
    </w:p>
    <w:p w14:paraId="34A1A5E5" w14:textId="16119FAA" w:rsidR="001309D9" w:rsidRPr="003A1776" w:rsidRDefault="44B3A682" w:rsidP="44B3A682">
      <w:pPr>
        <w:pStyle w:val="ListParagraph"/>
        <w:numPr>
          <w:ilvl w:val="1"/>
          <w:numId w:val="18"/>
        </w:numPr>
        <w:rPr>
          <w:rFonts w:ascii="Times New Roman" w:hAnsi="Times New Roman" w:cs="Times New Roman"/>
          <w:sz w:val="24"/>
          <w:szCs w:val="24"/>
        </w:rPr>
      </w:pPr>
      <w:r w:rsidRPr="003A1776">
        <w:rPr>
          <w:rFonts w:ascii="Times New Roman" w:hAnsi="Times New Roman" w:cs="Times New Roman"/>
          <w:sz w:val="24"/>
          <w:szCs w:val="24"/>
        </w:rPr>
        <w:t xml:space="preserve">New Member Advisor </w:t>
      </w:r>
    </w:p>
    <w:p w14:paraId="386618BC" w14:textId="77777777" w:rsidR="001309D9"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Check in with pledge class</w:t>
      </w:r>
    </w:p>
    <w:p w14:paraId="3FCFB645" w14:textId="5FC170B6" w:rsidR="001309D9"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Attend one pledge classes before their assigned meeting</w:t>
      </w:r>
    </w:p>
    <w:p w14:paraId="1E9043F8" w14:textId="698A3283" w:rsidR="001309D9"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Meet with pledge educator to discuss semester plans</w:t>
      </w:r>
    </w:p>
    <w:p w14:paraId="45F56578" w14:textId="7ADA0DD1" w:rsidR="00A70B6B" w:rsidRPr="003A1776" w:rsidRDefault="44B3A682" w:rsidP="44B3A682">
      <w:pPr>
        <w:pStyle w:val="ListParagraph"/>
        <w:numPr>
          <w:ilvl w:val="2"/>
          <w:numId w:val="18"/>
        </w:numPr>
        <w:rPr>
          <w:rFonts w:ascii="Times New Roman" w:hAnsi="Times New Roman" w:cs="Times New Roman"/>
          <w:sz w:val="24"/>
          <w:szCs w:val="24"/>
        </w:rPr>
      </w:pPr>
      <w:r w:rsidRPr="003A1776">
        <w:rPr>
          <w:rFonts w:ascii="Times New Roman" w:hAnsi="Times New Roman" w:cs="Times New Roman"/>
          <w:sz w:val="24"/>
          <w:szCs w:val="24"/>
        </w:rPr>
        <w:t>Be a support system to all members</w:t>
      </w:r>
    </w:p>
    <w:p w14:paraId="629776F3" w14:textId="77777777" w:rsidR="002B2017" w:rsidRPr="00E309F0" w:rsidRDefault="002B2017" w:rsidP="002B2017">
      <w:pPr>
        <w:rPr>
          <w:rFonts w:ascii="Times New Roman" w:hAnsi="Times New Roman" w:cs="Times New Roman"/>
          <w:sz w:val="24"/>
          <w:szCs w:val="24"/>
        </w:rPr>
      </w:pPr>
    </w:p>
    <w:p w14:paraId="67BB3213" w14:textId="77777777" w:rsidR="002B2017" w:rsidRPr="00E309F0" w:rsidRDefault="44B3A682" w:rsidP="44B3A682">
      <w:pPr>
        <w:jc w:val="center"/>
        <w:rPr>
          <w:rFonts w:ascii="Times New Roman" w:hAnsi="Times New Roman" w:cs="Times New Roman"/>
          <w:sz w:val="24"/>
          <w:szCs w:val="24"/>
        </w:rPr>
      </w:pPr>
      <w:r w:rsidRPr="44B3A682">
        <w:rPr>
          <w:rFonts w:ascii="Times New Roman" w:hAnsi="Times New Roman" w:cs="Times New Roman"/>
          <w:b/>
          <w:bCs/>
          <w:sz w:val="24"/>
          <w:szCs w:val="24"/>
        </w:rPr>
        <w:t>ARTICLE VI</w:t>
      </w:r>
    </w:p>
    <w:p w14:paraId="137CEF07" w14:textId="77777777" w:rsidR="002B2017" w:rsidRPr="00E309F0" w:rsidRDefault="44B3A682" w:rsidP="44B3A682">
      <w:pPr>
        <w:jc w:val="center"/>
        <w:rPr>
          <w:rFonts w:ascii="Times New Roman" w:hAnsi="Times New Roman" w:cs="Times New Roman"/>
          <w:sz w:val="24"/>
          <w:szCs w:val="24"/>
        </w:rPr>
      </w:pPr>
      <w:r w:rsidRPr="44B3A682">
        <w:rPr>
          <w:rFonts w:ascii="Times New Roman" w:hAnsi="Times New Roman" w:cs="Times New Roman"/>
          <w:sz w:val="24"/>
          <w:szCs w:val="24"/>
          <w:u w:val="single"/>
        </w:rPr>
        <w:t>Meetings</w:t>
      </w:r>
    </w:p>
    <w:p w14:paraId="3AEA9724" w14:textId="77777777" w:rsidR="002B2017" w:rsidRPr="00E309F0" w:rsidRDefault="002B2017" w:rsidP="002B2017">
      <w:pPr>
        <w:jc w:val="center"/>
        <w:rPr>
          <w:rFonts w:ascii="Times New Roman" w:hAnsi="Times New Roman" w:cs="Times New Roman"/>
          <w:sz w:val="24"/>
          <w:szCs w:val="24"/>
        </w:rPr>
      </w:pPr>
    </w:p>
    <w:p w14:paraId="54B51160" w14:textId="77777777" w:rsidR="002B2017" w:rsidRPr="00E309F0" w:rsidRDefault="002B2017" w:rsidP="44B3A682">
      <w:pPr>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Time of meetings</w:t>
      </w:r>
    </w:p>
    <w:p w14:paraId="41686CC9" w14:textId="77777777" w:rsidR="002B2017" w:rsidRPr="00E309F0" w:rsidRDefault="44B3A682" w:rsidP="44B3A682">
      <w:pPr>
        <w:pStyle w:val="ListParagraph"/>
        <w:numPr>
          <w:ilvl w:val="0"/>
          <w:numId w:val="19"/>
        </w:numPr>
        <w:rPr>
          <w:rFonts w:ascii="Times New Roman" w:hAnsi="Times New Roman" w:cs="Times New Roman"/>
          <w:sz w:val="24"/>
          <w:szCs w:val="24"/>
        </w:rPr>
      </w:pPr>
      <w:r w:rsidRPr="44B3A682">
        <w:rPr>
          <w:rFonts w:ascii="Times New Roman" w:hAnsi="Times New Roman" w:cs="Times New Roman"/>
          <w:sz w:val="24"/>
          <w:szCs w:val="24"/>
        </w:rPr>
        <w:t>Meetings shall be held bi-weekly at a pre-designated time throughout the semester unless otherwise decided by a simple majority vote of the active membership each academic year.</w:t>
      </w:r>
    </w:p>
    <w:p w14:paraId="5E223DD9" w14:textId="77777777" w:rsidR="002B2017" w:rsidRPr="00E309F0" w:rsidRDefault="002B2017" w:rsidP="002B2017">
      <w:pPr>
        <w:rPr>
          <w:rFonts w:ascii="Times New Roman" w:hAnsi="Times New Roman" w:cs="Times New Roman"/>
          <w:sz w:val="24"/>
          <w:szCs w:val="24"/>
        </w:rPr>
      </w:pPr>
    </w:p>
    <w:p w14:paraId="62AB9E13" w14:textId="77777777" w:rsidR="002B2017" w:rsidRPr="00E309F0" w:rsidRDefault="002B2017" w:rsidP="44B3A682">
      <w:pPr>
        <w:rPr>
          <w:rFonts w:ascii="Times New Roman" w:hAnsi="Times New Roman" w:cs="Times New Roman"/>
          <w:sz w:val="24"/>
          <w:szCs w:val="24"/>
        </w:rPr>
      </w:pPr>
      <w:r w:rsidRPr="00E309F0">
        <w:rPr>
          <w:rFonts w:ascii="Times New Roman" w:hAnsi="Times New Roman" w:cs="Times New Roman"/>
          <w:sz w:val="24"/>
          <w:szCs w:val="24"/>
        </w:rPr>
        <w:t>Section 2.</w:t>
      </w:r>
      <w:r w:rsidRPr="00E309F0">
        <w:rPr>
          <w:rFonts w:ascii="Times New Roman" w:hAnsi="Times New Roman" w:cs="Times New Roman"/>
          <w:sz w:val="24"/>
          <w:szCs w:val="24"/>
        </w:rPr>
        <w:tab/>
        <w:t>Quorum</w:t>
      </w:r>
    </w:p>
    <w:p w14:paraId="6CDC1C7C" w14:textId="77777777" w:rsidR="002B2017" w:rsidRPr="00E309F0" w:rsidRDefault="44B3A682" w:rsidP="44B3A682">
      <w:pPr>
        <w:pStyle w:val="ListParagraph"/>
        <w:numPr>
          <w:ilvl w:val="0"/>
          <w:numId w:val="20"/>
        </w:numPr>
        <w:rPr>
          <w:rFonts w:ascii="Times New Roman" w:hAnsi="Times New Roman" w:cs="Times New Roman"/>
          <w:sz w:val="24"/>
          <w:szCs w:val="24"/>
        </w:rPr>
      </w:pPr>
      <w:r w:rsidRPr="44B3A682">
        <w:rPr>
          <w:rFonts w:ascii="Times New Roman" w:hAnsi="Times New Roman" w:cs="Times New Roman"/>
          <w:sz w:val="24"/>
          <w:szCs w:val="24"/>
        </w:rPr>
        <w:t>A quorum shall constitute a two-thirds (2/3) majority of the voting members of the active chapter.</w:t>
      </w:r>
    </w:p>
    <w:p w14:paraId="533DBC3A" w14:textId="77777777" w:rsidR="002B2017" w:rsidRPr="00E309F0" w:rsidRDefault="002B2017" w:rsidP="44B3A682">
      <w:pPr>
        <w:rPr>
          <w:rFonts w:ascii="Times New Roman" w:hAnsi="Times New Roman" w:cs="Times New Roman"/>
          <w:sz w:val="24"/>
          <w:szCs w:val="24"/>
        </w:rPr>
      </w:pPr>
      <w:r w:rsidRPr="00E309F0">
        <w:rPr>
          <w:rFonts w:ascii="Times New Roman" w:hAnsi="Times New Roman" w:cs="Times New Roman"/>
          <w:sz w:val="24"/>
          <w:szCs w:val="24"/>
        </w:rPr>
        <w:t>Section 3.</w:t>
      </w:r>
      <w:r w:rsidRPr="00E309F0">
        <w:rPr>
          <w:rFonts w:ascii="Times New Roman" w:hAnsi="Times New Roman" w:cs="Times New Roman"/>
          <w:sz w:val="24"/>
          <w:szCs w:val="24"/>
        </w:rPr>
        <w:tab/>
        <w:t>Attendance</w:t>
      </w:r>
    </w:p>
    <w:p w14:paraId="026AEE97" w14:textId="77777777" w:rsidR="002B2017" w:rsidRPr="00E309F0" w:rsidRDefault="44B3A682" w:rsidP="44B3A682">
      <w:pPr>
        <w:pStyle w:val="ListParagraph"/>
        <w:numPr>
          <w:ilvl w:val="0"/>
          <w:numId w:val="21"/>
        </w:numPr>
        <w:rPr>
          <w:rFonts w:ascii="Times New Roman" w:hAnsi="Times New Roman" w:cs="Times New Roman"/>
          <w:sz w:val="24"/>
          <w:szCs w:val="24"/>
        </w:rPr>
      </w:pPr>
      <w:r w:rsidRPr="44B3A682">
        <w:rPr>
          <w:rFonts w:ascii="Times New Roman" w:hAnsi="Times New Roman" w:cs="Times New Roman"/>
          <w:sz w:val="24"/>
          <w:szCs w:val="24"/>
        </w:rPr>
        <w:t>All chapter members are required to attend all chapter meetings and be on time, except under the following conditions:</w:t>
      </w:r>
    </w:p>
    <w:p w14:paraId="5B4FD173" w14:textId="77777777" w:rsidR="002B2017" w:rsidRPr="00E309F0" w:rsidRDefault="44B3A682" w:rsidP="44B3A682">
      <w:pPr>
        <w:pStyle w:val="ListParagraph"/>
        <w:numPr>
          <w:ilvl w:val="1"/>
          <w:numId w:val="21"/>
        </w:numPr>
        <w:rPr>
          <w:rFonts w:ascii="Times New Roman" w:hAnsi="Times New Roman" w:cs="Times New Roman"/>
          <w:sz w:val="24"/>
          <w:szCs w:val="24"/>
        </w:rPr>
      </w:pPr>
      <w:r w:rsidRPr="44B3A682">
        <w:rPr>
          <w:rFonts w:ascii="Times New Roman" w:hAnsi="Times New Roman" w:cs="Times New Roman"/>
          <w:sz w:val="24"/>
          <w:szCs w:val="24"/>
        </w:rPr>
        <w:t>Members attending other meetings representing the fraternity; or,</w:t>
      </w:r>
    </w:p>
    <w:p w14:paraId="20230445" w14:textId="77777777" w:rsidR="002B2017" w:rsidRPr="00E309F0" w:rsidRDefault="44B3A682" w:rsidP="44B3A682">
      <w:pPr>
        <w:pStyle w:val="ListParagraph"/>
        <w:numPr>
          <w:ilvl w:val="1"/>
          <w:numId w:val="21"/>
        </w:numPr>
        <w:rPr>
          <w:rFonts w:ascii="Times New Roman" w:hAnsi="Times New Roman" w:cs="Times New Roman"/>
          <w:sz w:val="24"/>
          <w:szCs w:val="24"/>
        </w:rPr>
      </w:pPr>
      <w:r w:rsidRPr="44B3A682">
        <w:rPr>
          <w:rFonts w:ascii="Times New Roman" w:hAnsi="Times New Roman" w:cs="Times New Roman"/>
          <w:sz w:val="24"/>
          <w:szCs w:val="24"/>
        </w:rPr>
        <w:t>Members on University sponsored trips; or,</w:t>
      </w:r>
    </w:p>
    <w:p w14:paraId="7A678D3A" w14:textId="77777777" w:rsidR="002B2017" w:rsidRPr="00E309F0" w:rsidRDefault="44B3A682" w:rsidP="44B3A682">
      <w:pPr>
        <w:pStyle w:val="ListParagraph"/>
        <w:numPr>
          <w:ilvl w:val="1"/>
          <w:numId w:val="21"/>
        </w:numPr>
        <w:rPr>
          <w:rFonts w:ascii="Times New Roman" w:hAnsi="Times New Roman" w:cs="Times New Roman"/>
          <w:sz w:val="24"/>
          <w:szCs w:val="24"/>
        </w:rPr>
      </w:pPr>
      <w:r w:rsidRPr="44B3A682">
        <w:rPr>
          <w:rFonts w:ascii="Times New Roman" w:hAnsi="Times New Roman" w:cs="Times New Roman"/>
          <w:sz w:val="24"/>
          <w:szCs w:val="24"/>
        </w:rPr>
        <w:t>Members experiencing a family crisis; or,</w:t>
      </w:r>
    </w:p>
    <w:p w14:paraId="71A1D2D1" w14:textId="77777777" w:rsidR="002B2017" w:rsidRPr="00E309F0" w:rsidRDefault="44B3A682" w:rsidP="44B3A682">
      <w:pPr>
        <w:pStyle w:val="ListParagraph"/>
        <w:numPr>
          <w:ilvl w:val="1"/>
          <w:numId w:val="21"/>
        </w:numPr>
        <w:rPr>
          <w:rFonts w:ascii="Times New Roman" w:hAnsi="Times New Roman" w:cs="Times New Roman"/>
          <w:sz w:val="24"/>
          <w:szCs w:val="24"/>
        </w:rPr>
      </w:pPr>
      <w:r w:rsidRPr="44B3A682">
        <w:rPr>
          <w:rFonts w:ascii="Times New Roman" w:hAnsi="Times New Roman" w:cs="Times New Roman"/>
          <w:sz w:val="24"/>
          <w:szCs w:val="24"/>
        </w:rPr>
        <w:t>Members attending a study session for a class; or,</w:t>
      </w:r>
    </w:p>
    <w:p w14:paraId="682199BA" w14:textId="77777777" w:rsidR="002B2017" w:rsidRPr="00E309F0" w:rsidRDefault="44B3A682" w:rsidP="44B3A682">
      <w:pPr>
        <w:pStyle w:val="ListParagraph"/>
        <w:numPr>
          <w:ilvl w:val="1"/>
          <w:numId w:val="21"/>
        </w:numPr>
        <w:rPr>
          <w:rFonts w:ascii="Times New Roman" w:hAnsi="Times New Roman" w:cs="Times New Roman"/>
          <w:sz w:val="24"/>
          <w:szCs w:val="24"/>
        </w:rPr>
      </w:pPr>
      <w:r w:rsidRPr="44B3A682">
        <w:rPr>
          <w:rFonts w:ascii="Times New Roman" w:hAnsi="Times New Roman" w:cs="Times New Roman"/>
          <w:sz w:val="24"/>
          <w:szCs w:val="24"/>
        </w:rPr>
        <w:t>Members attending a class schedules at the same time as the meeting; or,</w:t>
      </w:r>
    </w:p>
    <w:p w14:paraId="6C1373DF" w14:textId="77777777" w:rsidR="002B2017" w:rsidRPr="00E309F0" w:rsidRDefault="44B3A682" w:rsidP="44B3A682">
      <w:pPr>
        <w:pStyle w:val="ListParagraph"/>
        <w:numPr>
          <w:ilvl w:val="1"/>
          <w:numId w:val="21"/>
        </w:numPr>
        <w:rPr>
          <w:rFonts w:ascii="Times New Roman" w:hAnsi="Times New Roman" w:cs="Times New Roman"/>
          <w:sz w:val="24"/>
          <w:szCs w:val="24"/>
        </w:rPr>
      </w:pPr>
      <w:r w:rsidRPr="44B3A682">
        <w:rPr>
          <w:rFonts w:ascii="Times New Roman" w:hAnsi="Times New Roman" w:cs="Times New Roman"/>
          <w:sz w:val="24"/>
          <w:szCs w:val="24"/>
        </w:rPr>
        <w:t>Severe illness; or,</w:t>
      </w:r>
    </w:p>
    <w:p w14:paraId="41512327" w14:textId="77777777" w:rsidR="002B2017" w:rsidRPr="00E309F0" w:rsidRDefault="44B3A682" w:rsidP="44B3A682">
      <w:pPr>
        <w:pStyle w:val="ListParagraph"/>
        <w:numPr>
          <w:ilvl w:val="1"/>
          <w:numId w:val="21"/>
        </w:numPr>
        <w:rPr>
          <w:rFonts w:ascii="Times New Roman" w:hAnsi="Times New Roman" w:cs="Times New Roman"/>
          <w:sz w:val="24"/>
          <w:szCs w:val="24"/>
        </w:rPr>
      </w:pPr>
      <w:r w:rsidRPr="44B3A682">
        <w:rPr>
          <w:rFonts w:ascii="Times New Roman" w:hAnsi="Times New Roman" w:cs="Times New Roman"/>
          <w:sz w:val="24"/>
          <w:szCs w:val="24"/>
        </w:rPr>
        <w:t>Extreme weather putting the active member’s wellbeing in danger; or,</w:t>
      </w:r>
    </w:p>
    <w:p w14:paraId="60BE73CC" w14:textId="77777777" w:rsidR="002B2017" w:rsidRPr="00E309F0" w:rsidRDefault="44B3A682" w:rsidP="44B3A682">
      <w:pPr>
        <w:pStyle w:val="ListParagraph"/>
        <w:numPr>
          <w:ilvl w:val="1"/>
          <w:numId w:val="21"/>
        </w:numPr>
        <w:rPr>
          <w:rFonts w:ascii="Times New Roman" w:hAnsi="Times New Roman" w:cs="Times New Roman"/>
          <w:sz w:val="24"/>
          <w:szCs w:val="24"/>
        </w:rPr>
      </w:pPr>
      <w:r w:rsidRPr="44B3A682">
        <w:rPr>
          <w:rFonts w:ascii="Times New Roman" w:hAnsi="Times New Roman" w:cs="Times New Roman"/>
          <w:sz w:val="24"/>
          <w:szCs w:val="24"/>
        </w:rPr>
        <w:lastRenderedPageBreak/>
        <w:t>Other extenuating circumstances approved by the Vice President.</w:t>
      </w:r>
    </w:p>
    <w:p w14:paraId="056D30C8" w14:textId="77777777" w:rsidR="002B2017" w:rsidRPr="00E309F0" w:rsidRDefault="44B3A682" w:rsidP="44B3A682">
      <w:pPr>
        <w:pStyle w:val="ListParagraph"/>
        <w:numPr>
          <w:ilvl w:val="0"/>
          <w:numId w:val="21"/>
        </w:numPr>
        <w:rPr>
          <w:rFonts w:ascii="Times New Roman" w:hAnsi="Times New Roman" w:cs="Times New Roman"/>
          <w:sz w:val="24"/>
          <w:szCs w:val="24"/>
        </w:rPr>
      </w:pPr>
      <w:r w:rsidRPr="44B3A682">
        <w:rPr>
          <w:rFonts w:ascii="Times New Roman" w:hAnsi="Times New Roman" w:cs="Times New Roman"/>
          <w:sz w:val="24"/>
          <w:szCs w:val="24"/>
        </w:rPr>
        <w:t>Any conflict with the above excused absences and/or tardy’s of different circumstances will be discusses and decided on by the Vice President.</w:t>
      </w:r>
    </w:p>
    <w:p w14:paraId="48F509B3" w14:textId="77777777" w:rsidR="002B2017" w:rsidRPr="00E309F0" w:rsidRDefault="44B3A682" w:rsidP="44B3A682">
      <w:pPr>
        <w:pStyle w:val="ListParagraph"/>
        <w:numPr>
          <w:ilvl w:val="0"/>
          <w:numId w:val="21"/>
        </w:numPr>
        <w:rPr>
          <w:rFonts w:ascii="Times New Roman" w:hAnsi="Times New Roman" w:cs="Times New Roman"/>
          <w:sz w:val="24"/>
          <w:szCs w:val="24"/>
        </w:rPr>
      </w:pPr>
      <w:r w:rsidRPr="44B3A682">
        <w:rPr>
          <w:rFonts w:ascii="Times New Roman" w:hAnsi="Times New Roman" w:cs="Times New Roman"/>
          <w:sz w:val="24"/>
          <w:szCs w:val="24"/>
        </w:rPr>
        <w:t>In the case that the Executive Team does not recommend termination upon the third unexcused absence, and every unexcused absence thereafter, the member is required to pay a $10.00 fine to the Treasurer.</w:t>
      </w:r>
    </w:p>
    <w:p w14:paraId="7B81F5D6" w14:textId="77777777" w:rsidR="002B2017" w:rsidRPr="00E309F0" w:rsidRDefault="44B3A682" w:rsidP="44B3A682">
      <w:pPr>
        <w:pStyle w:val="ListParagraph"/>
        <w:numPr>
          <w:ilvl w:val="1"/>
          <w:numId w:val="21"/>
        </w:numPr>
        <w:rPr>
          <w:rFonts w:ascii="Times New Roman" w:hAnsi="Times New Roman" w:cs="Times New Roman"/>
          <w:sz w:val="24"/>
          <w:szCs w:val="24"/>
        </w:rPr>
      </w:pPr>
      <w:r w:rsidRPr="44B3A682">
        <w:rPr>
          <w:rFonts w:ascii="Times New Roman" w:hAnsi="Times New Roman" w:cs="Times New Roman"/>
          <w:sz w:val="24"/>
          <w:szCs w:val="24"/>
        </w:rPr>
        <w:t>A member is tardy when they arrive after the President has called the meeting to order; or,</w:t>
      </w:r>
    </w:p>
    <w:p w14:paraId="43C0FC77" w14:textId="77777777" w:rsidR="002B2017" w:rsidRPr="00E309F0" w:rsidRDefault="44B3A682" w:rsidP="44B3A682">
      <w:pPr>
        <w:pStyle w:val="ListParagraph"/>
        <w:numPr>
          <w:ilvl w:val="1"/>
          <w:numId w:val="21"/>
        </w:numPr>
        <w:rPr>
          <w:rFonts w:ascii="Times New Roman" w:hAnsi="Times New Roman" w:cs="Times New Roman"/>
          <w:sz w:val="24"/>
          <w:szCs w:val="24"/>
        </w:rPr>
      </w:pPr>
      <w:r w:rsidRPr="44B3A682">
        <w:rPr>
          <w:rFonts w:ascii="Times New Roman" w:hAnsi="Times New Roman" w:cs="Times New Roman"/>
          <w:sz w:val="24"/>
          <w:szCs w:val="24"/>
        </w:rPr>
        <w:t>If the member’s absence causes the meeting to be delayed. See Section A.</w:t>
      </w:r>
    </w:p>
    <w:p w14:paraId="5DA24675" w14:textId="77777777" w:rsidR="002B2017" w:rsidRPr="00E309F0" w:rsidRDefault="44B3A682" w:rsidP="44B3A682">
      <w:pPr>
        <w:pStyle w:val="ListParagraph"/>
        <w:numPr>
          <w:ilvl w:val="0"/>
          <w:numId w:val="21"/>
        </w:numPr>
        <w:rPr>
          <w:rFonts w:ascii="Times New Roman" w:hAnsi="Times New Roman" w:cs="Times New Roman"/>
          <w:sz w:val="24"/>
          <w:szCs w:val="24"/>
        </w:rPr>
      </w:pPr>
      <w:r w:rsidRPr="44B3A682">
        <w:rPr>
          <w:rFonts w:ascii="Times New Roman" w:hAnsi="Times New Roman" w:cs="Times New Roman"/>
          <w:sz w:val="24"/>
          <w:szCs w:val="24"/>
        </w:rPr>
        <w:t>Any member with an unexcused tardy will be fined in the amount of $5.00 for each occurrence. Excused tardies, refer to Article VI, Section 3.A.</w:t>
      </w:r>
    </w:p>
    <w:p w14:paraId="3575DF8E" w14:textId="77777777" w:rsidR="002B2017" w:rsidRPr="00E309F0" w:rsidRDefault="44B3A682" w:rsidP="44B3A682">
      <w:pPr>
        <w:pStyle w:val="ListParagraph"/>
        <w:numPr>
          <w:ilvl w:val="0"/>
          <w:numId w:val="21"/>
        </w:numPr>
        <w:rPr>
          <w:rFonts w:ascii="Times New Roman" w:hAnsi="Times New Roman" w:cs="Times New Roman"/>
          <w:sz w:val="24"/>
          <w:szCs w:val="24"/>
        </w:rPr>
      </w:pPr>
      <w:r w:rsidRPr="44B3A682">
        <w:rPr>
          <w:rFonts w:ascii="Times New Roman" w:hAnsi="Times New Roman" w:cs="Times New Roman"/>
          <w:sz w:val="24"/>
          <w:szCs w:val="24"/>
        </w:rPr>
        <w:t>In the case of three (3) unexcused absences in one semester, refer to Article III, Section 8.</w:t>
      </w:r>
    </w:p>
    <w:p w14:paraId="060E1764" w14:textId="77777777" w:rsidR="0067691D" w:rsidRPr="00E309F0" w:rsidRDefault="0067691D" w:rsidP="0067691D">
      <w:pPr>
        <w:rPr>
          <w:rFonts w:ascii="Times New Roman" w:hAnsi="Times New Roman" w:cs="Times New Roman"/>
          <w:sz w:val="24"/>
          <w:szCs w:val="24"/>
        </w:rPr>
      </w:pPr>
    </w:p>
    <w:p w14:paraId="581B1BFE" w14:textId="240CBFB1" w:rsidR="00A70B6B" w:rsidRPr="00A70B6B" w:rsidRDefault="44B3A682" w:rsidP="44B3A682">
      <w:pPr>
        <w:spacing w:after="200" w:line="276" w:lineRule="auto"/>
        <w:jc w:val="center"/>
        <w:rPr>
          <w:rFonts w:ascii="Times New Roman" w:hAnsi="Times New Roman" w:cs="Times New Roman"/>
          <w:sz w:val="24"/>
          <w:szCs w:val="24"/>
          <w:highlight w:val="yellow"/>
        </w:rPr>
      </w:pPr>
      <w:r w:rsidRPr="44B3A682">
        <w:rPr>
          <w:rFonts w:ascii="Times New Roman" w:hAnsi="Times New Roman" w:cs="Times New Roman"/>
          <w:b/>
          <w:bCs/>
          <w:sz w:val="24"/>
          <w:szCs w:val="24"/>
        </w:rPr>
        <w:t>ARTICLE VIII</w:t>
      </w:r>
    </w:p>
    <w:p w14:paraId="64E19672" w14:textId="1822BA27" w:rsidR="0067691D" w:rsidRPr="00E309F0" w:rsidRDefault="44B3A682" w:rsidP="44B3A682">
      <w:pPr>
        <w:jc w:val="center"/>
        <w:rPr>
          <w:rFonts w:ascii="Times New Roman" w:hAnsi="Times New Roman" w:cs="Times New Roman"/>
          <w:sz w:val="24"/>
          <w:szCs w:val="24"/>
        </w:rPr>
      </w:pPr>
      <w:r w:rsidRPr="44B3A682">
        <w:rPr>
          <w:rFonts w:ascii="Times New Roman" w:hAnsi="Times New Roman" w:cs="Times New Roman"/>
          <w:sz w:val="24"/>
          <w:szCs w:val="24"/>
          <w:u w:val="single"/>
        </w:rPr>
        <w:t>Finances</w:t>
      </w:r>
    </w:p>
    <w:p w14:paraId="3D55847B" w14:textId="77777777" w:rsidR="0067691D" w:rsidRPr="00E309F0" w:rsidRDefault="0067691D" w:rsidP="44B3A682">
      <w:pPr>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Budgets</w:t>
      </w:r>
    </w:p>
    <w:p w14:paraId="14C84032" w14:textId="77777777" w:rsidR="0067691D" w:rsidRPr="00E309F0" w:rsidRDefault="44B3A682" w:rsidP="44B3A682">
      <w:pPr>
        <w:pStyle w:val="ListParagraph"/>
        <w:numPr>
          <w:ilvl w:val="0"/>
          <w:numId w:val="22"/>
        </w:numPr>
        <w:rPr>
          <w:rFonts w:ascii="Times New Roman" w:hAnsi="Times New Roman" w:cs="Times New Roman"/>
          <w:sz w:val="24"/>
          <w:szCs w:val="24"/>
        </w:rPr>
      </w:pPr>
      <w:r w:rsidRPr="44B3A682">
        <w:rPr>
          <w:rFonts w:ascii="Times New Roman" w:hAnsi="Times New Roman" w:cs="Times New Roman"/>
          <w:sz w:val="24"/>
          <w:szCs w:val="24"/>
        </w:rPr>
        <w:t>All budgets will be submitted to the Treasurer by the last day of retreat each semester.</w:t>
      </w:r>
    </w:p>
    <w:p w14:paraId="61538C03" w14:textId="77777777" w:rsidR="0067691D" w:rsidRPr="00E309F0" w:rsidRDefault="44B3A682" w:rsidP="44B3A682">
      <w:pPr>
        <w:pStyle w:val="ListParagraph"/>
        <w:numPr>
          <w:ilvl w:val="1"/>
          <w:numId w:val="22"/>
        </w:numPr>
        <w:rPr>
          <w:rFonts w:ascii="Times New Roman" w:hAnsi="Times New Roman" w:cs="Times New Roman"/>
          <w:sz w:val="24"/>
          <w:szCs w:val="24"/>
        </w:rPr>
      </w:pPr>
      <w:r w:rsidRPr="44B3A682">
        <w:rPr>
          <w:rFonts w:ascii="Times New Roman" w:hAnsi="Times New Roman" w:cs="Times New Roman"/>
          <w:sz w:val="24"/>
          <w:szCs w:val="24"/>
        </w:rPr>
        <w:t>If the committee’s budget is not submitted to the Treasurer by the last day of retreat, there will be a fine of $10 charged to each committee member.</w:t>
      </w:r>
    </w:p>
    <w:p w14:paraId="5D2F44BA" w14:textId="77777777" w:rsidR="0067691D" w:rsidRPr="00E309F0" w:rsidRDefault="44B3A682" w:rsidP="44B3A682">
      <w:pPr>
        <w:pStyle w:val="ListParagraph"/>
        <w:numPr>
          <w:ilvl w:val="1"/>
          <w:numId w:val="22"/>
        </w:numPr>
        <w:rPr>
          <w:rFonts w:ascii="Times New Roman" w:hAnsi="Times New Roman" w:cs="Times New Roman"/>
          <w:sz w:val="24"/>
          <w:szCs w:val="24"/>
        </w:rPr>
      </w:pPr>
      <w:r w:rsidRPr="44B3A682">
        <w:rPr>
          <w:rFonts w:ascii="Times New Roman" w:hAnsi="Times New Roman" w:cs="Times New Roman"/>
          <w:sz w:val="24"/>
          <w:szCs w:val="24"/>
        </w:rPr>
        <w:t>In addition to the fine, the committee’s funding will be at the discretion of the Treasurer and the Assistant Treasurer.</w:t>
      </w:r>
    </w:p>
    <w:p w14:paraId="796C7426" w14:textId="77777777" w:rsidR="0067691D" w:rsidRPr="00E309F0" w:rsidRDefault="44B3A682" w:rsidP="44B3A682">
      <w:pPr>
        <w:pStyle w:val="ListParagraph"/>
        <w:numPr>
          <w:ilvl w:val="1"/>
          <w:numId w:val="22"/>
        </w:numPr>
        <w:rPr>
          <w:rFonts w:ascii="Times New Roman" w:hAnsi="Times New Roman" w:cs="Times New Roman"/>
          <w:sz w:val="24"/>
          <w:szCs w:val="24"/>
        </w:rPr>
      </w:pPr>
      <w:r w:rsidRPr="44B3A682">
        <w:rPr>
          <w:rFonts w:ascii="Times New Roman" w:hAnsi="Times New Roman" w:cs="Times New Roman"/>
          <w:sz w:val="24"/>
          <w:szCs w:val="24"/>
        </w:rPr>
        <w:t>If a committee goes over budget, the committee will be required to pay the excess out of their own pockets</w:t>
      </w:r>
    </w:p>
    <w:p w14:paraId="50B0DB2D" w14:textId="77777777" w:rsidR="0067691D" w:rsidRPr="00E309F0" w:rsidRDefault="44B3A682" w:rsidP="44B3A682">
      <w:pPr>
        <w:pStyle w:val="ListParagraph"/>
        <w:numPr>
          <w:ilvl w:val="0"/>
          <w:numId w:val="22"/>
        </w:numPr>
        <w:rPr>
          <w:rFonts w:ascii="Times New Roman" w:hAnsi="Times New Roman" w:cs="Times New Roman"/>
          <w:sz w:val="24"/>
          <w:szCs w:val="24"/>
        </w:rPr>
      </w:pPr>
      <w:r w:rsidRPr="44B3A682">
        <w:rPr>
          <w:rFonts w:ascii="Times New Roman" w:hAnsi="Times New Roman" w:cs="Times New Roman"/>
          <w:sz w:val="24"/>
          <w:szCs w:val="24"/>
        </w:rPr>
        <w:t>A budget including International and Local Dues and other expenses necessary to maintain the Ceres chapter at South Dakota State University shall be:</w:t>
      </w:r>
    </w:p>
    <w:p w14:paraId="2BD5337A" w14:textId="77777777" w:rsidR="0067691D" w:rsidRPr="00E309F0" w:rsidRDefault="44B3A682" w:rsidP="44B3A682">
      <w:pPr>
        <w:pStyle w:val="ListParagraph"/>
        <w:numPr>
          <w:ilvl w:val="1"/>
          <w:numId w:val="22"/>
        </w:numPr>
        <w:rPr>
          <w:rFonts w:ascii="Times New Roman" w:hAnsi="Times New Roman" w:cs="Times New Roman"/>
          <w:sz w:val="24"/>
          <w:szCs w:val="24"/>
        </w:rPr>
      </w:pPr>
      <w:r w:rsidRPr="44B3A682">
        <w:rPr>
          <w:rFonts w:ascii="Times New Roman" w:hAnsi="Times New Roman" w:cs="Times New Roman"/>
          <w:sz w:val="24"/>
          <w:szCs w:val="24"/>
        </w:rPr>
        <w:t>Prepared and submitted at the meeting of the Executive Committee prior to presentation of the budget to the active chapter.</w:t>
      </w:r>
    </w:p>
    <w:p w14:paraId="2D2498E7" w14:textId="77777777" w:rsidR="0067691D" w:rsidRPr="00E309F0" w:rsidRDefault="44B3A682" w:rsidP="44B3A682">
      <w:pPr>
        <w:pStyle w:val="ListParagraph"/>
        <w:numPr>
          <w:ilvl w:val="0"/>
          <w:numId w:val="22"/>
        </w:numPr>
        <w:rPr>
          <w:rFonts w:ascii="Times New Roman" w:hAnsi="Times New Roman" w:cs="Times New Roman"/>
          <w:sz w:val="24"/>
          <w:szCs w:val="24"/>
        </w:rPr>
      </w:pPr>
      <w:r w:rsidRPr="44B3A682">
        <w:rPr>
          <w:rFonts w:ascii="Times New Roman" w:hAnsi="Times New Roman" w:cs="Times New Roman"/>
          <w:sz w:val="24"/>
          <w:szCs w:val="24"/>
        </w:rPr>
        <w:t>Line items in dues may vary by events planned, but the following are required line items for each budget:</w:t>
      </w:r>
    </w:p>
    <w:p w14:paraId="700A97A1" w14:textId="77777777" w:rsidR="0067691D" w:rsidRPr="00E309F0" w:rsidRDefault="44B3A682" w:rsidP="44B3A682">
      <w:pPr>
        <w:pStyle w:val="ListParagraph"/>
        <w:numPr>
          <w:ilvl w:val="1"/>
          <w:numId w:val="22"/>
        </w:numPr>
        <w:rPr>
          <w:rFonts w:ascii="Times New Roman" w:hAnsi="Times New Roman" w:cs="Times New Roman"/>
          <w:sz w:val="24"/>
          <w:szCs w:val="24"/>
        </w:rPr>
      </w:pPr>
      <w:r w:rsidRPr="44B3A682">
        <w:rPr>
          <w:rFonts w:ascii="Times New Roman" w:hAnsi="Times New Roman" w:cs="Times New Roman"/>
          <w:sz w:val="24"/>
          <w:szCs w:val="24"/>
        </w:rPr>
        <w:lastRenderedPageBreak/>
        <w:t>There will be a $50 miscellaneous line item for emergency situations. If all money is not utilized from this allocation the balance will be deposited back into the chapter account.</w:t>
      </w:r>
    </w:p>
    <w:p w14:paraId="6167E0CA" w14:textId="77777777" w:rsidR="0067691D" w:rsidRPr="00E309F0" w:rsidRDefault="0067691D" w:rsidP="0067691D">
      <w:pPr>
        <w:rPr>
          <w:rFonts w:ascii="Times New Roman" w:hAnsi="Times New Roman" w:cs="Times New Roman"/>
          <w:sz w:val="24"/>
          <w:szCs w:val="24"/>
        </w:rPr>
      </w:pPr>
    </w:p>
    <w:p w14:paraId="69279566" w14:textId="77777777" w:rsidR="0067691D" w:rsidRPr="00E309F0" w:rsidRDefault="0067691D" w:rsidP="44B3A682">
      <w:pPr>
        <w:rPr>
          <w:rFonts w:ascii="Times New Roman" w:hAnsi="Times New Roman" w:cs="Times New Roman"/>
          <w:sz w:val="24"/>
          <w:szCs w:val="24"/>
        </w:rPr>
      </w:pPr>
      <w:r w:rsidRPr="00E309F0">
        <w:rPr>
          <w:rFonts w:ascii="Times New Roman" w:hAnsi="Times New Roman" w:cs="Times New Roman"/>
          <w:sz w:val="24"/>
          <w:szCs w:val="24"/>
        </w:rPr>
        <w:t>Section 2.</w:t>
      </w:r>
      <w:r w:rsidRPr="00E309F0">
        <w:rPr>
          <w:rFonts w:ascii="Times New Roman" w:hAnsi="Times New Roman" w:cs="Times New Roman"/>
          <w:sz w:val="24"/>
          <w:szCs w:val="24"/>
        </w:rPr>
        <w:tab/>
        <w:t>Dues</w:t>
      </w:r>
    </w:p>
    <w:p w14:paraId="2E9B591A" w14:textId="77777777" w:rsidR="0067691D" w:rsidRPr="00E309F0" w:rsidRDefault="44B3A682" w:rsidP="44B3A682">
      <w:pPr>
        <w:pStyle w:val="ListParagraph"/>
        <w:numPr>
          <w:ilvl w:val="0"/>
          <w:numId w:val="23"/>
        </w:numPr>
        <w:rPr>
          <w:rFonts w:ascii="Times New Roman" w:hAnsi="Times New Roman" w:cs="Times New Roman"/>
          <w:sz w:val="24"/>
          <w:szCs w:val="24"/>
        </w:rPr>
      </w:pPr>
      <w:r w:rsidRPr="44B3A682">
        <w:rPr>
          <w:rFonts w:ascii="Times New Roman" w:hAnsi="Times New Roman" w:cs="Times New Roman"/>
          <w:sz w:val="24"/>
          <w:szCs w:val="24"/>
        </w:rPr>
        <w:t>All actives must initial by the amount that will be applied to their tuition before the fees are submitted to the university.</w:t>
      </w:r>
    </w:p>
    <w:p w14:paraId="18B5F544" w14:textId="77777777" w:rsidR="0067691D" w:rsidRPr="00E309F0" w:rsidRDefault="44B3A682" w:rsidP="44B3A682">
      <w:pPr>
        <w:pStyle w:val="ListParagraph"/>
        <w:numPr>
          <w:ilvl w:val="0"/>
          <w:numId w:val="23"/>
        </w:numPr>
        <w:rPr>
          <w:rFonts w:ascii="Times New Roman" w:hAnsi="Times New Roman" w:cs="Times New Roman"/>
          <w:sz w:val="24"/>
          <w:szCs w:val="24"/>
        </w:rPr>
      </w:pPr>
      <w:r w:rsidRPr="44B3A682">
        <w:rPr>
          <w:rFonts w:ascii="Times New Roman" w:hAnsi="Times New Roman" w:cs="Times New Roman"/>
          <w:sz w:val="24"/>
          <w:szCs w:val="24"/>
        </w:rPr>
        <w:t>All new members must:</w:t>
      </w:r>
    </w:p>
    <w:p w14:paraId="178EFBBC" w14:textId="77777777" w:rsidR="0067691D" w:rsidRPr="00E309F0" w:rsidRDefault="44B3A682" w:rsidP="44B3A682">
      <w:pPr>
        <w:pStyle w:val="ListParagraph"/>
        <w:numPr>
          <w:ilvl w:val="1"/>
          <w:numId w:val="23"/>
        </w:numPr>
        <w:rPr>
          <w:rFonts w:ascii="Times New Roman" w:hAnsi="Times New Roman" w:cs="Times New Roman"/>
          <w:sz w:val="24"/>
          <w:szCs w:val="24"/>
        </w:rPr>
      </w:pPr>
      <w:r w:rsidRPr="44B3A682">
        <w:rPr>
          <w:rFonts w:ascii="Times New Roman" w:hAnsi="Times New Roman" w:cs="Times New Roman"/>
          <w:sz w:val="24"/>
          <w:szCs w:val="24"/>
        </w:rPr>
        <w:t>Sign contracts no later than one month prior to activation; and,</w:t>
      </w:r>
    </w:p>
    <w:p w14:paraId="635C2074" w14:textId="77777777" w:rsidR="0067691D" w:rsidRPr="00E309F0" w:rsidRDefault="44B3A682" w:rsidP="44B3A682">
      <w:pPr>
        <w:pStyle w:val="ListParagraph"/>
        <w:numPr>
          <w:ilvl w:val="1"/>
          <w:numId w:val="23"/>
        </w:numPr>
        <w:rPr>
          <w:rFonts w:ascii="Times New Roman" w:hAnsi="Times New Roman" w:cs="Times New Roman"/>
          <w:sz w:val="24"/>
          <w:szCs w:val="24"/>
        </w:rPr>
      </w:pPr>
      <w:r w:rsidRPr="44B3A682">
        <w:rPr>
          <w:rFonts w:ascii="Times New Roman" w:hAnsi="Times New Roman" w:cs="Times New Roman"/>
          <w:sz w:val="24"/>
          <w:szCs w:val="24"/>
        </w:rPr>
        <w:t>Pay the balance of their new member dues upon activation.</w:t>
      </w:r>
    </w:p>
    <w:p w14:paraId="7E149A58" w14:textId="616C0E17" w:rsidR="00E63750" w:rsidRDefault="44B3A682" w:rsidP="44B3A682">
      <w:pPr>
        <w:pStyle w:val="ListParagraph"/>
        <w:numPr>
          <w:ilvl w:val="0"/>
          <w:numId w:val="23"/>
        </w:numPr>
        <w:rPr>
          <w:rFonts w:ascii="Times New Roman" w:hAnsi="Times New Roman" w:cs="Times New Roman"/>
          <w:sz w:val="24"/>
          <w:szCs w:val="24"/>
        </w:rPr>
      </w:pPr>
      <w:r w:rsidRPr="44B3A682">
        <w:rPr>
          <w:rFonts w:ascii="Times New Roman" w:hAnsi="Times New Roman" w:cs="Times New Roman"/>
          <w:sz w:val="24"/>
          <w:szCs w:val="24"/>
        </w:rPr>
        <w:t>An additional $10 will be put on active member’s dues who are not living in the house to assist in the cleaning supplies charges.</w:t>
      </w:r>
    </w:p>
    <w:p w14:paraId="0965686B" w14:textId="178A6406" w:rsidR="00E63750" w:rsidRPr="003A1776" w:rsidRDefault="44B3A682" w:rsidP="44B3A682">
      <w:pPr>
        <w:pStyle w:val="ListParagraph"/>
        <w:numPr>
          <w:ilvl w:val="0"/>
          <w:numId w:val="23"/>
        </w:numPr>
        <w:rPr>
          <w:rFonts w:ascii="Times New Roman" w:hAnsi="Times New Roman" w:cs="Times New Roman"/>
          <w:sz w:val="24"/>
          <w:szCs w:val="24"/>
        </w:rPr>
      </w:pPr>
      <w:r w:rsidRPr="003A1776">
        <w:rPr>
          <w:rFonts w:ascii="Times New Roman" w:hAnsi="Times New Roman" w:cs="Times New Roman"/>
          <w:sz w:val="24"/>
          <w:szCs w:val="24"/>
        </w:rPr>
        <w:t>An additional $5 will be put on new member’s dues to assist in the cleaning supplies charges.</w:t>
      </w:r>
    </w:p>
    <w:p w14:paraId="3D26EB83" w14:textId="5BB1936F" w:rsidR="001309D9" w:rsidRPr="003A1776" w:rsidRDefault="44B3A682" w:rsidP="44B3A682">
      <w:pPr>
        <w:pStyle w:val="ListParagraph"/>
        <w:numPr>
          <w:ilvl w:val="0"/>
          <w:numId w:val="23"/>
        </w:numPr>
        <w:rPr>
          <w:rFonts w:ascii="Times New Roman" w:hAnsi="Times New Roman" w:cs="Times New Roman"/>
          <w:sz w:val="24"/>
          <w:szCs w:val="24"/>
        </w:rPr>
      </w:pPr>
      <w:r w:rsidRPr="003A1776">
        <w:rPr>
          <w:rFonts w:ascii="Times New Roman" w:hAnsi="Times New Roman" w:cs="Times New Roman"/>
          <w:sz w:val="24"/>
          <w:szCs w:val="24"/>
        </w:rPr>
        <w:t>Active dues must be paid by midterm.</w:t>
      </w:r>
    </w:p>
    <w:p w14:paraId="754B0FFF" w14:textId="49A1E00F" w:rsidR="001309D9" w:rsidRPr="003A1776" w:rsidRDefault="44B3A682" w:rsidP="44B3A682">
      <w:pPr>
        <w:pStyle w:val="ListParagraph"/>
        <w:numPr>
          <w:ilvl w:val="0"/>
          <w:numId w:val="23"/>
        </w:numPr>
        <w:rPr>
          <w:rFonts w:ascii="Times New Roman" w:hAnsi="Times New Roman" w:cs="Times New Roman"/>
          <w:sz w:val="24"/>
          <w:szCs w:val="24"/>
        </w:rPr>
      </w:pPr>
      <w:r w:rsidRPr="003A1776">
        <w:rPr>
          <w:rFonts w:ascii="Times New Roman" w:hAnsi="Times New Roman" w:cs="Times New Roman"/>
          <w:sz w:val="24"/>
          <w:szCs w:val="24"/>
        </w:rPr>
        <w:t>New member dues must be paid by Founder’s Day/Family Day</w:t>
      </w:r>
    </w:p>
    <w:p w14:paraId="5CA7F288" w14:textId="77777777" w:rsidR="0067691D" w:rsidRPr="00E309F0" w:rsidRDefault="0067691D" w:rsidP="0067691D">
      <w:pPr>
        <w:rPr>
          <w:rFonts w:ascii="Times New Roman" w:hAnsi="Times New Roman" w:cs="Times New Roman"/>
          <w:sz w:val="24"/>
          <w:szCs w:val="24"/>
        </w:rPr>
      </w:pPr>
    </w:p>
    <w:p w14:paraId="32102552" w14:textId="77777777" w:rsidR="0067691D" w:rsidRPr="00E309F0" w:rsidRDefault="0067691D" w:rsidP="44B3A682">
      <w:pPr>
        <w:rPr>
          <w:rFonts w:ascii="Times New Roman" w:hAnsi="Times New Roman" w:cs="Times New Roman"/>
          <w:sz w:val="24"/>
          <w:szCs w:val="24"/>
        </w:rPr>
      </w:pPr>
      <w:r w:rsidRPr="00E309F0">
        <w:rPr>
          <w:rFonts w:ascii="Times New Roman" w:hAnsi="Times New Roman" w:cs="Times New Roman"/>
          <w:sz w:val="24"/>
          <w:szCs w:val="24"/>
        </w:rPr>
        <w:t>Section 3.</w:t>
      </w:r>
      <w:r w:rsidRPr="00E309F0">
        <w:rPr>
          <w:rFonts w:ascii="Times New Roman" w:hAnsi="Times New Roman" w:cs="Times New Roman"/>
          <w:sz w:val="24"/>
          <w:szCs w:val="24"/>
        </w:rPr>
        <w:tab/>
        <w:t>Fines</w:t>
      </w:r>
    </w:p>
    <w:p w14:paraId="3074936E" w14:textId="77777777" w:rsidR="0067691D" w:rsidRPr="00E309F0" w:rsidRDefault="44B3A682" w:rsidP="44B3A682">
      <w:pPr>
        <w:pStyle w:val="ListParagraph"/>
        <w:numPr>
          <w:ilvl w:val="0"/>
          <w:numId w:val="24"/>
        </w:numPr>
        <w:rPr>
          <w:rFonts w:ascii="Times New Roman" w:hAnsi="Times New Roman" w:cs="Times New Roman"/>
          <w:sz w:val="24"/>
          <w:szCs w:val="24"/>
        </w:rPr>
      </w:pPr>
      <w:r w:rsidRPr="44B3A682">
        <w:rPr>
          <w:rFonts w:ascii="Times New Roman" w:hAnsi="Times New Roman" w:cs="Times New Roman"/>
          <w:sz w:val="24"/>
          <w:szCs w:val="24"/>
        </w:rPr>
        <w:t>The following are set fines for various Ceres events:</w:t>
      </w:r>
    </w:p>
    <w:p w14:paraId="0348B83C" w14:textId="77777777" w:rsidR="0067691D" w:rsidRPr="00E309F0" w:rsidRDefault="44B3A682" w:rsidP="44B3A682">
      <w:pPr>
        <w:pStyle w:val="ListParagraph"/>
        <w:numPr>
          <w:ilvl w:val="1"/>
          <w:numId w:val="24"/>
        </w:numPr>
        <w:rPr>
          <w:rFonts w:ascii="Times New Roman" w:hAnsi="Times New Roman" w:cs="Times New Roman"/>
          <w:sz w:val="24"/>
          <w:szCs w:val="24"/>
        </w:rPr>
      </w:pPr>
      <w:r w:rsidRPr="44B3A682">
        <w:rPr>
          <w:rFonts w:ascii="Times New Roman" w:hAnsi="Times New Roman" w:cs="Times New Roman"/>
          <w:sz w:val="24"/>
          <w:szCs w:val="24"/>
        </w:rPr>
        <w:t>Meetings:</w:t>
      </w:r>
    </w:p>
    <w:p w14:paraId="17D07E09" w14:textId="77777777" w:rsidR="0067691D" w:rsidRPr="00E309F0" w:rsidRDefault="44B3A682" w:rsidP="44B3A682">
      <w:pPr>
        <w:pStyle w:val="ListParagraph"/>
        <w:numPr>
          <w:ilvl w:val="2"/>
          <w:numId w:val="24"/>
        </w:numPr>
        <w:rPr>
          <w:rFonts w:ascii="Times New Roman" w:hAnsi="Times New Roman" w:cs="Times New Roman"/>
          <w:sz w:val="24"/>
          <w:szCs w:val="24"/>
        </w:rPr>
      </w:pPr>
      <w:r w:rsidRPr="44B3A682">
        <w:rPr>
          <w:rFonts w:ascii="Times New Roman" w:hAnsi="Times New Roman" w:cs="Times New Roman"/>
          <w:sz w:val="24"/>
          <w:szCs w:val="24"/>
        </w:rPr>
        <w:t>Pins: $5</w:t>
      </w:r>
    </w:p>
    <w:p w14:paraId="347FE781" w14:textId="77777777" w:rsidR="0067691D" w:rsidRPr="00E309F0" w:rsidRDefault="44B3A682" w:rsidP="44B3A682">
      <w:pPr>
        <w:pStyle w:val="ListParagraph"/>
        <w:numPr>
          <w:ilvl w:val="2"/>
          <w:numId w:val="24"/>
        </w:numPr>
        <w:rPr>
          <w:rFonts w:ascii="Times New Roman" w:hAnsi="Times New Roman" w:cs="Times New Roman"/>
          <w:sz w:val="24"/>
          <w:szCs w:val="24"/>
        </w:rPr>
      </w:pPr>
      <w:r w:rsidRPr="44B3A682">
        <w:rPr>
          <w:rFonts w:ascii="Times New Roman" w:hAnsi="Times New Roman" w:cs="Times New Roman"/>
          <w:sz w:val="24"/>
          <w:szCs w:val="24"/>
        </w:rPr>
        <w:t>Business Attire: $2</w:t>
      </w:r>
    </w:p>
    <w:p w14:paraId="29E10E3D" w14:textId="77777777" w:rsidR="0067691D" w:rsidRPr="00E309F0" w:rsidRDefault="44B3A682" w:rsidP="44B3A682">
      <w:pPr>
        <w:pStyle w:val="ListParagraph"/>
        <w:numPr>
          <w:ilvl w:val="2"/>
          <w:numId w:val="24"/>
        </w:numPr>
        <w:rPr>
          <w:rFonts w:ascii="Times New Roman" w:hAnsi="Times New Roman" w:cs="Times New Roman"/>
          <w:sz w:val="24"/>
          <w:szCs w:val="24"/>
        </w:rPr>
      </w:pPr>
      <w:r w:rsidRPr="44B3A682">
        <w:rPr>
          <w:rFonts w:ascii="Times New Roman" w:hAnsi="Times New Roman" w:cs="Times New Roman"/>
          <w:sz w:val="24"/>
          <w:szCs w:val="24"/>
        </w:rPr>
        <w:t>Late fees: every 15 days is $1 added.</w:t>
      </w:r>
    </w:p>
    <w:p w14:paraId="39EC13DA" w14:textId="325F6285" w:rsidR="0067691D" w:rsidRDefault="44B3A682" w:rsidP="44B3A682">
      <w:pPr>
        <w:pStyle w:val="ListParagraph"/>
        <w:numPr>
          <w:ilvl w:val="1"/>
          <w:numId w:val="24"/>
        </w:numPr>
        <w:rPr>
          <w:rFonts w:ascii="Times New Roman" w:hAnsi="Times New Roman" w:cs="Times New Roman"/>
          <w:sz w:val="24"/>
          <w:szCs w:val="24"/>
        </w:rPr>
      </w:pPr>
      <w:r w:rsidRPr="44B3A682">
        <w:rPr>
          <w:rFonts w:ascii="Times New Roman" w:hAnsi="Times New Roman" w:cs="Times New Roman"/>
          <w:sz w:val="24"/>
          <w:szCs w:val="24"/>
        </w:rPr>
        <w:t>Unexcused absence (as defined in Article VI, Section 3): $10</w:t>
      </w:r>
    </w:p>
    <w:p w14:paraId="10534D67" w14:textId="597ACC2C" w:rsidR="00025F2F" w:rsidRPr="003A1776" w:rsidRDefault="44B3A682" w:rsidP="44B3A682">
      <w:pPr>
        <w:pStyle w:val="ListParagraph"/>
        <w:numPr>
          <w:ilvl w:val="1"/>
          <w:numId w:val="24"/>
        </w:numPr>
        <w:rPr>
          <w:rFonts w:ascii="Times New Roman" w:hAnsi="Times New Roman" w:cs="Times New Roman"/>
          <w:sz w:val="24"/>
          <w:szCs w:val="24"/>
        </w:rPr>
      </w:pPr>
      <w:r w:rsidRPr="003A1776">
        <w:rPr>
          <w:rFonts w:ascii="Times New Roman" w:hAnsi="Times New Roman" w:cs="Times New Roman"/>
          <w:sz w:val="24"/>
          <w:szCs w:val="24"/>
        </w:rPr>
        <w:t>Failure to turn in the Study Hour Contract or Midterm Grade Report on time: $10</w:t>
      </w:r>
    </w:p>
    <w:p w14:paraId="30C255EF" w14:textId="77777777" w:rsidR="001E3AE2" w:rsidRPr="00E309F0" w:rsidRDefault="44B3A682" w:rsidP="44B3A682">
      <w:pPr>
        <w:pStyle w:val="ListParagraph"/>
        <w:numPr>
          <w:ilvl w:val="1"/>
          <w:numId w:val="24"/>
        </w:numPr>
        <w:rPr>
          <w:rFonts w:ascii="Times New Roman" w:hAnsi="Times New Roman" w:cs="Times New Roman"/>
          <w:sz w:val="24"/>
          <w:szCs w:val="24"/>
        </w:rPr>
      </w:pPr>
      <w:r w:rsidRPr="44B3A682">
        <w:rPr>
          <w:rFonts w:ascii="Times New Roman" w:hAnsi="Times New Roman" w:cs="Times New Roman"/>
          <w:sz w:val="24"/>
          <w:szCs w:val="24"/>
        </w:rPr>
        <w:t>Study Hours: $5 for the first offence, and doubles each additional offense.</w:t>
      </w:r>
    </w:p>
    <w:p w14:paraId="2A676D18" w14:textId="47888D31" w:rsidR="001E3AE2" w:rsidRDefault="44B3A682" w:rsidP="44B3A682">
      <w:pPr>
        <w:pStyle w:val="ListParagraph"/>
        <w:numPr>
          <w:ilvl w:val="1"/>
          <w:numId w:val="24"/>
        </w:numPr>
        <w:rPr>
          <w:rFonts w:ascii="Times New Roman" w:hAnsi="Times New Roman" w:cs="Times New Roman"/>
          <w:sz w:val="24"/>
          <w:szCs w:val="24"/>
        </w:rPr>
      </w:pPr>
      <w:r w:rsidRPr="44B3A682">
        <w:rPr>
          <w:rFonts w:ascii="Times New Roman" w:hAnsi="Times New Roman" w:cs="Times New Roman"/>
          <w:sz w:val="24"/>
          <w:szCs w:val="24"/>
        </w:rPr>
        <w:t>Fall/Spring Cleaning: $10 (as defined in the housing manual)</w:t>
      </w:r>
    </w:p>
    <w:p w14:paraId="5C9D64A5" w14:textId="36EC3E7F" w:rsidR="002D377D" w:rsidRPr="009E2C68" w:rsidRDefault="002D377D" w:rsidP="44B3A682">
      <w:pPr>
        <w:pStyle w:val="ListParagraph"/>
        <w:numPr>
          <w:ilvl w:val="1"/>
          <w:numId w:val="24"/>
        </w:numPr>
        <w:rPr>
          <w:rFonts w:ascii="Times New Roman" w:hAnsi="Times New Roman" w:cs="Times New Roman"/>
          <w:sz w:val="24"/>
          <w:szCs w:val="24"/>
        </w:rPr>
      </w:pPr>
      <w:r w:rsidRPr="009E2C68">
        <w:rPr>
          <w:rFonts w:ascii="Times New Roman" w:hAnsi="Times New Roman" w:cs="Times New Roman"/>
          <w:sz w:val="24"/>
          <w:szCs w:val="24"/>
        </w:rPr>
        <w:t>Community Service: $5 per hour missed</w:t>
      </w:r>
    </w:p>
    <w:p w14:paraId="20266521" w14:textId="36EF94B2" w:rsidR="002D377D" w:rsidRPr="009E2C68" w:rsidRDefault="002D377D" w:rsidP="44B3A682">
      <w:pPr>
        <w:pStyle w:val="ListParagraph"/>
        <w:numPr>
          <w:ilvl w:val="1"/>
          <w:numId w:val="24"/>
        </w:numPr>
        <w:rPr>
          <w:rFonts w:ascii="Times New Roman" w:hAnsi="Times New Roman" w:cs="Times New Roman"/>
          <w:sz w:val="24"/>
          <w:szCs w:val="24"/>
        </w:rPr>
      </w:pPr>
      <w:r w:rsidRPr="009E2C68">
        <w:rPr>
          <w:rFonts w:ascii="Times New Roman" w:hAnsi="Times New Roman" w:cs="Times New Roman"/>
          <w:sz w:val="24"/>
          <w:szCs w:val="24"/>
        </w:rPr>
        <w:t>Highway Clean-up: $10</w:t>
      </w:r>
    </w:p>
    <w:p w14:paraId="20284110" w14:textId="094E38D9" w:rsidR="002D377D" w:rsidRPr="009E2C68" w:rsidRDefault="002D377D" w:rsidP="002D377D">
      <w:pPr>
        <w:pStyle w:val="ListParagraph"/>
        <w:numPr>
          <w:ilvl w:val="2"/>
          <w:numId w:val="24"/>
        </w:numPr>
        <w:rPr>
          <w:rFonts w:ascii="Times New Roman" w:hAnsi="Times New Roman" w:cs="Times New Roman"/>
          <w:sz w:val="24"/>
          <w:szCs w:val="24"/>
        </w:rPr>
      </w:pPr>
      <w:r w:rsidRPr="009E2C68">
        <w:rPr>
          <w:rFonts w:ascii="Times New Roman" w:hAnsi="Times New Roman" w:cs="Times New Roman"/>
          <w:sz w:val="24"/>
          <w:szCs w:val="24"/>
        </w:rPr>
        <w:t xml:space="preserve">Must attend </w:t>
      </w:r>
      <w:r w:rsidR="00BA2E13" w:rsidRPr="009E2C68">
        <w:rPr>
          <w:rFonts w:ascii="Times New Roman" w:hAnsi="Times New Roman" w:cs="Times New Roman"/>
          <w:sz w:val="24"/>
          <w:szCs w:val="24"/>
        </w:rPr>
        <w:t>once per year in either the Fall or Spring</w:t>
      </w:r>
    </w:p>
    <w:p w14:paraId="47DED2D7" w14:textId="3CCCDB4B" w:rsidR="002D377D" w:rsidRPr="009E2C68" w:rsidRDefault="002D377D" w:rsidP="44B3A682">
      <w:pPr>
        <w:pStyle w:val="ListParagraph"/>
        <w:numPr>
          <w:ilvl w:val="1"/>
          <w:numId w:val="24"/>
        </w:numPr>
        <w:rPr>
          <w:rFonts w:ascii="Times New Roman" w:hAnsi="Times New Roman" w:cs="Times New Roman"/>
          <w:sz w:val="24"/>
          <w:szCs w:val="24"/>
        </w:rPr>
      </w:pPr>
      <w:r w:rsidRPr="009E2C68">
        <w:rPr>
          <w:rFonts w:ascii="Times New Roman" w:hAnsi="Times New Roman" w:cs="Times New Roman"/>
          <w:sz w:val="24"/>
          <w:szCs w:val="24"/>
        </w:rPr>
        <w:t>Association Meeting: $10</w:t>
      </w:r>
    </w:p>
    <w:p w14:paraId="1A05ADF5" w14:textId="0B200C25" w:rsidR="00BA2E13" w:rsidRPr="009E2C68" w:rsidRDefault="00BA2E13" w:rsidP="00BA2E13">
      <w:pPr>
        <w:pStyle w:val="ListParagraph"/>
        <w:numPr>
          <w:ilvl w:val="2"/>
          <w:numId w:val="24"/>
        </w:numPr>
        <w:rPr>
          <w:rFonts w:ascii="Times New Roman" w:hAnsi="Times New Roman" w:cs="Times New Roman"/>
          <w:sz w:val="24"/>
          <w:szCs w:val="24"/>
        </w:rPr>
      </w:pPr>
      <w:r w:rsidRPr="009E2C68">
        <w:rPr>
          <w:rFonts w:ascii="Times New Roman" w:hAnsi="Times New Roman" w:cs="Times New Roman"/>
          <w:sz w:val="24"/>
          <w:szCs w:val="24"/>
        </w:rPr>
        <w:t>Must attend once per year in either the Fall or Spring</w:t>
      </w:r>
    </w:p>
    <w:p w14:paraId="5CD0FF31" w14:textId="21F55A86" w:rsidR="001E3AE2" w:rsidRDefault="44B3A682" w:rsidP="44B3A682">
      <w:pPr>
        <w:pStyle w:val="ListParagraph"/>
        <w:numPr>
          <w:ilvl w:val="0"/>
          <w:numId w:val="24"/>
        </w:numPr>
        <w:rPr>
          <w:rFonts w:ascii="Times New Roman" w:hAnsi="Times New Roman" w:cs="Times New Roman"/>
          <w:sz w:val="24"/>
          <w:szCs w:val="24"/>
        </w:rPr>
      </w:pPr>
      <w:bookmarkStart w:id="0" w:name="_GoBack"/>
      <w:bookmarkEnd w:id="0"/>
      <w:r w:rsidRPr="44B3A682">
        <w:rPr>
          <w:rFonts w:ascii="Times New Roman" w:hAnsi="Times New Roman" w:cs="Times New Roman"/>
          <w:sz w:val="24"/>
          <w:szCs w:val="24"/>
        </w:rPr>
        <w:t>Any fines administered during the semester must be paid by the end of the semester otherwise voting rights will be revoked.</w:t>
      </w:r>
    </w:p>
    <w:p w14:paraId="5C9E7D73" w14:textId="1375E95E" w:rsidR="00840BFA" w:rsidRPr="003A1776" w:rsidRDefault="44B3A682" w:rsidP="44B3A682">
      <w:pPr>
        <w:pStyle w:val="ListParagraph"/>
        <w:numPr>
          <w:ilvl w:val="0"/>
          <w:numId w:val="24"/>
        </w:numPr>
        <w:rPr>
          <w:rFonts w:ascii="Times New Roman" w:hAnsi="Times New Roman" w:cs="Times New Roman"/>
          <w:sz w:val="24"/>
          <w:szCs w:val="24"/>
        </w:rPr>
      </w:pPr>
      <w:r w:rsidRPr="003A1776">
        <w:rPr>
          <w:rFonts w:ascii="Times New Roman" w:hAnsi="Times New Roman" w:cs="Times New Roman"/>
          <w:sz w:val="24"/>
          <w:szCs w:val="24"/>
        </w:rPr>
        <w:t>Member’s fines may be made public to the chapter if not paid off after two weeks.</w:t>
      </w:r>
    </w:p>
    <w:p w14:paraId="58DAF3F5" w14:textId="77777777" w:rsidR="001E3AE2" w:rsidRPr="00E309F0" w:rsidRDefault="001E3AE2" w:rsidP="44B3A682">
      <w:pPr>
        <w:rPr>
          <w:rFonts w:ascii="Times New Roman" w:hAnsi="Times New Roman" w:cs="Times New Roman"/>
          <w:sz w:val="24"/>
          <w:szCs w:val="24"/>
        </w:rPr>
      </w:pPr>
      <w:r w:rsidRPr="00E309F0">
        <w:rPr>
          <w:rFonts w:ascii="Times New Roman" w:hAnsi="Times New Roman" w:cs="Times New Roman"/>
          <w:sz w:val="24"/>
          <w:szCs w:val="24"/>
        </w:rPr>
        <w:t>Section 4.</w:t>
      </w:r>
      <w:r w:rsidRPr="00E309F0">
        <w:rPr>
          <w:rFonts w:ascii="Times New Roman" w:hAnsi="Times New Roman" w:cs="Times New Roman"/>
          <w:sz w:val="24"/>
          <w:szCs w:val="24"/>
        </w:rPr>
        <w:tab/>
        <w:t>House Bills</w:t>
      </w:r>
    </w:p>
    <w:p w14:paraId="62CDF331" w14:textId="77777777" w:rsidR="001E3AE2" w:rsidRPr="00E309F0" w:rsidRDefault="44B3A682" w:rsidP="44B3A682">
      <w:pPr>
        <w:pStyle w:val="ListParagraph"/>
        <w:numPr>
          <w:ilvl w:val="0"/>
          <w:numId w:val="25"/>
        </w:numPr>
        <w:rPr>
          <w:rFonts w:ascii="Times New Roman" w:hAnsi="Times New Roman" w:cs="Times New Roman"/>
          <w:sz w:val="24"/>
          <w:szCs w:val="24"/>
        </w:rPr>
      </w:pPr>
      <w:r w:rsidRPr="44B3A682">
        <w:rPr>
          <w:rFonts w:ascii="Times New Roman" w:hAnsi="Times New Roman" w:cs="Times New Roman"/>
          <w:sz w:val="24"/>
          <w:szCs w:val="24"/>
        </w:rPr>
        <w:lastRenderedPageBreak/>
        <w:t>House bills shall be paid to the Ceres House Account and include all house expenses (i.e. utilities, maintenance supplies, etc.)</w:t>
      </w:r>
    </w:p>
    <w:p w14:paraId="11F77BF1" w14:textId="77777777" w:rsidR="001E3AE2" w:rsidRPr="00E309F0" w:rsidRDefault="44B3A682" w:rsidP="44B3A682">
      <w:pPr>
        <w:pStyle w:val="ListParagraph"/>
        <w:numPr>
          <w:ilvl w:val="0"/>
          <w:numId w:val="25"/>
        </w:numPr>
        <w:rPr>
          <w:rFonts w:ascii="Times New Roman" w:hAnsi="Times New Roman" w:cs="Times New Roman"/>
          <w:sz w:val="24"/>
          <w:szCs w:val="24"/>
        </w:rPr>
      </w:pPr>
      <w:r w:rsidRPr="44B3A682">
        <w:rPr>
          <w:rFonts w:ascii="Times New Roman" w:hAnsi="Times New Roman" w:cs="Times New Roman"/>
          <w:sz w:val="24"/>
          <w:szCs w:val="24"/>
        </w:rPr>
        <w:t>If a member’s house bill is past due, a one (1) dollar per day fine will be added to the cost of the house bills.</w:t>
      </w:r>
    </w:p>
    <w:p w14:paraId="5E5A778F" w14:textId="77777777" w:rsidR="001E3AE2" w:rsidRPr="00E309F0" w:rsidRDefault="44B3A682" w:rsidP="44B3A682">
      <w:pPr>
        <w:pStyle w:val="ListParagraph"/>
        <w:numPr>
          <w:ilvl w:val="0"/>
          <w:numId w:val="25"/>
        </w:numPr>
        <w:rPr>
          <w:rFonts w:ascii="Times New Roman" w:hAnsi="Times New Roman" w:cs="Times New Roman"/>
          <w:sz w:val="24"/>
          <w:szCs w:val="24"/>
        </w:rPr>
      </w:pPr>
      <w:r w:rsidRPr="44B3A682">
        <w:rPr>
          <w:rFonts w:ascii="Times New Roman" w:hAnsi="Times New Roman" w:cs="Times New Roman"/>
          <w:sz w:val="24"/>
          <w:szCs w:val="24"/>
        </w:rPr>
        <w:t>Any unpaid balance is due at the end of each semester.</w:t>
      </w:r>
    </w:p>
    <w:p w14:paraId="4FA98CD4" w14:textId="77777777" w:rsidR="001E3AE2" w:rsidRPr="00E309F0" w:rsidRDefault="44B3A682" w:rsidP="44B3A682">
      <w:pPr>
        <w:pStyle w:val="ListParagraph"/>
        <w:numPr>
          <w:ilvl w:val="0"/>
          <w:numId w:val="25"/>
        </w:numPr>
        <w:rPr>
          <w:rFonts w:ascii="Times New Roman" w:hAnsi="Times New Roman" w:cs="Times New Roman"/>
          <w:sz w:val="24"/>
          <w:szCs w:val="24"/>
        </w:rPr>
      </w:pPr>
      <w:r w:rsidRPr="44B3A682">
        <w:rPr>
          <w:rFonts w:ascii="Times New Roman" w:hAnsi="Times New Roman" w:cs="Times New Roman"/>
          <w:sz w:val="24"/>
          <w:szCs w:val="24"/>
        </w:rPr>
        <w:t>A member’s unpaid balance is grounds for termination of her membership at the first business meeting of the next semester, unless a payment plan has been established with the House Manager.</w:t>
      </w:r>
    </w:p>
    <w:p w14:paraId="368C7FBA" w14:textId="77777777" w:rsidR="001E3AE2" w:rsidRPr="00E309F0" w:rsidRDefault="001E3AE2" w:rsidP="001E3AE2">
      <w:pPr>
        <w:rPr>
          <w:rFonts w:ascii="Times New Roman" w:hAnsi="Times New Roman" w:cs="Times New Roman"/>
          <w:sz w:val="24"/>
          <w:szCs w:val="24"/>
        </w:rPr>
      </w:pPr>
    </w:p>
    <w:p w14:paraId="470CCCD3" w14:textId="77777777" w:rsidR="001E3AE2" w:rsidRPr="00E309F0" w:rsidRDefault="001E3AE2" w:rsidP="44B3A682">
      <w:pPr>
        <w:rPr>
          <w:rFonts w:ascii="Times New Roman" w:hAnsi="Times New Roman" w:cs="Times New Roman"/>
          <w:sz w:val="24"/>
          <w:szCs w:val="24"/>
        </w:rPr>
      </w:pPr>
      <w:r w:rsidRPr="00E309F0">
        <w:rPr>
          <w:rFonts w:ascii="Times New Roman" w:hAnsi="Times New Roman" w:cs="Times New Roman"/>
          <w:sz w:val="24"/>
          <w:szCs w:val="24"/>
        </w:rPr>
        <w:t>Section 5.</w:t>
      </w:r>
      <w:r w:rsidRPr="00E309F0">
        <w:rPr>
          <w:rFonts w:ascii="Times New Roman" w:hAnsi="Times New Roman" w:cs="Times New Roman"/>
          <w:sz w:val="24"/>
          <w:szCs w:val="24"/>
        </w:rPr>
        <w:tab/>
        <w:t>Rent (If not on Greek Payment Plan)</w:t>
      </w:r>
    </w:p>
    <w:p w14:paraId="511A94B7" w14:textId="77777777" w:rsidR="001E3AE2" w:rsidRPr="00E309F0" w:rsidRDefault="44B3A682" w:rsidP="44B3A682">
      <w:pPr>
        <w:pStyle w:val="ListParagraph"/>
        <w:numPr>
          <w:ilvl w:val="0"/>
          <w:numId w:val="26"/>
        </w:numPr>
        <w:rPr>
          <w:rFonts w:ascii="Times New Roman" w:hAnsi="Times New Roman" w:cs="Times New Roman"/>
          <w:sz w:val="24"/>
          <w:szCs w:val="24"/>
        </w:rPr>
      </w:pPr>
      <w:r w:rsidRPr="44B3A682">
        <w:rPr>
          <w:rFonts w:ascii="Times New Roman" w:hAnsi="Times New Roman" w:cs="Times New Roman"/>
          <w:sz w:val="24"/>
          <w:szCs w:val="24"/>
        </w:rPr>
        <w:t>Rent shall be paid to the Ceres Association on the first of each month.</w:t>
      </w:r>
    </w:p>
    <w:p w14:paraId="03C81710" w14:textId="77777777" w:rsidR="001E3AE2" w:rsidRPr="00E309F0" w:rsidRDefault="44B3A682" w:rsidP="44B3A682">
      <w:pPr>
        <w:pStyle w:val="ListParagraph"/>
        <w:numPr>
          <w:ilvl w:val="0"/>
          <w:numId w:val="26"/>
        </w:numPr>
        <w:rPr>
          <w:rFonts w:ascii="Times New Roman" w:hAnsi="Times New Roman" w:cs="Times New Roman"/>
          <w:sz w:val="24"/>
          <w:szCs w:val="24"/>
        </w:rPr>
      </w:pPr>
      <w:r w:rsidRPr="44B3A682">
        <w:rPr>
          <w:rFonts w:ascii="Times New Roman" w:hAnsi="Times New Roman" w:cs="Times New Roman"/>
          <w:sz w:val="24"/>
          <w:szCs w:val="24"/>
        </w:rPr>
        <w:t>If a member’s house rent is past due; she must immediately sign a promissory note with the Association Treasurer specifying her payment schedule refer to the House Manual for fines. Absolutely no balance shall be forwarded to the next semester.</w:t>
      </w:r>
    </w:p>
    <w:p w14:paraId="2E29677A" w14:textId="77777777" w:rsidR="001E3AE2" w:rsidRPr="00E309F0" w:rsidRDefault="44B3A682" w:rsidP="44B3A682">
      <w:pPr>
        <w:pStyle w:val="ListParagraph"/>
        <w:numPr>
          <w:ilvl w:val="0"/>
          <w:numId w:val="26"/>
        </w:numPr>
        <w:rPr>
          <w:rFonts w:ascii="Times New Roman" w:hAnsi="Times New Roman" w:cs="Times New Roman"/>
          <w:sz w:val="24"/>
          <w:szCs w:val="24"/>
        </w:rPr>
      </w:pPr>
      <w:r w:rsidRPr="44B3A682">
        <w:rPr>
          <w:rFonts w:ascii="Times New Roman" w:hAnsi="Times New Roman" w:cs="Times New Roman"/>
          <w:sz w:val="24"/>
          <w:szCs w:val="24"/>
        </w:rPr>
        <w:t>If a member misses a payment as specified in the promissory note, her membership privileges will be immediately revoked</w:t>
      </w:r>
    </w:p>
    <w:p w14:paraId="057382AC" w14:textId="77777777" w:rsidR="001E3AE2" w:rsidRPr="00E309F0" w:rsidRDefault="44B3A682" w:rsidP="44B3A682">
      <w:pPr>
        <w:pStyle w:val="ListParagraph"/>
        <w:numPr>
          <w:ilvl w:val="0"/>
          <w:numId w:val="26"/>
        </w:numPr>
        <w:rPr>
          <w:rFonts w:ascii="Times New Roman" w:hAnsi="Times New Roman" w:cs="Times New Roman"/>
          <w:sz w:val="24"/>
          <w:szCs w:val="24"/>
        </w:rPr>
      </w:pPr>
      <w:r w:rsidRPr="44B3A682">
        <w:rPr>
          <w:rFonts w:ascii="Times New Roman" w:hAnsi="Times New Roman" w:cs="Times New Roman"/>
          <w:sz w:val="24"/>
          <w:szCs w:val="24"/>
        </w:rPr>
        <w:t>If payment is more than sixty (60) days past what is specified in the promissory note, or if the balance is carried to the next semester, the House Manager is required to move to terminate the woman’s membership, on behalf of the Ceres Association, at the next regular business meeting and the Ceres Association is responsible for collection.</w:t>
      </w:r>
    </w:p>
    <w:p w14:paraId="3B68C1AC" w14:textId="77777777" w:rsidR="001E3AE2" w:rsidRPr="00E309F0" w:rsidRDefault="001E3AE2" w:rsidP="001E3AE2">
      <w:pPr>
        <w:rPr>
          <w:rFonts w:ascii="Times New Roman" w:hAnsi="Times New Roman" w:cs="Times New Roman"/>
          <w:sz w:val="24"/>
          <w:szCs w:val="24"/>
        </w:rPr>
      </w:pPr>
    </w:p>
    <w:p w14:paraId="3CDABE5F" w14:textId="77777777" w:rsidR="001E3AE2" w:rsidRPr="00E309F0" w:rsidRDefault="001E3AE2"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6.</w:t>
      </w:r>
      <w:r w:rsidRPr="00E309F0">
        <w:rPr>
          <w:rFonts w:ascii="Times New Roman" w:hAnsi="Times New Roman" w:cs="Times New Roman"/>
          <w:sz w:val="24"/>
          <w:szCs w:val="24"/>
        </w:rPr>
        <w:tab/>
        <w:t xml:space="preserve">Chapter funds, not included in the budget, may not be spent without a simple majority of the active chapter. </w:t>
      </w:r>
    </w:p>
    <w:p w14:paraId="2EC62904" w14:textId="77777777" w:rsidR="001E3AE2" w:rsidRPr="00E309F0" w:rsidRDefault="001E3AE2" w:rsidP="001E3AE2">
      <w:pPr>
        <w:ind w:left="1440" w:hanging="1440"/>
        <w:rPr>
          <w:rFonts w:ascii="Times New Roman" w:hAnsi="Times New Roman" w:cs="Times New Roman"/>
          <w:sz w:val="24"/>
          <w:szCs w:val="24"/>
        </w:rPr>
      </w:pPr>
    </w:p>
    <w:p w14:paraId="03204484" w14:textId="77777777" w:rsidR="001E3AE2" w:rsidRPr="00E309F0" w:rsidRDefault="001E3AE2"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7.</w:t>
      </w:r>
      <w:r w:rsidRPr="00E309F0">
        <w:rPr>
          <w:rFonts w:ascii="Times New Roman" w:hAnsi="Times New Roman" w:cs="Times New Roman"/>
          <w:sz w:val="24"/>
          <w:szCs w:val="24"/>
        </w:rPr>
        <w:tab/>
        <w:t>The Treasurer and Assistant Treasurer will sign all checks and withdrawal slips; however, the President is allowed to sign in the absence of the Assistant Treasurer.</w:t>
      </w:r>
    </w:p>
    <w:p w14:paraId="07F12910" w14:textId="77777777" w:rsidR="001E3AE2" w:rsidRPr="00E309F0" w:rsidRDefault="001E3AE2" w:rsidP="001E3AE2">
      <w:pPr>
        <w:ind w:left="1440" w:hanging="1440"/>
        <w:rPr>
          <w:rFonts w:ascii="Times New Roman" w:hAnsi="Times New Roman" w:cs="Times New Roman"/>
          <w:sz w:val="24"/>
          <w:szCs w:val="24"/>
        </w:rPr>
      </w:pPr>
    </w:p>
    <w:p w14:paraId="49C10BA1" w14:textId="77777777" w:rsidR="001E3AE2" w:rsidRPr="00E309F0" w:rsidRDefault="001E3AE2"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8.</w:t>
      </w:r>
      <w:r w:rsidRPr="00E309F0">
        <w:rPr>
          <w:rFonts w:ascii="Times New Roman" w:hAnsi="Times New Roman" w:cs="Times New Roman"/>
          <w:sz w:val="24"/>
          <w:szCs w:val="24"/>
        </w:rPr>
        <w:tab/>
        <w:t>Each year local dues will be used to pay parlor fees to be determined by the House Manager and approved by a three-quarters (3/4) vote of the chapter.</w:t>
      </w:r>
    </w:p>
    <w:p w14:paraId="0DE7EE88" w14:textId="77777777" w:rsidR="001E3AE2" w:rsidRPr="00E309F0" w:rsidRDefault="001E3AE2" w:rsidP="001E3AE2">
      <w:pPr>
        <w:ind w:left="1440" w:hanging="1440"/>
        <w:rPr>
          <w:rFonts w:ascii="Times New Roman" w:hAnsi="Times New Roman" w:cs="Times New Roman"/>
          <w:sz w:val="24"/>
          <w:szCs w:val="24"/>
        </w:rPr>
      </w:pPr>
    </w:p>
    <w:p w14:paraId="15B693CD" w14:textId="77777777" w:rsidR="001E3AE2" w:rsidRPr="00E309F0" w:rsidRDefault="001E3AE2"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9.</w:t>
      </w:r>
      <w:r w:rsidRPr="00E309F0">
        <w:rPr>
          <w:rFonts w:ascii="Times New Roman" w:hAnsi="Times New Roman" w:cs="Times New Roman"/>
          <w:sz w:val="24"/>
          <w:szCs w:val="24"/>
        </w:rPr>
        <w:tab/>
        <w:t>Any outstanding bills and fines must be paid by the end of the semester.</w:t>
      </w:r>
    </w:p>
    <w:p w14:paraId="3BD27687" w14:textId="117C81E3" w:rsidR="00A70B6B" w:rsidRDefault="00A70B6B" w:rsidP="00A70B6B">
      <w:pPr>
        <w:ind w:left="1440" w:hanging="1440"/>
        <w:jc w:val="center"/>
        <w:rPr>
          <w:rFonts w:ascii="Times New Roman" w:hAnsi="Times New Roman" w:cs="Times New Roman"/>
          <w:b/>
          <w:sz w:val="24"/>
          <w:szCs w:val="24"/>
        </w:rPr>
      </w:pPr>
    </w:p>
    <w:p w14:paraId="708FAC77" w14:textId="52D84A9D" w:rsidR="009B7DE8" w:rsidRDefault="009B7DE8" w:rsidP="00A70B6B">
      <w:pPr>
        <w:ind w:left="1440" w:hanging="1440"/>
        <w:jc w:val="center"/>
        <w:rPr>
          <w:rFonts w:ascii="Times New Roman" w:hAnsi="Times New Roman" w:cs="Times New Roman"/>
          <w:b/>
          <w:sz w:val="24"/>
          <w:szCs w:val="24"/>
        </w:rPr>
      </w:pPr>
    </w:p>
    <w:p w14:paraId="4EB34CC4" w14:textId="4F94CBFA" w:rsidR="009B7DE8" w:rsidRDefault="009B7DE8" w:rsidP="00A70B6B">
      <w:pPr>
        <w:ind w:left="1440" w:hanging="1440"/>
        <w:jc w:val="center"/>
        <w:rPr>
          <w:rFonts w:ascii="Times New Roman" w:hAnsi="Times New Roman" w:cs="Times New Roman"/>
          <w:b/>
          <w:sz w:val="24"/>
          <w:szCs w:val="24"/>
        </w:rPr>
      </w:pPr>
    </w:p>
    <w:p w14:paraId="1A620852" w14:textId="77777777" w:rsidR="009B7DE8" w:rsidRDefault="009B7DE8" w:rsidP="00A70B6B">
      <w:pPr>
        <w:ind w:left="1440" w:hanging="1440"/>
        <w:jc w:val="center"/>
        <w:rPr>
          <w:rFonts w:ascii="Times New Roman" w:hAnsi="Times New Roman" w:cs="Times New Roman"/>
          <w:b/>
          <w:sz w:val="24"/>
          <w:szCs w:val="24"/>
        </w:rPr>
      </w:pPr>
    </w:p>
    <w:p w14:paraId="0E0BB543" w14:textId="25C22419" w:rsidR="00A70B6B" w:rsidRPr="00A70B6B" w:rsidRDefault="44B3A682" w:rsidP="44B3A682">
      <w:pPr>
        <w:ind w:left="1440" w:hanging="1440"/>
        <w:jc w:val="center"/>
        <w:rPr>
          <w:rFonts w:ascii="Times New Roman" w:hAnsi="Times New Roman" w:cs="Times New Roman"/>
          <w:sz w:val="24"/>
          <w:szCs w:val="24"/>
        </w:rPr>
      </w:pPr>
      <w:r w:rsidRPr="44B3A682">
        <w:rPr>
          <w:rFonts w:ascii="Times New Roman" w:hAnsi="Times New Roman" w:cs="Times New Roman"/>
          <w:b/>
          <w:bCs/>
          <w:sz w:val="24"/>
          <w:szCs w:val="24"/>
        </w:rPr>
        <w:t>ARTICLE IX</w:t>
      </w:r>
    </w:p>
    <w:p w14:paraId="77FDCA24" w14:textId="23EFA67B" w:rsidR="001E3AE2" w:rsidRPr="00E309F0" w:rsidRDefault="44B3A682" w:rsidP="44B3A682">
      <w:pPr>
        <w:ind w:left="1440" w:hanging="1440"/>
        <w:jc w:val="center"/>
        <w:rPr>
          <w:rFonts w:ascii="Times New Roman" w:hAnsi="Times New Roman" w:cs="Times New Roman"/>
          <w:sz w:val="24"/>
          <w:szCs w:val="24"/>
        </w:rPr>
      </w:pPr>
      <w:r w:rsidRPr="44B3A682">
        <w:rPr>
          <w:rFonts w:ascii="Times New Roman" w:hAnsi="Times New Roman" w:cs="Times New Roman"/>
          <w:sz w:val="24"/>
          <w:szCs w:val="24"/>
          <w:u w:val="single"/>
        </w:rPr>
        <w:t>Conduct</w:t>
      </w:r>
    </w:p>
    <w:p w14:paraId="5E40BC31" w14:textId="77777777" w:rsidR="001E3AE2" w:rsidRPr="00E309F0" w:rsidRDefault="001E3AE2"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Conduct of every member shall be set forth in accordance with the house rules. These house rules shall be read aloud to the active chapter at the chapter retreat each semester. Any amendments to the house rules must be voted on by the active chapter members.</w:t>
      </w:r>
    </w:p>
    <w:p w14:paraId="74807A0A" w14:textId="785E1E02" w:rsidR="00765BB0" w:rsidRPr="00E309F0" w:rsidRDefault="44B3A682" w:rsidP="44B3A682">
      <w:pPr>
        <w:jc w:val="center"/>
        <w:rPr>
          <w:rFonts w:ascii="Times New Roman" w:hAnsi="Times New Roman" w:cs="Times New Roman"/>
          <w:sz w:val="24"/>
          <w:szCs w:val="24"/>
        </w:rPr>
      </w:pPr>
      <w:r w:rsidRPr="44B3A682">
        <w:rPr>
          <w:rFonts w:ascii="Times New Roman" w:hAnsi="Times New Roman" w:cs="Times New Roman"/>
          <w:b/>
          <w:bCs/>
          <w:sz w:val="24"/>
          <w:szCs w:val="24"/>
        </w:rPr>
        <w:t>ARTICLE X</w:t>
      </w:r>
    </w:p>
    <w:p w14:paraId="1EBA85E4" w14:textId="4DB21961" w:rsidR="00765BB0" w:rsidRPr="00A70B6B" w:rsidRDefault="44B3A682" w:rsidP="44B3A682">
      <w:pPr>
        <w:ind w:left="1440" w:hanging="1440"/>
        <w:jc w:val="center"/>
        <w:rPr>
          <w:rFonts w:ascii="Times New Roman" w:hAnsi="Times New Roman" w:cs="Times New Roman"/>
          <w:sz w:val="24"/>
          <w:szCs w:val="24"/>
          <w:u w:val="single"/>
        </w:rPr>
      </w:pPr>
      <w:r w:rsidRPr="44B3A682">
        <w:rPr>
          <w:rFonts w:ascii="Times New Roman" w:hAnsi="Times New Roman" w:cs="Times New Roman"/>
          <w:sz w:val="24"/>
          <w:szCs w:val="24"/>
          <w:u w:val="single"/>
        </w:rPr>
        <w:t>Housing</w:t>
      </w:r>
    </w:p>
    <w:p w14:paraId="74AF2F9A" w14:textId="77777777" w:rsidR="00765BB0" w:rsidRDefault="00765BB0"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 xml:space="preserve">All members living within the chapter house are required to sign and be bound to the housing contract. All contracts shall be signed at the last business meeting of the semester.  </w:t>
      </w:r>
    </w:p>
    <w:p w14:paraId="7FC2147D" w14:textId="77777777" w:rsidR="00765BB0" w:rsidRPr="00E309F0" w:rsidRDefault="0057556C" w:rsidP="44B3A682">
      <w:pPr>
        <w:ind w:left="1440" w:hanging="1440"/>
        <w:rPr>
          <w:rFonts w:ascii="Times New Roman" w:hAnsi="Times New Roman" w:cs="Times New Roman"/>
          <w:sz w:val="24"/>
          <w:szCs w:val="24"/>
        </w:rPr>
      </w:pPr>
      <w:r>
        <w:rPr>
          <w:rFonts w:ascii="Times New Roman" w:hAnsi="Times New Roman" w:cs="Times New Roman"/>
          <w:sz w:val="24"/>
          <w:szCs w:val="24"/>
        </w:rPr>
        <w:t xml:space="preserve">Section 2. </w:t>
      </w:r>
      <w:r>
        <w:rPr>
          <w:rFonts w:ascii="Times New Roman" w:hAnsi="Times New Roman" w:cs="Times New Roman"/>
          <w:sz w:val="24"/>
          <w:szCs w:val="24"/>
        </w:rPr>
        <w:tab/>
        <w:t xml:space="preserve">All members are required to live in the house for one full year during junior or senior year to obtain alumni membership. If a member choses to live in the house during sophomore year, it will not fulfill the housing requirement. </w:t>
      </w:r>
    </w:p>
    <w:p w14:paraId="5398EED4" w14:textId="77777777" w:rsidR="00765BB0" w:rsidRPr="00E309F0" w:rsidRDefault="0057556C" w:rsidP="44B3A682">
      <w:pPr>
        <w:ind w:left="1440" w:hanging="1440"/>
        <w:rPr>
          <w:rFonts w:ascii="Times New Roman" w:hAnsi="Times New Roman" w:cs="Times New Roman"/>
          <w:sz w:val="24"/>
          <w:szCs w:val="24"/>
        </w:rPr>
      </w:pPr>
      <w:r>
        <w:rPr>
          <w:rFonts w:ascii="Times New Roman" w:hAnsi="Times New Roman" w:cs="Times New Roman"/>
          <w:sz w:val="24"/>
          <w:szCs w:val="24"/>
        </w:rPr>
        <w:t>Section 3</w:t>
      </w:r>
      <w:r w:rsidR="00765BB0" w:rsidRPr="00E309F0">
        <w:rPr>
          <w:rFonts w:ascii="Times New Roman" w:hAnsi="Times New Roman" w:cs="Times New Roman"/>
          <w:sz w:val="24"/>
          <w:szCs w:val="24"/>
        </w:rPr>
        <w:t>.</w:t>
      </w:r>
      <w:r w:rsidR="00765BB0" w:rsidRPr="00E309F0">
        <w:rPr>
          <w:rFonts w:ascii="Times New Roman" w:hAnsi="Times New Roman" w:cs="Times New Roman"/>
          <w:sz w:val="24"/>
          <w:szCs w:val="24"/>
        </w:rPr>
        <w:tab/>
        <w:t>Any housing contract for less than one (1) year, or any other special arrangements, must be approve</w:t>
      </w:r>
      <w:r>
        <w:rPr>
          <w:rFonts w:ascii="Times New Roman" w:hAnsi="Times New Roman" w:cs="Times New Roman"/>
          <w:sz w:val="24"/>
          <w:szCs w:val="24"/>
        </w:rPr>
        <w:t>d by the Association Treasurer.</w:t>
      </w:r>
    </w:p>
    <w:p w14:paraId="2D0F18C1" w14:textId="77777777" w:rsidR="00765BB0" w:rsidRPr="00E309F0" w:rsidRDefault="00765BB0"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 xml:space="preserve">Section </w:t>
      </w:r>
      <w:r w:rsidR="0057556C">
        <w:rPr>
          <w:rFonts w:ascii="Times New Roman" w:hAnsi="Times New Roman" w:cs="Times New Roman"/>
          <w:sz w:val="24"/>
          <w:szCs w:val="24"/>
        </w:rPr>
        <w:t>4</w:t>
      </w:r>
      <w:r w:rsidRPr="00E309F0">
        <w:rPr>
          <w:rFonts w:ascii="Times New Roman" w:hAnsi="Times New Roman" w:cs="Times New Roman"/>
          <w:sz w:val="24"/>
          <w:szCs w:val="24"/>
        </w:rPr>
        <w:t>.</w:t>
      </w:r>
      <w:r w:rsidRPr="00E309F0">
        <w:rPr>
          <w:rFonts w:ascii="Times New Roman" w:hAnsi="Times New Roman" w:cs="Times New Roman"/>
          <w:sz w:val="24"/>
          <w:szCs w:val="24"/>
        </w:rPr>
        <w:tab/>
        <w:t>Vacancies in the Chapter House</w:t>
      </w:r>
    </w:p>
    <w:p w14:paraId="37356082" w14:textId="77777777" w:rsidR="00765BB0" w:rsidRPr="00E309F0" w:rsidRDefault="44B3A682" w:rsidP="44B3A682">
      <w:pPr>
        <w:pStyle w:val="ListParagraph"/>
        <w:numPr>
          <w:ilvl w:val="0"/>
          <w:numId w:val="27"/>
        </w:numPr>
        <w:rPr>
          <w:rFonts w:ascii="Times New Roman" w:hAnsi="Times New Roman" w:cs="Times New Roman"/>
          <w:sz w:val="24"/>
          <w:szCs w:val="24"/>
        </w:rPr>
      </w:pPr>
      <w:r w:rsidRPr="44B3A682">
        <w:rPr>
          <w:rFonts w:ascii="Times New Roman" w:hAnsi="Times New Roman" w:cs="Times New Roman"/>
          <w:sz w:val="24"/>
          <w:szCs w:val="24"/>
        </w:rPr>
        <w:t>If there is a vacancy in the Ceres Chapter house for the spring semester, the following steps will be used to fill the house:</w:t>
      </w:r>
    </w:p>
    <w:p w14:paraId="15C41E24" w14:textId="77777777" w:rsidR="00765BB0" w:rsidRPr="00E309F0" w:rsidRDefault="44B3A682" w:rsidP="44B3A682">
      <w:pPr>
        <w:pStyle w:val="ListParagraph"/>
        <w:numPr>
          <w:ilvl w:val="1"/>
          <w:numId w:val="27"/>
        </w:numPr>
        <w:rPr>
          <w:rFonts w:ascii="Times New Roman" w:hAnsi="Times New Roman" w:cs="Times New Roman"/>
          <w:sz w:val="24"/>
          <w:szCs w:val="24"/>
        </w:rPr>
      </w:pPr>
      <w:r w:rsidRPr="44B3A682">
        <w:rPr>
          <w:rFonts w:ascii="Times New Roman" w:hAnsi="Times New Roman" w:cs="Times New Roman"/>
          <w:sz w:val="24"/>
          <w:szCs w:val="24"/>
        </w:rPr>
        <w:t>Members not living in the house will be asked to see if they can be released from their current living situation to fill the vacancy.</w:t>
      </w:r>
    </w:p>
    <w:p w14:paraId="1FC5066C" w14:textId="77777777" w:rsidR="00765BB0" w:rsidRPr="00E309F0" w:rsidRDefault="44B3A682" w:rsidP="44B3A682">
      <w:pPr>
        <w:pStyle w:val="ListParagraph"/>
        <w:numPr>
          <w:ilvl w:val="1"/>
          <w:numId w:val="27"/>
        </w:numPr>
        <w:rPr>
          <w:rFonts w:ascii="Times New Roman" w:hAnsi="Times New Roman" w:cs="Times New Roman"/>
          <w:sz w:val="24"/>
          <w:szCs w:val="24"/>
        </w:rPr>
      </w:pPr>
      <w:r w:rsidRPr="44B3A682">
        <w:rPr>
          <w:rFonts w:ascii="Times New Roman" w:hAnsi="Times New Roman" w:cs="Times New Roman"/>
          <w:sz w:val="24"/>
          <w:szCs w:val="24"/>
        </w:rPr>
        <w:t>If no member can fill the vacancy an outside renter will be sought.</w:t>
      </w:r>
    </w:p>
    <w:p w14:paraId="649431AD" w14:textId="77777777" w:rsidR="00765BB0" w:rsidRPr="00E309F0" w:rsidRDefault="44B3A682" w:rsidP="44B3A682">
      <w:pPr>
        <w:pStyle w:val="ListParagraph"/>
        <w:numPr>
          <w:ilvl w:val="1"/>
          <w:numId w:val="27"/>
        </w:numPr>
        <w:rPr>
          <w:rFonts w:ascii="Times New Roman" w:hAnsi="Times New Roman" w:cs="Times New Roman"/>
          <w:sz w:val="24"/>
          <w:szCs w:val="24"/>
        </w:rPr>
      </w:pPr>
      <w:r w:rsidRPr="44B3A682">
        <w:rPr>
          <w:rFonts w:ascii="Times New Roman" w:hAnsi="Times New Roman" w:cs="Times New Roman"/>
          <w:sz w:val="24"/>
          <w:szCs w:val="24"/>
        </w:rPr>
        <w:t>If no member can fill the vacancy, then the active chapter will determine how the remaining rent will be paid. (I.e. increase of dues, fundraising, etc.)</w:t>
      </w:r>
    </w:p>
    <w:p w14:paraId="2442AEE3" w14:textId="77777777" w:rsidR="00765BB0" w:rsidRPr="00E309F0" w:rsidRDefault="44B3A682" w:rsidP="44B3A682">
      <w:pPr>
        <w:pStyle w:val="ListParagraph"/>
        <w:numPr>
          <w:ilvl w:val="0"/>
          <w:numId w:val="27"/>
        </w:numPr>
        <w:rPr>
          <w:rFonts w:ascii="Times New Roman" w:hAnsi="Times New Roman" w:cs="Times New Roman"/>
          <w:sz w:val="24"/>
          <w:szCs w:val="24"/>
        </w:rPr>
      </w:pPr>
      <w:r w:rsidRPr="44B3A682">
        <w:rPr>
          <w:rFonts w:ascii="Times New Roman" w:hAnsi="Times New Roman" w:cs="Times New Roman"/>
          <w:sz w:val="24"/>
          <w:szCs w:val="24"/>
        </w:rPr>
        <w:t>If the projected occupancy of the chapter house in less than 100% for the fall semester, all actives required to living in university housing are exempt, unless housing releases from the university are obtained. The Executive Committee shall determine who is required to living in the house by using the following guidelines:</w:t>
      </w:r>
    </w:p>
    <w:p w14:paraId="2D3C09AA" w14:textId="77777777" w:rsidR="00765BB0" w:rsidRPr="00E309F0" w:rsidRDefault="44B3A682" w:rsidP="44B3A682">
      <w:pPr>
        <w:pStyle w:val="ListParagraph"/>
        <w:numPr>
          <w:ilvl w:val="1"/>
          <w:numId w:val="27"/>
        </w:numPr>
        <w:rPr>
          <w:rFonts w:ascii="Times New Roman" w:hAnsi="Times New Roman" w:cs="Times New Roman"/>
          <w:sz w:val="24"/>
          <w:szCs w:val="24"/>
        </w:rPr>
      </w:pPr>
      <w:r w:rsidRPr="44B3A682">
        <w:rPr>
          <w:rFonts w:ascii="Times New Roman" w:hAnsi="Times New Roman" w:cs="Times New Roman"/>
          <w:sz w:val="24"/>
          <w:szCs w:val="24"/>
        </w:rPr>
        <w:t>Any member not required to live in university housing.</w:t>
      </w:r>
    </w:p>
    <w:p w14:paraId="734B985F" w14:textId="77777777" w:rsidR="00765BB0" w:rsidRPr="00E309F0" w:rsidRDefault="44B3A682" w:rsidP="44B3A682">
      <w:pPr>
        <w:pStyle w:val="ListParagraph"/>
        <w:numPr>
          <w:ilvl w:val="1"/>
          <w:numId w:val="27"/>
        </w:numPr>
        <w:rPr>
          <w:rFonts w:ascii="Times New Roman" w:hAnsi="Times New Roman" w:cs="Times New Roman"/>
          <w:sz w:val="24"/>
          <w:szCs w:val="24"/>
        </w:rPr>
      </w:pPr>
      <w:r w:rsidRPr="44B3A682">
        <w:rPr>
          <w:rFonts w:ascii="Times New Roman" w:hAnsi="Times New Roman" w:cs="Times New Roman"/>
          <w:sz w:val="24"/>
          <w:szCs w:val="24"/>
        </w:rPr>
        <w:lastRenderedPageBreak/>
        <w:t>Members not having already lived in the house, of the oldest pledge class to the youngest pledge class will be asked.</w:t>
      </w:r>
    </w:p>
    <w:p w14:paraId="362157A5" w14:textId="77777777" w:rsidR="00765BB0" w:rsidRPr="00E309F0" w:rsidRDefault="44B3A682" w:rsidP="44B3A682">
      <w:pPr>
        <w:pStyle w:val="ListParagraph"/>
        <w:numPr>
          <w:ilvl w:val="1"/>
          <w:numId w:val="27"/>
        </w:numPr>
        <w:rPr>
          <w:rFonts w:ascii="Times New Roman" w:hAnsi="Times New Roman" w:cs="Times New Roman"/>
          <w:sz w:val="24"/>
          <w:szCs w:val="24"/>
        </w:rPr>
      </w:pPr>
      <w:r w:rsidRPr="44B3A682">
        <w:rPr>
          <w:rFonts w:ascii="Times New Roman" w:hAnsi="Times New Roman" w:cs="Times New Roman"/>
          <w:sz w:val="24"/>
          <w:szCs w:val="24"/>
        </w:rPr>
        <w:t>Members that have lived in the house the least amount of time will be asked next.</w:t>
      </w:r>
    </w:p>
    <w:p w14:paraId="382C1468" w14:textId="77777777" w:rsidR="00765BB0" w:rsidRPr="00E309F0" w:rsidRDefault="44B3A682" w:rsidP="44B3A682">
      <w:pPr>
        <w:pStyle w:val="ListParagraph"/>
        <w:numPr>
          <w:ilvl w:val="1"/>
          <w:numId w:val="27"/>
        </w:numPr>
        <w:rPr>
          <w:rFonts w:ascii="Times New Roman" w:hAnsi="Times New Roman" w:cs="Times New Roman"/>
          <w:sz w:val="24"/>
          <w:szCs w:val="24"/>
        </w:rPr>
      </w:pPr>
      <w:r w:rsidRPr="44B3A682">
        <w:rPr>
          <w:rFonts w:ascii="Times New Roman" w:hAnsi="Times New Roman" w:cs="Times New Roman"/>
          <w:sz w:val="24"/>
          <w:szCs w:val="24"/>
        </w:rPr>
        <w:t>If there is a tie in the length of time, those members holding an office will be asked, going from lowest cumulative GPA to highest cumulative GPA.</w:t>
      </w:r>
    </w:p>
    <w:p w14:paraId="0E17ADDB" w14:textId="77777777" w:rsidR="00765BB0" w:rsidRPr="00E309F0" w:rsidRDefault="44B3A682" w:rsidP="44B3A682">
      <w:pPr>
        <w:pStyle w:val="ListParagraph"/>
        <w:numPr>
          <w:ilvl w:val="1"/>
          <w:numId w:val="27"/>
        </w:numPr>
        <w:rPr>
          <w:rFonts w:ascii="Times New Roman" w:hAnsi="Times New Roman" w:cs="Times New Roman"/>
          <w:sz w:val="24"/>
          <w:szCs w:val="24"/>
        </w:rPr>
      </w:pPr>
      <w:r w:rsidRPr="44B3A682">
        <w:rPr>
          <w:rFonts w:ascii="Times New Roman" w:hAnsi="Times New Roman" w:cs="Times New Roman"/>
          <w:sz w:val="24"/>
          <w:szCs w:val="24"/>
        </w:rPr>
        <w:t>If there is still a vacancy, active members that have already lived in the house will be asked from lowest cumulative GPA to highest cumulative GPA.</w:t>
      </w:r>
    </w:p>
    <w:p w14:paraId="3D755664" w14:textId="77777777" w:rsidR="00765BB0" w:rsidRPr="00E309F0" w:rsidRDefault="44B3A682" w:rsidP="44B3A682">
      <w:pPr>
        <w:pStyle w:val="ListParagraph"/>
        <w:numPr>
          <w:ilvl w:val="0"/>
          <w:numId w:val="27"/>
        </w:numPr>
        <w:rPr>
          <w:rFonts w:ascii="Times New Roman" w:hAnsi="Times New Roman" w:cs="Times New Roman"/>
          <w:sz w:val="24"/>
          <w:szCs w:val="24"/>
        </w:rPr>
      </w:pPr>
      <w:r w:rsidRPr="44B3A682">
        <w:rPr>
          <w:rFonts w:ascii="Times New Roman" w:hAnsi="Times New Roman" w:cs="Times New Roman"/>
          <w:sz w:val="24"/>
          <w:szCs w:val="24"/>
        </w:rPr>
        <w:t>The member proving significant financial need with written documentation, support this need, and with approval from the Advisors, Active Executive Committee and the Association Treasurer will not be required to live in the house.</w:t>
      </w:r>
    </w:p>
    <w:p w14:paraId="59801E22" w14:textId="77777777" w:rsidR="00765BB0" w:rsidRPr="00E309F0" w:rsidRDefault="44B3A682" w:rsidP="44B3A682">
      <w:pPr>
        <w:pStyle w:val="ListParagraph"/>
        <w:numPr>
          <w:ilvl w:val="0"/>
          <w:numId w:val="27"/>
        </w:numPr>
        <w:rPr>
          <w:rFonts w:ascii="Times New Roman" w:hAnsi="Times New Roman" w:cs="Times New Roman"/>
          <w:sz w:val="24"/>
          <w:szCs w:val="24"/>
        </w:rPr>
      </w:pPr>
      <w:r w:rsidRPr="44B3A682">
        <w:rPr>
          <w:rFonts w:ascii="Times New Roman" w:hAnsi="Times New Roman" w:cs="Times New Roman"/>
          <w:sz w:val="24"/>
          <w:szCs w:val="24"/>
        </w:rPr>
        <w:t>If the chapter house is not full, it will be the chapter’s decision on how to best pay the missing rent to the Association. (I.e. increase of dues, fundraising, outside renter, etc.)</w:t>
      </w:r>
    </w:p>
    <w:p w14:paraId="2310D618" w14:textId="77777777" w:rsidR="00765BB0" w:rsidRPr="00E309F0" w:rsidRDefault="00765BB0" w:rsidP="00765BB0">
      <w:pPr>
        <w:rPr>
          <w:rFonts w:ascii="Times New Roman" w:hAnsi="Times New Roman" w:cs="Times New Roman"/>
          <w:sz w:val="24"/>
          <w:szCs w:val="24"/>
        </w:rPr>
      </w:pPr>
    </w:p>
    <w:p w14:paraId="57F22518" w14:textId="77777777" w:rsidR="00765BB0" w:rsidRPr="00E309F0" w:rsidRDefault="00765BB0"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5.</w:t>
      </w:r>
      <w:r w:rsidRPr="00E309F0">
        <w:rPr>
          <w:rFonts w:ascii="Times New Roman" w:hAnsi="Times New Roman" w:cs="Times New Roman"/>
          <w:sz w:val="24"/>
          <w:szCs w:val="24"/>
        </w:rPr>
        <w:tab/>
        <w:t>If more members wish to live in the chapter house than the capacity allows, the Executive Committee shall determine who will live in the chapter house by using the following guidelines: (in preferential order)</w:t>
      </w:r>
    </w:p>
    <w:p w14:paraId="7F85E368" w14:textId="77777777" w:rsidR="00765BB0" w:rsidRPr="00E309F0" w:rsidRDefault="44B3A682" w:rsidP="44B3A682">
      <w:pPr>
        <w:pStyle w:val="ListParagraph"/>
        <w:numPr>
          <w:ilvl w:val="0"/>
          <w:numId w:val="28"/>
        </w:numPr>
        <w:rPr>
          <w:rFonts w:ascii="Times New Roman" w:hAnsi="Times New Roman" w:cs="Times New Roman"/>
          <w:sz w:val="24"/>
          <w:szCs w:val="24"/>
        </w:rPr>
      </w:pPr>
      <w:r w:rsidRPr="44B3A682">
        <w:rPr>
          <w:rFonts w:ascii="Times New Roman" w:hAnsi="Times New Roman" w:cs="Times New Roman"/>
          <w:sz w:val="24"/>
          <w:szCs w:val="24"/>
        </w:rPr>
        <w:t>Any member with an outstanding house or chapter bill.</w:t>
      </w:r>
    </w:p>
    <w:p w14:paraId="4E71F6E1" w14:textId="77777777" w:rsidR="00765BB0" w:rsidRPr="00E309F0" w:rsidRDefault="44B3A682" w:rsidP="44B3A682">
      <w:pPr>
        <w:pStyle w:val="ListParagraph"/>
        <w:numPr>
          <w:ilvl w:val="0"/>
          <w:numId w:val="28"/>
        </w:numPr>
        <w:rPr>
          <w:rFonts w:ascii="Times New Roman" w:hAnsi="Times New Roman" w:cs="Times New Roman"/>
          <w:sz w:val="24"/>
          <w:szCs w:val="24"/>
        </w:rPr>
      </w:pPr>
      <w:r w:rsidRPr="44B3A682">
        <w:rPr>
          <w:rFonts w:ascii="Times New Roman" w:hAnsi="Times New Roman" w:cs="Times New Roman"/>
          <w:sz w:val="24"/>
          <w:szCs w:val="24"/>
        </w:rPr>
        <w:t>Any member who has lived in the chapter house for the longest time.</w:t>
      </w:r>
    </w:p>
    <w:p w14:paraId="0518F760" w14:textId="77777777" w:rsidR="004C5088" w:rsidRPr="00E309F0" w:rsidRDefault="004C5088" w:rsidP="004C5088">
      <w:pPr>
        <w:rPr>
          <w:rFonts w:ascii="Times New Roman" w:hAnsi="Times New Roman" w:cs="Times New Roman"/>
          <w:sz w:val="24"/>
          <w:szCs w:val="24"/>
        </w:rPr>
      </w:pPr>
    </w:p>
    <w:p w14:paraId="29D6C4FD" w14:textId="77777777" w:rsidR="004C5088" w:rsidRPr="00E309F0" w:rsidRDefault="004C5088" w:rsidP="44B3A682">
      <w:pPr>
        <w:rPr>
          <w:rFonts w:ascii="Times New Roman" w:hAnsi="Times New Roman" w:cs="Times New Roman"/>
          <w:sz w:val="24"/>
          <w:szCs w:val="24"/>
        </w:rPr>
      </w:pPr>
      <w:r w:rsidRPr="00E309F0">
        <w:rPr>
          <w:rFonts w:ascii="Times New Roman" w:hAnsi="Times New Roman" w:cs="Times New Roman"/>
          <w:sz w:val="24"/>
          <w:szCs w:val="24"/>
        </w:rPr>
        <w:t>Section 6.</w:t>
      </w:r>
      <w:r w:rsidRPr="00E309F0">
        <w:rPr>
          <w:rFonts w:ascii="Times New Roman" w:hAnsi="Times New Roman" w:cs="Times New Roman"/>
          <w:sz w:val="24"/>
          <w:szCs w:val="24"/>
        </w:rPr>
        <w:tab/>
        <w:t>Late house bills and fines, refer to Article VII, Section 3.</w:t>
      </w:r>
    </w:p>
    <w:p w14:paraId="2F4FF0B5" w14:textId="77777777" w:rsidR="004C5088" w:rsidRPr="00E309F0" w:rsidRDefault="004C5088" w:rsidP="004C5088">
      <w:pPr>
        <w:rPr>
          <w:rFonts w:ascii="Times New Roman" w:hAnsi="Times New Roman" w:cs="Times New Roman"/>
          <w:sz w:val="24"/>
          <w:szCs w:val="24"/>
        </w:rPr>
      </w:pPr>
    </w:p>
    <w:p w14:paraId="28D21E95" w14:textId="77777777" w:rsidR="004C5088" w:rsidRPr="00E309F0" w:rsidRDefault="004C5088" w:rsidP="44B3A682">
      <w:pPr>
        <w:rPr>
          <w:rFonts w:ascii="Times New Roman" w:hAnsi="Times New Roman" w:cs="Times New Roman"/>
          <w:sz w:val="24"/>
          <w:szCs w:val="24"/>
        </w:rPr>
      </w:pPr>
      <w:r w:rsidRPr="00E309F0">
        <w:rPr>
          <w:rFonts w:ascii="Times New Roman" w:hAnsi="Times New Roman" w:cs="Times New Roman"/>
          <w:sz w:val="24"/>
          <w:szCs w:val="24"/>
        </w:rPr>
        <w:t>Section 7.</w:t>
      </w:r>
      <w:r w:rsidRPr="00E309F0">
        <w:rPr>
          <w:rFonts w:ascii="Times New Roman" w:hAnsi="Times New Roman" w:cs="Times New Roman"/>
          <w:sz w:val="24"/>
          <w:szCs w:val="24"/>
        </w:rPr>
        <w:tab/>
        <w:t>Duties of the House Manager and Assistant House Manager:</w:t>
      </w:r>
    </w:p>
    <w:p w14:paraId="1FEBF0E7" w14:textId="77777777" w:rsidR="004C5088" w:rsidRPr="00E309F0" w:rsidRDefault="44B3A682" w:rsidP="44B3A682">
      <w:pPr>
        <w:pStyle w:val="ListParagraph"/>
        <w:numPr>
          <w:ilvl w:val="0"/>
          <w:numId w:val="29"/>
        </w:numPr>
        <w:rPr>
          <w:rFonts w:ascii="Times New Roman" w:hAnsi="Times New Roman" w:cs="Times New Roman"/>
          <w:sz w:val="24"/>
          <w:szCs w:val="24"/>
        </w:rPr>
      </w:pPr>
      <w:r w:rsidRPr="44B3A682">
        <w:rPr>
          <w:rFonts w:ascii="Times New Roman" w:hAnsi="Times New Roman" w:cs="Times New Roman"/>
          <w:sz w:val="24"/>
          <w:szCs w:val="24"/>
        </w:rPr>
        <w:t>Filling of these positions will be voted upon by those living in the house.</w:t>
      </w:r>
    </w:p>
    <w:p w14:paraId="39859F4A" w14:textId="77777777" w:rsidR="004C5088" w:rsidRPr="00E309F0" w:rsidRDefault="44B3A682" w:rsidP="44B3A682">
      <w:pPr>
        <w:pStyle w:val="ListParagraph"/>
        <w:numPr>
          <w:ilvl w:val="0"/>
          <w:numId w:val="29"/>
        </w:numPr>
        <w:rPr>
          <w:rFonts w:ascii="Times New Roman" w:hAnsi="Times New Roman" w:cs="Times New Roman"/>
          <w:sz w:val="24"/>
          <w:szCs w:val="24"/>
        </w:rPr>
      </w:pPr>
      <w:r w:rsidRPr="44B3A682">
        <w:rPr>
          <w:rFonts w:ascii="Times New Roman" w:hAnsi="Times New Roman" w:cs="Times New Roman"/>
          <w:sz w:val="24"/>
          <w:szCs w:val="24"/>
        </w:rPr>
        <w:t>Neither the House Manager nor the Assistant House Manager can hold the offices of Treasurer, Assistant Treasurer, or President Simultaneously.</w:t>
      </w:r>
    </w:p>
    <w:p w14:paraId="563CBDC3" w14:textId="77777777" w:rsidR="004C5088" w:rsidRPr="00E309F0" w:rsidRDefault="44B3A682" w:rsidP="44B3A682">
      <w:pPr>
        <w:pStyle w:val="ListParagraph"/>
        <w:numPr>
          <w:ilvl w:val="0"/>
          <w:numId w:val="29"/>
        </w:numPr>
        <w:rPr>
          <w:rFonts w:ascii="Times New Roman" w:hAnsi="Times New Roman" w:cs="Times New Roman"/>
          <w:sz w:val="24"/>
          <w:szCs w:val="24"/>
        </w:rPr>
      </w:pPr>
      <w:r w:rsidRPr="44B3A682">
        <w:rPr>
          <w:rFonts w:ascii="Times New Roman" w:hAnsi="Times New Roman" w:cs="Times New Roman"/>
          <w:sz w:val="24"/>
          <w:szCs w:val="24"/>
        </w:rPr>
        <w:t>The Assistant House Manager will move into the position of House Manager the following term, starting the last day of spring semester.</w:t>
      </w:r>
    </w:p>
    <w:p w14:paraId="7348C08C" w14:textId="77777777" w:rsidR="004C5088" w:rsidRPr="00E309F0" w:rsidRDefault="44B3A682" w:rsidP="44B3A682">
      <w:pPr>
        <w:pStyle w:val="ListParagraph"/>
        <w:numPr>
          <w:ilvl w:val="0"/>
          <w:numId w:val="29"/>
        </w:numPr>
        <w:rPr>
          <w:rFonts w:ascii="Times New Roman" w:hAnsi="Times New Roman" w:cs="Times New Roman"/>
          <w:sz w:val="24"/>
          <w:szCs w:val="24"/>
        </w:rPr>
      </w:pPr>
      <w:r w:rsidRPr="44B3A682">
        <w:rPr>
          <w:rFonts w:ascii="Times New Roman" w:hAnsi="Times New Roman" w:cs="Times New Roman"/>
          <w:sz w:val="24"/>
          <w:szCs w:val="24"/>
        </w:rPr>
        <w:t>Duties of the House Manager:</w:t>
      </w:r>
    </w:p>
    <w:p w14:paraId="490FAB7A"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Hold the office for a term of one (1) year, starting the last day of the spring semester.</w:t>
      </w:r>
    </w:p>
    <w:p w14:paraId="79324175"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Work with the Association to fill the house; and,</w:t>
      </w:r>
    </w:p>
    <w:p w14:paraId="1806130D"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lastRenderedPageBreak/>
        <w:t>Make copies of all housing contracts and send originals to the Association Treasurer; and,</w:t>
      </w:r>
    </w:p>
    <w:p w14:paraId="3C15A2C7"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Co-sign checks and deposits with the Assistant House Manager; and,</w:t>
      </w:r>
    </w:p>
    <w:p w14:paraId="251289F5"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Maintain contact with the Ceres Association; and,</w:t>
      </w:r>
    </w:p>
    <w:p w14:paraId="5343316D"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Prepare, post, collect, and deposit house bills; and,</w:t>
      </w:r>
    </w:p>
    <w:p w14:paraId="53CC0FFE"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Give monthly report of the house account status at a regular business meeting; and,</w:t>
      </w:r>
    </w:p>
    <w:p w14:paraId="568E649B"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Set fall and spring clean-up dates to be completed one week prior to Founder’s/Family Day; and,</w:t>
      </w:r>
    </w:p>
    <w:p w14:paraId="2FB66647"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Attend Executive meetings when necessary; and,</w:t>
      </w:r>
    </w:p>
    <w:p w14:paraId="037E6EB7"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Work with the Association to communicate with the landlord; and,</w:t>
      </w:r>
    </w:p>
    <w:p w14:paraId="246A0972"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Collect cleaning fines as stated in the House Manual; and,</w:t>
      </w:r>
    </w:p>
    <w:p w14:paraId="12F91F47"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Read the house rules aloud at the chapter retreat each semester.</w:t>
      </w:r>
    </w:p>
    <w:p w14:paraId="7A31977E"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Make cleaning schedule.</w:t>
      </w:r>
    </w:p>
    <w:p w14:paraId="5B8DBF86" w14:textId="77777777" w:rsidR="004C5088" w:rsidRPr="00E309F0" w:rsidRDefault="44B3A682" w:rsidP="44B3A682">
      <w:pPr>
        <w:pStyle w:val="ListParagraph"/>
        <w:numPr>
          <w:ilvl w:val="0"/>
          <w:numId w:val="29"/>
        </w:numPr>
        <w:rPr>
          <w:rFonts w:ascii="Times New Roman" w:hAnsi="Times New Roman" w:cs="Times New Roman"/>
          <w:sz w:val="24"/>
          <w:szCs w:val="24"/>
        </w:rPr>
      </w:pPr>
      <w:r w:rsidRPr="44B3A682">
        <w:rPr>
          <w:rFonts w:ascii="Times New Roman" w:hAnsi="Times New Roman" w:cs="Times New Roman"/>
          <w:sz w:val="24"/>
          <w:szCs w:val="24"/>
        </w:rPr>
        <w:t>Duties of the Assistant House Manager:</w:t>
      </w:r>
    </w:p>
    <w:p w14:paraId="67F9502B"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Hold the office for a term of one (1) year, starting the last day of Spring semester; and,</w:t>
      </w:r>
    </w:p>
    <w:p w14:paraId="62856F50"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Co-sign checks and deposits with the House Manager; and,</w:t>
      </w:r>
    </w:p>
    <w:p w14:paraId="340C4D45"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Be responsible for the coordinating of the yearly fire inspection; and,</w:t>
      </w:r>
    </w:p>
    <w:p w14:paraId="56FD178C"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Coordinate check-out inspections with an Association member; and,</w:t>
      </w:r>
    </w:p>
    <w:p w14:paraId="467D3AA3" w14:textId="77777777" w:rsidR="004C5088" w:rsidRPr="00E309F0" w:rsidRDefault="44B3A682" w:rsidP="44B3A682">
      <w:pPr>
        <w:pStyle w:val="ListParagraph"/>
        <w:numPr>
          <w:ilvl w:val="1"/>
          <w:numId w:val="29"/>
        </w:numPr>
        <w:rPr>
          <w:rFonts w:ascii="Times New Roman" w:hAnsi="Times New Roman" w:cs="Times New Roman"/>
          <w:sz w:val="24"/>
          <w:szCs w:val="24"/>
        </w:rPr>
      </w:pPr>
      <w:r w:rsidRPr="44B3A682">
        <w:rPr>
          <w:rFonts w:ascii="Times New Roman" w:hAnsi="Times New Roman" w:cs="Times New Roman"/>
          <w:sz w:val="24"/>
          <w:szCs w:val="24"/>
        </w:rPr>
        <w:t>Assist the House Manager in her duties.</w:t>
      </w:r>
    </w:p>
    <w:p w14:paraId="0FF22F2B" w14:textId="77777777" w:rsidR="00A70B6B" w:rsidRDefault="00A70B6B" w:rsidP="00A70B6B">
      <w:pPr>
        <w:rPr>
          <w:rFonts w:ascii="Times New Roman" w:hAnsi="Times New Roman" w:cs="Times New Roman"/>
          <w:b/>
          <w:sz w:val="24"/>
          <w:szCs w:val="24"/>
        </w:rPr>
      </w:pPr>
    </w:p>
    <w:p w14:paraId="19F1BFB4" w14:textId="590845A8" w:rsidR="00E72083" w:rsidRPr="00E309F0" w:rsidRDefault="44B3A682" w:rsidP="44B3A682">
      <w:pPr>
        <w:jc w:val="center"/>
        <w:rPr>
          <w:rFonts w:ascii="Times New Roman" w:hAnsi="Times New Roman" w:cs="Times New Roman"/>
          <w:sz w:val="24"/>
          <w:szCs w:val="24"/>
        </w:rPr>
      </w:pPr>
      <w:r w:rsidRPr="44B3A682">
        <w:rPr>
          <w:rFonts w:ascii="Times New Roman" w:hAnsi="Times New Roman" w:cs="Times New Roman"/>
          <w:b/>
          <w:bCs/>
          <w:sz w:val="24"/>
          <w:szCs w:val="24"/>
        </w:rPr>
        <w:t>ARTICLE XI</w:t>
      </w:r>
    </w:p>
    <w:p w14:paraId="3744BA10" w14:textId="77777777" w:rsidR="002C7145" w:rsidRPr="00E309F0" w:rsidRDefault="44B3A682" w:rsidP="44B3A682">
      <w:pPr>
        <w:jc w:val="center"/>
        <w:rPr>
          <w:rFonts w:ascii="Times New Roman" w:hAnsi="Times New Roman" w:cs="Times New Roman"/>
          <w:sz w:val="24"/>
          <w:szCs w:val="24"/>
          <w:u w:val="single"/>
        </w:rPr>
      </w:pPr>
      <w:r w:rsidRPr="44B3A682">
        <w:rPr>
          <w:rFonts w:ascii="Times New Roman" w:hAnsi="Times New Roman" w:cs="Times New Roman"/>
          <w:sz w:val="24"/>
          <w:szCs w:val="24"/>
          <w:u w:val="single"/>
        </w:rPr>
        <w:t>Alcohol &amp; Illegal Substance Policy</w:t>
      </w:r>
    </w:p>
    <w:p w14:paraId="62A2B746" w14:textId="77777777" w:rsidR="002C7145" w:rsidRPr="00E309F0" w:rsidRDefault="002C7145" w:rsidP="004C5088">
      <w:pPr>
        <w:jc w:val="center"/>
        <w:rPr>
          <w:rFonts w:ascii="Times New Roman" w:hAnsi="Times New Roman" w:cs="Times New Roman"/>
          <w:sz w:val="24"/>
          <w:szCs w:val="24"/>
          <w:u w:val="single"/>
        </w:rPr>
      </w:pPr>
    </w:p>
    <w:p w14:paraId="175DF2DE" w14:textId="77777777" w:rsidR="002C7145" w:rsidRPr="00E309F0" w:rsidRDefault="002C7145"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Any violator of the Ceres International Women’s Fraternity’s Alcohol/Illegal Substances Use Policy will be subject to the following penalties paid to the chapter in addition to any fines incurred from the Ceres International Women’s Fraternity:</w:t>
      </w:r>
    </w:p>
    <w:p w14:paraId="0A3ADA7C" w14:textId="77777777" w:rsidR="002C7145" w:rsidRPr="00E309F0" w:rsidRDefault="44B3A682" w:rsidP="44B3A682">
      <w:pPr>
        <w:pStyle w:val="ListParagraph"/>
        <w:numPr>
          <w:ilvl w:val="0"/>
          <w:numId w:val="30"/>
        </w:numPr>
        <w:rPr>
          <w:rFonts w:ascii="Times New Roman" w:hAnsi="Times New Roman" w:cs="Times New Roman"/>
          <w:sz w:val="24"/>
          <w:szCs w:val="24"/>
        </w:rPr>
      </w:pPr>
      <w:r w:rsidRPr="44B3A682">
        <w:rPr>
          <w:rFonts w:ascii="Times New Roman" w:hAnsi="Times New Roman" w:cs="Times New Roman"/>
          <w:sz w:val="24"/>
          <w:szCs w:val="24"/>
        </w:rPr>
        <w:t>After the first violation, she will be fined $50 and removed from any elected position.</w:t>
      </w:r>
    </w:p>
    <w:p w14:paraId="0EDC847E" w14:textId="77777777" w:rsidR="002C7145" w:rsidRPr="00E309F0" w:rsidRDefault="44B3A682" w:rsidP="44B3A682">
      <w:pPr>
        <w:pStyle w:val="ListParagraph"/>
        <w:numPr>
          <w:ilvl w:val="0"/>
          <w:numId w:val="30"/>
        </w:numPr>
        <w:rPr>
          <w:rFonts w:ascii="Times New Roman" w:hAnsi="Times New Roman" w:cs="Times New Roman"/>
          <w:sz w:val="24"/>
          <w:szCs w:val="24"/>
        </w:rPr>
      </w:pPr>
      <w:r w:rsidRPr="44B3A682">
        <w:rPr>
          <w:rFonts w:ascii="Times New Roman" w:hAnsi="Times New Roman" w:cs="Times New Roman"/>
          <w:sz w:val="24"/>
          <w:szCs w:val="24"/>
        </w:rPr>
        <w:t>At the second violation, she will be fined $100.</w:t>
      </w:r>
    </w:p>
    <w:p w14:paraId="3CD38727" w14:textId="77777777" w:rsidR="002C7145" w:rsidRPr="00E309F0" w:rsidRDefault="44B3A682" w:rsidP="44B3A682">
      <w:pPr>
        <w:pStyle w:val="ListParagraph"/>
        <w:numPr>
          <w:ilvl w:val="0"/>
          <w:numId w:val="30"/>
        </w:numPr>
        <w:rPr>
          <w:rFonts w:ascii="Times New Roman" w:hAnsi="Times New Roman" w:cs="Times New Roman"/>
          <w:sz w:val="24"/>
          <w:szCs w:val="24"/>
        </w:rPr>
      </w:pPr>
      <w:r w:rsidRPr="44B3A682">
        <w:rPr>
          <w:rFonts w:ascii="Times New Roman" w:hAnsi="Times New Roman" w:cs="Times New Roman"/>
          <w:sz w:val="24"/>
          <w:szCs w:val="24"/>
        </w:rPr>
        <w:t>At the third violation, she will be moved for termination of her membership.</w:t>
      </w:r>
    </w:p>
    <w:p w14:paraId="19F4B18C" w14:textId="77777777" w:rsidR="002C7145" w:rsidRDefault="44B3A682" w:rsidP="44B3A682">
      <w:pPr>
        <w:pStyle w:val="ListParagraph"/>
        <w:numPr>
          <w:ilvl w:val="0"/>
          <w:numId w:val="30"/>
        </w:numPr>
        <w:rPr>
          <w:rFonts w:ascii="Times New Roman" w:hAnsi="Times New Roman" w:cs="Times New Roman"/>
          <w:sz w:val="24"/>
          <w:szCs w:val="24"/>
        </w:rPr>
      </w:pPr>
      <w:r w:rsidRPr="44B3A682">
        <w:rPr>
          <w:rFonts w:ascii="Times New Roman" w:hAnsi="Times New Roman" w:cs="Times New Roman"/>
          <w:sz w:val="24"/>
          <w:szCs w:val="24"/>
        </w:rPr>
        <w:lastRenderedPageBreak/>
        <w:t>If there is a question of guilt in the Alcohol/Illegal Substances Policy violation, the advisors will interview relevant parties and determine guilt or innocence.</w:t>
      </w:r>
    </w:p>
    <w:p w14:paraId="5B4BFB2F" w14:textId="77777777" w:rsidR="00B87A36" w:rsidRDefault="00B87A36" w:rsidP="00B87A36">
      <w:pPr>
        <w:pStyle w:val="ListParagraph"/>
        <w:ind w:left="2520"/>
        <w:rPr>
          <w:rFonts w:ascii="Times New Roman" w:hAnsi="Times New Roman" w:cs="Times New Roman"/>
          <w:sz w:val="24"/>
          <w:szCs w:val="24"/>
        </w:rPr>
      </w:pPr>
    </w:p>
    <w:p w14:paraId="0CF0242D" w14:textId="77777777" w:rsidR="00E72083" w:rsidRPr="00BF36E2" w:rsidRDefault="00B87A36" w:rsidP="44B3A682">
      <w:pPr>
        <w:ind w:left="1440" w:hanging="1440"/>
        <w:rPr>
          <w:rFonts w:ascii="Times New Roman" w:hAnsi="Times New Roman" w:cs="Times New Roman"/>
          <w:sz w:val="24"/>
          <w:szCs w:val="24"/>
        </w:rPr>
      </w:pPr>
      <w:r w:rsidRPr="00BF36E2">
        <w:rPr>
          <w:rFonts w:ascii="Times New Roman" w:hAnsi="Times New Roman" w:cs="Times New Roman"/>
          <w:sz w:val="24"/>
          <w:szCs w:val="24"/>
        </w:rPr>
        <w:t xml:space="preserve">Section 2. </w:t>
      </w:r>
      <w:r w:rsidRPr="00BF36E2">
        <w:rPr>
          <w:rFonts w:ascii="Times New Roman" w:hAnsi="Times New Roman" w:cs="Times New Roman"/>
          <w:sz w:val="24"/>
          <w:szCs w:val="24"/>
        </w:rPr>
        <w:tab/>
        <w:t>A</w:t>
      </w:r>
      <w:r w:rsidR="00A437C7" w:rsidRPr="00BF36E2">
        <w:rPr>
          <w:rFonts w:ascii="Times New Roman" w:hAnsi="Times New Roman" w:cs="Times New Roman"/>
          <w:sz w:val="24"/>
          <w:szCs w:val="24"/>
        </w:rPr>
        <w:t>ll members must abide by</w:t>
      </w:r>
      <w:r w:rsidR="00312A0C" w:rsidRPr="00BF36E2">
        <w:rPr>
          <w:rFonts w:ascii="Times New Roman" w:hAnsi="Times New Roman" w:cs="Times New Roman"/>
          <w:sz w:val="24"/>
          <w:szCs w:val="24"/>
        </w:rPr>
        <w:t xml:space="preserve"> a dry period during</w:t>
      </w:r>
      <w:r w:rsidR="008B2DE5" w:rsidRPr="00BF36E2">
        <w:rPr>
          <w:rFonts w:ascii="Times New Roman" w:hAnsi="Times New Roman" w:cs="Times New Roman"/>
          <w:sz w:val="24"/>
          <w:szCs w:val="24"/>
        </w:rPr>
        <w:t xml:space="preserve"> the following weeks and </w:t>
      </w:r>
      <w:r w:rsidR="00312A0C" w:rsidRPr="00BF36E2">
        <w:rPr>
          <w:rFonts w:ascii="Times New Roman" w:hAnsi="Times New Roman" w:cs="Times New Roman"/>
          <w:sz w:val="24"/>
          <w:szCs w:val="24"/>
        </w:rPr>
        <w:t>events</w:t>
      </w:r>
      <w:r w:rsidR="00E314D6" w:rsidRPr="00BF36E2">
        <w:rPr>
          <w:rFonts w:ascii="Times New Roman" w:hAnsi="Times New Roman" w:cs="Times New Roman"/>
          <w:sz w:val="24"/>
          <w:szCs w:val="24"/>
        </w:rPr>
        <w:t xml:space="preserve"> during the semester</w:t>
      </w:r>
      <w:r w:rsidR="00312A0C" w:rsidRPr="00BF36E2">
        <w:rPr>
          <w:rFonts w:ascii="Times New Roman" w:hAnsi="Times New Roman" w:cs="Times New Roman"/>
          <w:sz w:val="24"/>
          <w:szCs w:val="24"/>
        </w:rPr>
        <w:t>:</w:t>
      </w:r>
    </w:p>
    <w:p w14:paraId="73A88D9D" w14:textId="77777777" w:rsidR="005869B9" w:rsidRPr="003A1776" w:rsidRDefault="44B3A682" w:rsidP="44B3A682">
      <w:pPr>
        <w:pStyle w:val="ListParagraph"/>
        <w:numPr>
          <w:ilvl w:val="0"/>
          <w:numId w:val="33"/>
        </w:numPr>
        <w:rPr>
          <w:rFonts w:ascii="Times New Roman" w:hAnsi="Times New Roman" w:cs="Times New Roman"/>
          <w:sz w:val="24"/>
          <w:szCs w:val="24"/>
        </w:rPr>
      </w:pPr>
      <w:r w:rsidRPr="003A1776">
        <w:rPr>
          <w:rFonts w:ascii="Times New Roman" w:hAnsi="Times New Roman" w:cs="Times New Roman"/>
          <w:sz w:val="24"/>
          <w:szCs w:val="24"/>
        </w:rPr>
        <w:t xml:space="preserve">Recruitment Week, Inspiration Week, and Spring and Fall Chapter Retreat. </w:t>
      </w:r>
    </w:p>
    <w:p w14:paraId="244DB3E0" w14:textId="77777777" w:rsidR="00E72083" w:rsidRPr="003A1776" w:rsidRDefault="44B3A682" w:rsidP="44B3A682">
      <w:pPr>
        <w:pStyle w:val="ListParagraph"/>
        <w:numPr>
          <w:ilvl w:val="0"/>
          <w:numId w:val="33"/>
        </w:numPr>
        <w:rPr>
          <w:rFonts w:ascii="Times New Roman" w:hAnsi="Times New Roman" w:cs="Times New Roman"/>
          <w:sz w:val="24"/>
          <w:szCs w:val="24"/>
        </w:rPr>
      </w:pPr>
      <w:r w:rsidRPr="003A1776">
        <w:rPr>
          <w:rFonts w:ascii="Times New Roman" w:hAnsi="Times New Roman" w:cs="Times New Roman"/>
          <w:sz w:val="24"/>
          <w:szCs w:val="24"/>
        </w:rPr>
        <w:t>Dry periods will begin 24 hours prior to the first event and 24 hours after the last event concludes for Recruitment.</w:t>
      </w:r>
    </w:p>
    <w:p w14:paraId="48F4058D" w14:textId="0445CDB4" w:rsidR="00A80A34" w:rsidRPr="003A1776" w:rsidRDefault="44B3A682" w:rsidP="44B3A682">
      <w:pPr>
        <w:pStyle w:val="ListParagraph"/>
        <w:numPr>
          <w:ilvl w:val="0"/>
          <w:numId w:val="33"/>
        </w:numPr>
        <w:rPr>
          <w:rFonts w:ascii="Times New Roman" w:hAnsi="Times New Roman" w:cs="Times New Roman"/>
          <w:sz w:val="24"/>
          <w:szCs w:val="24"/>
        </w:rPr>
      </w:pPr>
      <w:r w:rsidRPr="003A1776">
        <w:rPr>
          <w:rFonts w:ascii="Times New Roman" w:hAnsi="Times New Roman" w:cs="Times New Roman"/>
          <w:sz w:val="24"/>
          <w:szCs w:val="24"/>
        </w:rPr>
        <w:t>Dry period will begin 12 hours prior to the first event and 12 hours after Vespers for Inspiration Week.</w:t>
      </w:r>
    </w:p>
    <w:p w14:paraId="04F13023" w14:textId="4423070B" w:rsidR="004A3F9D" w:rsidRPr="003A1776" w:rsidRDefault="44B3A682" w:rsidP="44B3A682">
      <w:pPr>
        <w:pStyle w:val="ListParagraph"/>
        <w:numPr>
          <w:ilvl w:val="0"/>
          <w:numId w:val="33"/>
        </w:numPr>
        <w:rPr>
          <w:rFonts w:ascii="Times New Roman" w:hAnsi="Times New Roman" w:cs="Times New Roman"/>
          <w:sz w:val="24"/>
          <w:szCs w:val="24"/>
        </w:rPr>
      </w:pPr>
      <w:r w:rsidRPr="003A1776">
        <w:rPr>
          <w:rFonts w:ascii="Times New Roman" w:hAnsi="Times New Roman" w:cs="Times New Roman"/>
          <w:sz w:val="24"/>
          <w:szCs w:val="24"/>
        </w:rPr>
        <w:t>Dry periods will begin 12 hours prior to the first event and 12 hours after the last event concludes for Chapter Retreats.</w:t>
      </w:r>
    </w:p>
    <w:p w14:paraId="5485C71E" w14:textId="12D9F0D8" w:rsidR="00B87A36" w:rsidRPr="003A1776" w:rsidRDefault="44B3A682" w:rsidP="44B3A682">
      <w:pPr>
        <w:pStyle w:val="ListParagraph"/>
        <w:numPr>
          <w:ilvl w:val="0"/>
          <w:numId w:val="33"/>
        </w:numPr>
        <w:rPr>
          <w:rFonts w:ascii="Times New Roman" w:hAnsi="Times New Roman" w:cs="Times New Roman"/>
          <w:sz w:val="24"/>
          <w:szCs w:val="24"/>
        </w:rPr>
      </w:pPr>
      <w:r w:rsidRPr="003A1776">
        <w:rPr>
          <w:rFonts w:ascii="Times New Roman" w:hAnsi="Times New Roman" w:cs="Times New Roman"/>
          <w:sz w:val="24"/>
          <w:szCs w:val="24"/>
        </w:rPr>
        <w:t>Any violator will be subject to the penalties described in Section 1, subsections A, B, C and D.</w:t>
      </w:r>
    </w:p>
    <w:p w14:paraId="2B349C05" w14:textId="77777777" w:rsidR="002C7145" w:rsidRPr="00E309F0" w:rsidRDefault="002C7145" w:rsidP="002C7145">
      <w:pPr>
        <w:rPr>
          <w:rFonts w:ascii="Times New Roman" w:hAnsi="Times New Roman" w:cs="Times New Roman"/>
          <w:sz w:val="24"/>
          <w:szCs w:val="24"/>
        </w:rPr>
      </w:pPr>
    </w:p>
    <w:p w14:paraId="1C5248A8" w14:textId="77777777" w:rsidR="002C7145" w:rsidRPr="00E309F0" w:rsidRDefault="00B87A36" w:rsidP="44B3A682">
      <w:pPr>
        <w:ind w:left="1440" w:hanging="1440"/>
        <w:rPr>
          <w:rFonts w:ascii="Times New Roman" w:hAnsi="Times New Roman" w:cs="Times New Roman"/>
          <w:sz w:val="24"/>
          <w:szCs w:val="24"/>
        </w:rPr>
      </w:pPr>
      <w:r>
        <w:rPr>
          <w:rFonts w:ascii="Times New Roman" w:hAnsi="Times New Roman" w:cs="Times New Roman"/>
          <w:sz w:val="24"/>
          <w:szCs w:val="24"/>
        </w:rPr>
        <w:t>Section 3</w:t>
      </w:r>
      <w:r w:rsidR="002C7145" w:rsidRPr="00E309F0">
        <w:rPr>
          <w:rFonts w:ascii="Times New Roman" w:hAnsi="Times New Roman" w:cs="Times New Roman"/>
          <w:sz w:val="24"/>
          <w:szCs w:val="24"/>
        </w:rPr>
        <w:t>.</w:t>
      </w:r>
      <w:r w:rsidR="002C7145" w:rsidRPr="00E309F0">
        <w:rPr>
          <w:rFonts w:ascii="Times New Roman" w:hAnsi="Times New Roman" w:cs="Times New Roman"/>
          <w:sz w:val="24"/>
          <w:szCs w:val="24"/>
        </w:rPr>
        <w:tab/>
        <w:t>Any violator of the Risk Management Policy or SDSU Student Code of Conduct will be brought before the Membership Team Committee for a hearing, in which:</w:t>
      </w:r>
    </w:p>
    <w:p w14:paraId="1BBA0A88" w14:textId="4B8DC91E" w:rsidR="002C7145" w:rsidRPr="00E309F0" w:rsidRDefault="44B3A682" w:rsidP="44B3A682">
      <w:pPr>
        <w:pStyle w:val="ListParagraph"/>
        <w:numPr>
          <w:ilvl w:val="0"/>
          <w:numId w:val="31"/>
        </w:numPr>
        <w:rPr>
          <w:rFonts w:ascii="Times New Roman" w:hAnsi="Times New Roman" w:cs="Times New Roman"/>
          <w:sz w:val="24"/>
          <w:szCs w:val="24"/>
        </w:rPr>
      </w:pPr>
      <w:r w:rsidRPr="44B3A682">
        <w:rPr>
          <w:rFonts w:ascii="Times New Roman" w:hAnsi="Times New Roman" w:cs="Times New Roman"/>
          <w:sz w:val="24"/>
          <w:szCs w:val="24"/>
        </w:rPr>
        <w:t>The Membership Team will determine an appropriate course of action to suggest to the active chapter at their next regular business meeting; if,</w:t>
      </w:r>
    </w:p>
    <w:p w14:paraId="4B32D168" w14:textId="0DA803E0" w:rsidR="002C7145" w:rsidRPr="00E309F0" w:rsidRDefault="44B3A682" w:rsidP="44B3A682">
      <w:pPr>
        <w:pStyle w:val="ListParagraph"/>
        <w:numPr>
          <w:ilvl w:val="0"/>
          <w:numId w:val="31"/>
        </w:numPr>
        <w:rPr>
          <w:rFonts w:ascii="Times New Roman" w:hAnsi="Times New Roman" w:cs="Times New Roman"/>
          <w:sz w:val="24"/>
          <w:szCs w:val="24"/>
        </w:rPr>
      </w:pPr>
      <w:r w:rsidRPr="44B3A682">
        <w:rPr>
          <w:rFonts w:ascii="Times New Roman" w:hAnsi="Times New Roman" w:cs="Times New Roman"/>
          <w:sz w:val="24"/>
          <w:szCs w:val="24"/>
        </w:rPr>
        <w:t>The membership Team sees the offense as worthy of termination, follow the procedure outlined in Article III, Section 8. B; or,</w:t>
      </w:r>
    </w:p>
    <w:p w14:paraId="77985FFD" w14:textId="77777777" w:rsidR="002C7145" w:rsidRPr="00E309F0" w:rsidRDefault="44B3A682" w:rsidP="44B3A682">
      <w:pPr>
        <w:pStyle w:val="ListParagraph"/>
        <w:numPr>
          <w:ilvl w:val="0"/>
          <w:numId w:val="31"/>
        </w:numPr>
        <w:rPr>
          <w:rFonts w:ascii="Times New Roman" w:hAnsi="Times New Roman" w:cs="Times New Roman"/>
          <w:sz w:val="24"/>
          <w:szCs w:val="24"/>
        </w:rPr>
      </w:pPr>
      <w:r w:rsidRPr="44B3A682">
        <w:rPr>
          <w:rFonts w:ascii="Times New Roman" w:hAnsi="Times New Roman" w:cs="Times New Roman"/>
          <w:sz w:val="24"/>
          <w:szCs w:val="24"/>
        </w:rPr>
        <w:t>The Membership Team will suggest another consequence (i.e. from office, removal of voting rights, removal from house, fine, barred from Ceres activities), to be approved by the chapter with a two-thirds (2/3) vote of the active chapter.</w:t>
      </w:r>
    </w:p>
    <w:p w14:paraId="2BA76B9E" w14:textId="77777777" w:rsidR="002C7145" w:rsidRPr="00E309F0" w:rsidRDefault="002C7145" w:rsidP="002C7145">
      <w:pPr>
        <w:rPr>
          <w:rFonts w:ascii="Times New Roman" w:hAnsi="Times New Roman" w:cs="Times New Roman"/>
          <w:sz w:val="24"/>
          <w:szCs w:val="24"/>
        </w:rPr>
      </w:pPr>
    </w:p>
    <w:p w14:paraId="50D845DE" w14:textId="3CB990CA" w:rsidR="002C7145" w:rsidRPr="00E309F0" w:rsidRDefault="44B3A682" w:rsidP="44B3A682">
      <w:pPr>
        <w:jc w:val="center"/>
        <w:rPr>
          <w:rFonts w:ascii="Times New Roman" w:hAnsi="Times New Roman" w:cs="Times New Roman"/>
          <w:sz w:val="24"/>
          <w:szCs w:val="24"/>
        </w:rPr>
      </w:pPr>
      <w:r w:rsidRPr="44B3A682">
        <w:rPr>
          <w:rFonts w:ascii="Times New Roman" w:hAnsi="Times New Roman" w:cs="Times New Roman"/>
          <w:b/>
          <w:bCs/>
          <w:sz w:val="24"/>
          <w:szCs w:val="24"/>
        </w:rPr>
        <w:t>ARTICLE XII</w:t>
      </w:r>
    </w:p>
    <w:p w14:paraId="13FD3BB4" w14:textId="77777777" w:rsidR="002C7145" w:rsidRPr="00E309F0" w:rsidRDefault="44B3A682" w:rsidP="44B3A682">
      <w:pPr>
        <w:jc w:val="center"/>
        <w:rPr>
          <w:rFonts w:ascii="Times New Roman" w:hAnsi="Times New Roman" w:cs="Times New Roman"/>
          <w:sz w:val="24"/>
          <w:szCs w:val="24"/>
        </w:rPr>
      </w:pPr>
      <w:r w:rsidRPr="44B3A682">
        <w:rPr>
          <w:rFonts w:ascii="Times New Roman" w:hAnsi="Times New Roman" w:cs="Times New Roman"/>
          <w:sz w:val="24"/>
          <w:szCs w:val="24"/>
          <w:u w:val="single"/>
        </w:rPr>
        <w:t>Dissolution</w:t>
      </w:r>
    </w:p>
    <w:p w14:paraId="74E82B00" w14:textId="77777777" w:rsidR="002C7145" w:rsidRPr="00E309F0" w:rsidRDefault="002C7145" w:rsidP="002C7145">
      <w:pPr>
        <w:jc w:val="center"/>
        <w:rPr>
          <w:rFonts w:ascii="Times New Roman" w:hAnsi="Times New Roman" w:cs="Times New Roman"/>
          <w:sz w:val="24"/>
          <w:szCs w:val="24"/>
        </w:rPr>
      </w:pPr>
    </w:p>
    <w:p w14:paraId="09C68B33" w14:textId="77777777" w:rsidR="002C7145" w:rsidRPr="00E309F0" w:rsidRDefault="002C7145"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After fulfillment of the requirement of the law on dissolution, or after discontinuance of business and payment of debts</w:t>
      </w:r>
      <w:r w:rsidR="00CF0A34" w:rsidRPr="00E309F0">
        <w:rPr>
          <w:rFonts w:ascii="Times New Roman" w:hAnsi="Times New Roman" w:cs="Times New Roman"/>
          <w:sz w:val="24"/>
          <w:szCs w:val="24"/>
        </w:rPr>
        <w:t xml:space="preserve">, any surplus shall be transferred to the SDSU Ceres Association, to be held in trust for five years for the express purpose of re-establishing the active chapter. If at the end of the five years, the chapter is not reestablished, the money will be transferred to the general revenues </w:t>
      </w:r>
      <w:r w:rsidR="00CF0A34" w:rsidRPr="00E309F0">
        <w:rPr>
          <w:rFonts w:ascii="Times New Roman" w:hAnsi="Times New Roman" w:cs="Times New Roman"/>
          <w:sz w:val="24"/>
          <w:szCs w:val="24"/>
        </w:rPr>
        <w:lastRenderedPageBreak/>
        <w:t>of the SDSU Ceres Association. The money may be spent or held with the approval of the Association.</w:t>
      </w:r>
    </w:p>
    <w:p w14:paraId="20D6E218" w14:textId="77777777" w:rsidR="00CF0A34" w:rsidRPr="00E309F0" w:rsidRDefault="00CF0A34" w:rsidP="002C7145">
      <w:pPr>
        <w:rPr>
          <w:rFonts w:ascii="Times New Roman" w:hAnsi="Times New Roman" w:cs="Times New Roman"/>
          <w:sz w:val="24"/>
          <w:szCs w:val="24"/>
        </w:rPr>
      </w:pPr>
    </w:p>
    <w:p w14:paraId="6EAC7FE4" w14:textId="77777777" w:rsidR="00CF0A34" w:rsidRPr="00E309F0" w:rsidRDefault="00CF0A34"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2.</w:t>
      </w:r>
      <w:r w:rsidRPr="00E309F0">
        <w:rPr>
          <w:rFonts w:ascii="Times New Roman" w:hAnsi="Times New Roman" w:cs="Times New Roman"/>
          <w:sz w:val="24"/>
          <w:szCs w:val="24"/>
        </w:rPr>
        <w:tab/>
        <w:t>In the event of the dissolution and/or instability of the SDSU Ceres Women’s Fraternity, the charter shall go to the alumnae member designated as the “Keeper of the Charter.” This person will be chosen by the active chapter and will hold the charter until the re-establishment of Ceres at SDSU.</w:t>
      </w:r>
    </w:p>
    <w:p w14:paraId="6AB3517A" w14:textId="77777777" w:rsidR="00CF0A34" w:rsidRPr="00E309F0" w:rsidRDefault="00CF0A34" w:rsidP="00CF0A34">
      <w:pPr>
        <w:ind w:left="1440" w:hanging="1440"/>
        <w:rPr>
          <w:rFonts w:ascii="Times New Roman" w:hAnsi="Times New Roman" w:cs="Times New Roman"/>
          <w:sz w:val="24"/>
          <w:szCs w:val="24"/>
        </w:rPr>
      </w:pPr>
    </w:p>
    <w:p w14:paraId="7C4994B3" w14:textId="35F46FE6" w:rsidR="00CF0A34" w:rsidRPr="00E309F0" w:rsidRDefault="44B3A682" w:rsidP="44B3A682">
      <w:pPr>
        <w:ind w:left="1440" w:hanging="1440"/>
        <w:jc w:val="center"/>
        <w:rPr>
          <w:rFonts w:ascii="Times New Roman" w:hAnsi="Times New Roman" w:cs="Times New Roman"/>
          <w:sz w:val="24"/>
          <w:szCs w:val="24"/>
        </w:rPr>
      </w:pPr>
      <w:r w:rsidRPr="44B3A682">
        <w:rPr>
          <w:rFonts w:ascii="Times New Roman" w:hAnsi="Times New Roman" w:cs="Times New Roman"/>
          <w:b/>
          <w:bCs/>
          <w:sz w:val="24"/>
          <w:szCs w:val="24"/>
        </w:rPr>
        <w:t>ARTICLE XIII</w:t>
      </w:r>
    </w:p>
    <w:p w14:paraId="2DDA9FFF" w14:textId="77777777" w:rsidR="00CF0A34" w:rsidRPr="00E309F0" w:rsidRDefault="44B3A682" w:rsidP="44B3A682">
      <w:pPr>
        <w:ind w:left="1440" w:hanging="1440"/>
        <w:jc w:val="center"/>
        <w:rPr>
          <w:rFonts w:ascii="Times New Roman" w:hAnsi="Times New Roman" w:cs="Times New Roman"/>
          <w:sz w:val="24"/>
          <w:szCs w:val="24"/>
        </w:rPr>
      </w:pPr>
      <w:r w:rsidRPr="44B3A682">
        <w:rPr>
          <w:rFonts w:ascii="Times New Roman" w:hAnsi="Times New Roman" w:cs="Times New Roman"/>
          <w:sz w:val="24"/>
          <w:szCs w:val="24"/>
          <w:u w:val="single"/>
        </w:rPr>
        <w:t>Indemnification</w:t>
      </w:r>
    </w:p>
    <w:p w14:paraId="3738D4FA" w14:textId="77777777" w:rsidR="00CF0A34" w:rsidRPr="00E309F0" w:rsidRDefault="00CF0A34" w:rsidP="00CF0A34">
      <w:pPr>
        <w:ind w:left="1440" w:hanging="1440"/>
        <w:jc w:val="center"/>
        <w:rPr>
          <w:rFonts w:ascii="Times New Roman" w:hAnsi="Times New Roman" w:cs="Times New Roman"/>
          <w:sz w:val="24"/>
          <w:szCs w:val="24"/>
        </w:rPr>
      </w:pPr>
    </w:p>
    <w:p w14:paraId="1A4F3E69" w14:textId="3DE5E4BE" w:rsidR="00CF0A34" w:rsidRPr="00E309F0" w:rsidRDefault="00CF0A34"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 xml:space="preserve">This association shall, to the constitution permitted by law, indemnify any director or officer of this association against expenses including attorney’s fees, judgements, fines, and amounts paid in settlement reasonably incurred in the defense of any action, suit </w:t>
      </w:r>
      <w:r w:rsidR="009B7DE8">
        <w:rPr>
          <w:rFonts w:ascii="Times New Roman" w:hAnsi="Times New Roman" w:cs="Times New Roman"/>
          <w:sz w:val="24"/>
          <w:szCs w:val="24"/>
        </w:rPr>
        <w:t>f</w:t>
      </w:r>
      <w:r w:rsidRPr="00E309F0">
        <w:rPr>
          <w:rFonts w:ascii="Times New Roman" w:hAnsi="Times New Roman" w:cs="Times New Roman"/>
          <w:sz w:val="24"/>
          <w:szCs w:val="24"/>
        </w:rPr>
        <w:t>r proceeding civil or criminal, in which she is made a party by reason of being or having been such a director or officer of this association except in matters in which it is finally adjudged in such action, suit or negligence or willful misconduct in the performance of her corporate duties.</w:t>
      </w:r>
    </w:p>
    <w:p w14:paraId="6D19EF79" w14:textId="77777777" w:rsidR="00CF0A34" w:rsidRPr="00E309F0" w:rsidRDefault="00CF0A34" w:rsidP="00CF0A34">
      <w:pPr>
        <w:ind w:left="1440" w:hanging="1440"/>
        <w:rPr>
          <w:rFonts w:ascii="Times New Roman" w:hAnsi="Times New Roman" w:cs="Times New Roman"/>
          <w:sz w:val="24"/>
          <w:szCs w:val="24"/>
        </w:rPr>
      </w:pPr>
    </w:p>
    <w:p w14:paraId="1704F10B" w14:textId="239EA721" w:rsidR="00CF0A34" w:rsidRPr="00E309F0" w:rsidRDefault="00A70B6B" w:rsidP="44B3A682">
      <w:pPr>
        <w:ind w:left="1440" w:hanging="1440"/>
        <w:jc w:val="center"/>
        <w:rPr>
          <w:rFonts w:ascii="Times New Roman" w:hAnsi="Times New Roman" w:cs="Times New Roman"/>
          <w:sz w:val="24"/>
          <w:szCs w:val="24"/>
        </w:rPr>
      </w:pPr>
      <w:r w:rsidRPr="2FCED225">
        <w:rPr>
          <w:rFonts w:ascii="Times New Roman" w:hAnsi="Times New Roman" w:cs="Times New Roman"/>
          <w:b/>
          <w:bCs/>
          <w:sz w:val="24"/>
          <w:szCs w:val="24"/>
        </w:rPr>
        <w:t>ARTICLE XIV</w:t>
      </w:r>
      <w:r w:rsidR="00CF0A34" w:rsidRPr="00E309F0">
        <w:rPr>
          <w:rFonts w:ascii="Times New Roman" w:hAnsi="Times New Roman" w:cs="Times New Roman"/>
          <w:sz w:val="24"/>
          <w:szCs w:val="24"/>
        </w:rPr>
        <w:tab/>
      </w:r>
    </w:p>
    <w:p w14:paraId="339FDEAE" w14:textId="77777777" w:rsidR="00CF0A34" w:rsidRPr="00E309F0" w:rsidRDefault="44B3A682" w:rsidP="44B3A682">
      <w:pPr>
        <w:ind w:left="1440" w:hanging="1440"/>
        <w:jc w:val="center"/>
        <w:rPr>
          <w:rFonts w:ascii="Times New Roman" w:hAnsi="Times New Roman" w:cs="Times New Roman"/>
          <w:sz w:val="24"/>
          <w:szCs w:val="24"/>
        </w:rPr>
      </w:pPr>
      <w:r w:rsidRPr="44B3A682">
        <w:rPr>
          <w:rFonts w:ascii="Times New Roman" w:hAnsi="Times New Roman" w:cs="Times New Roman"/>
          <w:sz w:val="24"/>
          <w:szCs w:val="24"/>
          <w:u w:val="single"/>
        </w:rPr>
        <w:t>Amendments and Enactment</w:t>
      </w:r>
    </w:p>
    <w:p w14:paraId="172E8F15" w14:textId="77777777" w:rsidR="00CF0A34" w:rsidRPr="00E309F0" w:rsidRDefault="00CF0A34" w:rsidP="00CF0A34">
      <w:pPr>
        <w:ind w:left="1440" w:hanging="1440"/>
        <w:jc w:val="center"/>
        <w:rPr>
          <w:rFonts w:ascii="Times New Roman" w:hAnsi="Times New Roman" w:cs="Times New Roman"/>
          <w:sz w:val="24"/>
          <w:szCs w:val="24"/>
        </w:rPr>
      </w:pPr>
    </w:p>
    <w:p w14:paraId="7033D23F" w14:textId="77777777" w:rsidR="00CF0A34" w:rsidRPr="00E309F0" w:rsidRDefault="00CF0A34"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1.</w:t>
      </w:r>
      <w:r w:rsidRPr="00E309F0">
        <w:rPr>
          <w:rFonts w:ascii="Times New Roman" w:hAnsi="Times New Roman" w:cs="Times New Roman"/>
          <w:sz w:val="24"/>
          <w:szCs w:val="24"/>
        </w:rPr>
        <w:tab/>
        <w:t>These bylaws may be revised or amended by two-thirds (2/3) vote of the active chapter, providing the proposed amendment has been submitted at the previous regular business meeting before it is brought up for consideration.</w:t>
      </w:r>
    </w:p>
    <w:p w14:paraId="0F15AEE1" w14:textId="77777777" w:rsidR="00CF0A34" w:rsidRPr="00E309F0" w:rsidRDefault="00CF0A34" w:rsidP="00CF0A34">
      <w:pPr>
        <w:ind w:left="1440" w:hanging="1440"/>
        <w:rPr>
          <w:rFonts w:ascii="Times New Roman" w:hAnsi="Times New Roman" w:cs="Times New Roman"/>
          <w:sz w:val="24"/>
          <w:szCs w:val="24"/>
        </w:rPr>
      </w:pPr>
    </w:p>
    <w:p w14:paraId="4DE2A81B" w14:textId="77777777" w:rsidR="00CF0A34" w:rsidRPr="00CF0A34" w:rsidRDefault="00CF0A34" w:rsidP="44B3A682">
      <w:pPr>
        <w:ind w:left="1440" w:hanging="1440"/>
        <w:rPr>
          <w:rFonts w:ascii="Times New Roman" w:hAnsi="Times New Roman" w:cs="Times New Roman"/>
          <w:sz w:val="24"/>
          <w:szCs w:val="24"/>
        </w:rPr>
      </w:pPr>
      <w:r w:rsidRPr="00E309F0">
        <w:rPr>
          <w:rFonts w:ascii="Times New Roman" w:hAnsi="Times New Roman" w:cs="Times New Roman"/>
          <w:sz w:val="24"/>
          <w:szCs w:val="24"/>
        </w:rPr>
        <w:t>Section 2.</w:t>
      </w:r>
      <w:r w:rsidRPr="00E309F0">
        <w:rPr>
          <w:rFonts w:ascii="Times New Roman" w:hAnsi="Times New Roman" w:cs="Times New Roman"/>
          <w:sz w:val="24"/>
          <w:szCs w:val="24"/>
        </w:rPr>
        <w:tab/>
        <w:t>Upon receipt of a charter from the International Ceres Women’s Fraternity, this Constitution of the South Dakota State University Ceres Colony shall automatically become the Bylaws of the South Dakota State University Ceres Women’s Fraternity.</w:t>
      </w:r>
    </w:p>
    <w:sectPr w:rsidR="00CF0A34" w:rsidRPr="00CF0A3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20C1D1" w14:textId="77777777" w:rsidR="00940F06" w:rsidRDefault="00940F06" w:rsidP="00B87A36">
      <w:pPr>
        <w:spacing w:after="0" w:line="240" w:lineRule="auto"/>
      </w:pPr>
      <w:r>
        <w:separator/>
      </w:r>
    </w:p>
  </w:endnote>
  <w:endnote w:type="continuationSeparator" w:id="0">
    <w:p w14:paraId="685E9B42" w14:textId="77777777" w:rsidR="00940F06" w:rsidRDefault="00940F06" w:rsidP="00B87A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BA3564" w14:textId="77777777" w:rsidR="00940F06" w:rsidRDefault="00940F06" w:rsidP="00B87A36">
      <w:pPr>
        <w:spacing w:after="0" w:line="240" w:lineRule="auto"/>
      </w:pPr>
      <w:r>
        <w:separator/>
      </w:r>
    </w:p>
  </w:footnote>
  <w:footnote w:type="continuationSeparator" w:id="0">
    <w:p w14:paraId="41A16344" w14:textId="77777777" w:rsidR="00940F06" w:rsidRDefault="00940F06" w:rsidP="00B87A36">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07DF0"/>
    <w:multiLevelType w:val="hybridMultilevel"/>
    <w:tmpl w:val="371A5DB2"/>
    <w:lvl w:ilvl="0" w:tplc="B9963024">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
    <w:nsid w:val="0AAC0F68"/>
    <w:multiLevelType w:val="hybridMultilevel"/>
    <w:tmpl w:val="ED72D07A"/>
    <w:lvl w:ilvl="0" w:tplc="34482176">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nsid w:val="0C63590C"/>
    <w:multiLevelType w:val="hybridMultilevel"/>
    <w:tmpl w:val="29840474"/>
    <w:lvl w:ilvl="0" w:tplc="DFF8AF6A">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nsid w:val="12D8256E"/>
    <w:multiLevelType w:val="hybridMultilevel"/>
    <w:tmpl w:val="ACB2A00E"/>
    <w:lvl w:ilvl="0" w:tplc="E4A40560">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nsid w:val="13A009C1"/>
    <w:multiLevelType w:val="hybridMultilevel"/>
    <w:tmpl w:val="87288BD8"/>
    <w:lvl w:ilvl="0" w:tplc="A0B8572C">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nsid w:val="18110351"/>
    <w:multiLevelType w:val="hybridMultilevel"/>
    <w:tmpl w:val="D83C1EE4"/>
    <w:lvl w:ilvl="0" w:tplc="A1F2281A">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nsid w:val="1D74111C"/>
    <w:multiLevelType w:val="hybridMultilevel"/>
    <w:tmpl w:val="02E8DC08"/>
    <w:lvl w:ilvl="0" w:tplc="D3FAA616">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nsid w:val="2C0043FA"/>
    <w:multiLevelType w:val="hybridMultilevel"/>
    <w:tmpl w:val="4EA22640"/>
    <w:lvl w:ilvl="0" w:tplc="9042D58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nsid w:val="31857898"/>
    <w:multiLevelType w:val="hybridMultilevel"/>
    <w:tmpl w:val="1160D780"/>
    <w:lvl w:ilvl="0" w:tplc="6DBC42C0">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nsid w:val="36517770"/>
    <w:multiLevelType w:val="hybridMultilevel"/>
    <w:tmpl w:val="684EF936"/>
    <w:lvl w:ilvl="0" w:tplc="DA906B28">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nsid w:val="3B9B783F"/>
    <w:multiLevelType w:val="hybridMultilevel"/>
    <w:tmpl w:val="C4801C54"/>
    <w:lvl w:ilvl="0" w:tplc="C8F0482A">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nsid w:val="3BFE4B5F"/>
    <w:multiLevelType w:val="hybridMultilevel"/>
    <w:tmpl w:val="2F7E4AA0"/>
    <w:lvl w:ilvl="0" w:tplc="8C68EC56">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nsid w:val="3C3861D0"/>
    <w:multiLevelType w:val="hybridMultilevel"/>
    <w:tmpl w:val="1B6C5D6A"/>
    <w:lvl w:ilvl="0" w:tplc="6AEC67FE">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nsid w:val="3F5C6E03"/>
    <w:multiLevelType w:val="hybridMultilevel"/>
    <w:tmpl w:val="EF32173A"/>
    <w:lvl w:ilvl="0" w:tplc="F6C0C5E8">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4">
    <w:nsid w:val="403627E1"/>
    <w:multiLevelType w:val="hybridMultilevel"/>
    <w:tmpl w:val="1128A994"/>
    <w:lvl w:ilvl="0" w:tplc="A71C643E">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5">
    <w:nsid w:val="437D6691"/>
    <w:multiLevelType w:val="hybridMultilevel"/>
    <w:tmpl w:val="1A28D5D8"/>
    <w:lvl w:ilvl="0" w:tplc="67300BFC">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nsid w:val="451A3E14"/>
    <w:multiLevelType w:val="hybridMultilevel"/>
    <w:tmpl w:val="90D026A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65D24E9"/>
    <w:multiLevelType w:val="hybridMultilevel"/>
    <w:tmpl w:val="94F28BCE"/>
    <w:lvl w:ilvl="0" w:tplc="650C1986">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8">
    <w:nsid w:val="4B762F78"/>
    <w:multiLevelType w:val="hybridMultilevel"/>
    <w:tmpl w:val="80B8BC2C"/>
    <w:lvl w:ilvl="0" w:tplc="01BE0DD2">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nsid w:val="4B7D305B"/>
    <w:multiLevelType w:val="hybridMultilevel"/>
    <w:tmpl w:val="4AF63176"/>
    <w:lvl w:ilvl="0" w:tplc="A0383270">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0">
    <w:nsid w:val="4D1C7611"/>
    <w:multiLevelType w:val="hybridMultilevel"/>
    <w:tmpl w:val="E6362F76"/>
    <w:lvl w:ilvl="0" w:tplc="BAAE5DE8">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1">
    <w:nsid w:val="59136453"/>
    <w:multiLevelType w:val="hybridMultilevel"/>
    <w:tmpl w:val="1D6E457C"/>
    <w:lvl w:ilvl="0" w:tplc="698444E2">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2">
    <w:nsid w:val="63A91A00"/>
    <w:multiLevelType w:val="hybridMultilevel"/>
    <w:tmpl w:val="81A073AA"/>
    <w:lvl w:ilvl="0" w:tplc="CF7A2A84">
      <w:start w:val="1"/>
      <w:numFmt w:val="upperLetter"/>
      <w:lvlText w:val="%1."/>
      <w:lvlJc w:val="left"/>
      <w:pPr>
        <w:ind w:left="2520" w:hanging="360"/>
      </w:pPr>
      <w:rPr>
        <w:rFonts w:hint="default"/>
        <w:i w:val="0"/>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3">
    <w:nsid w:val="640D1642"/>
    <w:multiLevelType w:val="hybridMultilevel"/>
    <w:tmpl w:val="4C442A8C"/>
    <w:lvl w:ilvl="0" w:tplc="BEE842F6">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4">
    <w:nsid w:val="67376812"/>
    <w:multiLevelType w:val="hybridMultilevel"/>
    <w:tmpl w:val="370AC612"/>
    <w:lvl w:ilvl="0" w:tplc="872A00C0">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5">
    <w:nsid w:val="67FF70F6"/>
    <w:multiLevelType w:val="hybridMultilevel"/>
    <w:tmpl w:val="454CF9C0"/>
    <w:lvl w:ilvl="0" w:tplc="92705892">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nsid w:val="731F47A5"/>
    <w:multiLevelType w:val="hybridMultilevel"/>
    <w:tmpl w:val="B9F8DFC8"/>
    <w:lvl w:ilvl="0" w:tplc="7E9EF2F2">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7">
    <w:nsid w:val="73D16E00"/>
    <w:multiLevelType w:val="hybridMultilevel"/>
    <w:tmpl w:val="1EFAA212"/>
    <w:lvl w:ilvl="0" w:tplc="259C1940">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8">
    <w:nsid w:val="73EA33D0"/>
    <w:multiLevelType w:val="hybridMultilevel"/>
    <w:tmpl w:val="503A2E9E"/>
    <w:lvl w:ilvl="0" w:tplc="CBC60C1E">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9">
    <w:nsid w:val="75231616"/>
    <w:multiLevelType w:val="hybridMultilevel"/>
    <w:tmpl w:val="34DA110A"/>
    <w:lvl w:ilvl="0" w:tplc="3F7E3ED8">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0">
    <w:nsid w:val="75AD447B"/>
    <w:multiLevelType w:val="hybridMultilevel"/>
    <w:tmpl w:val="2F8210CC"/>
    <w:lvl w:ilvl="0" w:tplc="73F8909C">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1">
    <w:nsid w:val="76DD523A"/>
    <w:multiLevelType w:val="hybridMultilevel"/>
    <w:tmpl w:val="4F9465EC"/>
    <w:lvl w:ilvl="0" w:tplc="1472BC10">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2">
    <w:nsid w:val="79063FB5"/>
    <w:multiLevelType w:val="hybridMultilevel"/>
    <w:tmpl w:val="F4CAA7EC"/>
    <w:lvl w:ilvl="0" w:tplc="BE6A8782">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3">
    <w:nsid w:val="7E7B0C0C"/>
    <w:multiLevelType w:val="hybridMultilevel"/>
    <w:tmpl w:val="61DA4436"/>
    <w:lvl w:ilvl="0" w:tplc="FFBEDEC8">
      <w:start w:val="1"/>
      <w:numFmt w:val="upperLetter"/>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22"/>
  </w:num>
  <w:num w:numId="2">
    <w:abstractNumId w:val="17"/>
  </w:num>
  <w:num w:numId="3">
    <w:abstractNumId w:val="15"/>
  </w:num>
  <w:num w:numId="4">
    <w:abstractNumId w:val="3"/>
  </w:num>
  <w:num w:numId="5">
    <w:abstractNumId w:val="6"/>
  </w:num>
  <w:num w:numId="6">
    <w:abstractNumId w:val="19"/>
  </w:num>
  <w:num w:numId="7">
    <w:abstractNumId w:val="29"/>
  </w:num>
  <w:num w:numId="8">
    <w:abstractNumId w:val="31"/>
  </w:num>
  <w:num w:numId="9">
    <w:abstractNumId w:val="28"/>
  </w:num>
  <w:num w:numId="10">
    <w:abstractNumId w:val="5"/>
  </w:num>
  <w:num w:numId="11">
    <w:abstractNumId w:val="26"/>
  </w:num>
  <w:num w:numId="12">
    <w:abstractNumId w:val="30"/>
  </w:num>
  <w:num w:numId="13">
    <w:abstractNumId w:val="33"/>
  </w:num>
  <w:num w:numId="14">
    <w:abstractNumId w:val="13"/>
  </w:num>
  <w:num w:numId="15">
    <w:abstractNumId w:val="8"/>
  </w:num>
  <w:num w:numId="16">
    <w:abstractNumId w:val="0"/>
  </w:num>
  <w:num w:numId="17">
    <w:abstractNumId w:val="7"/>
  </w:num>
  <w:num w:numId="18">
    <w:abstractNumId w:val="23"/>
  </w:num>
  <w:num w:numId="19">
    <w:abstractNumId w:val="20"/>
  </w:num>
  <w:num w:numId="20">
    <w:abstractNumId w:val="10"/>
  </w:num>
  <w:num w:numId="21">
    <w:abstractNumId w:val="18"/>
  </w:num>
  <w:num w:numId="22">
    <w:abstractNumId w:val="1"/>
  </w:num>
  <w:num w:numId="23">
    <w:abstractNumId w:val="27"/>
  </w:num>
  <w:num w:numId="24">
    <w:abstractNumId w:val="9"/>
  </w:num>
  <w:num w:numId="25">
    <w:abstractNumId w:val="25"/>
  </w:num>
  <w:num w:numId="26">
    <w:abstractNumId w:val="11"/>
  </w:num>
  <w:num w:numId="27">
    <w:abstractNumId w:val="12"/>
  </w:num>
  <w:num w:numId="28">
    <w:abstractNumId w:val="24"/>
  </w:num>
  <w:num w:numId="29">
    <w:abstractNumId w:val="4"/>
  </w:num>
  <w:num w:numId="30">
    <w:abstractNumId w:val="32"/>
  </w:num>
  <w:num w:numId="31">
    <w:abstractNumId w:val="21"/>
  </w:num>
  <w:num w:numId="32">
    <w:abstractNumId w:val="16"/>
  </w:num>
  <w:num w:numId="33">
    <w:abstractNumId w:val="14"/>
  </w:num>
  <w:num w:numId="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7CE0"/>
    <w:rsid w:val="00023CC0"/>
    <w:rsid w:val="00025F2F"/>
    <w:rsid w:val="0003512A"/>
    <w:rsid w:val="000446A0"/>
    <w:rsid w:val="0005003F"/>
    <w:rsid w:val="00054175"/>
    <w:rsid w:val="000B336A"/>
    <w:rsid w:val="000E6B75"/>
    <w:rsid w:val="000F6C7A"/>
    <w:rsid w:val="00100F5D"/>
    <w:rsid w:val="00114EDD"/>
    <w:rsid w:val="00126C90"/>
    <w:rsid w:val="001309D9"/>
    <w:rsid w:val="00146369"/>
    <w:rsid w:val="00170C21"/>
    <w:rsid w:val="001D4BF2"/>
    <w:rsid w:val="001D7BF7"/>
    <w:rsid w:val="001E3AE2"/>
    <w:rsid w:val="00231229"/>
    <w:rsid w:val="00256396"/>
    <w:rsid w:val="00275EE5"/>
    <w:rsid w:val="00280EF3"/>
    <w:rsid w:val="002B0F29"/>
    <w:rsid w:val="002B2017"/>
    <w:rsid w:val="002C7145"/>
    <w:rsid w:val="002D377D"/>
    <w:rsid w:val="002D49D7"/>
    <w:rsid w:val="002D52B1"/>
    <w:rsid w:val="00312A0C"/>
    <w:rsid w:val="00392025"/>
    <w:rsid w:val="003A1776"/>
    <w:rsid w:val="003D7B9D"/>
    <w:rsid w:val="003E03AB"/>
    <w:rsid w:val="003F47DF"/>
    <w:rsid w:val="0043026E"/>
    <w:rsid w:val="0043235E"/>
    <w:rsid w:val="00434208"/>
    <w:rsid w:val="0047352E"/>
    <w:rsid w:val="00497F2C"/>
    <w:rsid w:val="004A20AB"/>
    <w:rsid w:val="004A3F9D"/>
    <w:rsid w:val="004B6575"/>
    <w:rsid w:val="004C0793"/>
    <w:rsid w:val="004C11BE"/>
    <w:rsid w:val="004C203E"/>
    <w:rsid w:val="004C5088"/>
    <w:rsid w:val="00515FAF"/>
    <w:rsid w:val="00543E8E"/>
    <w:rsid w:val="0057556C"/>
    <w:rsid w:val="005869B9"/>
    <w:rsid w:val="006369DF"/>
    <w:rsid w:val="00641D73"/>
    <w:rsid w:val="0064503D"/>
    <w:rsid w:val="0067691D"/>
    <w:rsid w:val="006B257E"/>
    <w:rsid w:val="006C6698"/>
    <w:rsid w:val="006E1C8E"/>
    <w:rsid w:val="006F4B2F"/>
    <w:rsid w:val="00720615"/>
    <w:rsid w:val="00765BB0"/>
    <w:rsid w:val="00821343"/>
    <w:rsid w:val="00822F36"/>
    <w:rsid w:val="00840BFA"/>
    <w:rsid w:val="008467D0"/>
    <w:rsid w:val="008B2DE5"/>
    <w:rsid w:val="008C5D8D"/>
    <w:rsid w:val="00905C3A"/>
    <w:rsid w:val="00940F06"/>
    <w:rsid w:val="00941B0E"/>
    <w:rsid w:val="00976FA0"/>
    <w:rsid w:val="00991E39"/>
    <w:rsid w:val="009B0465"/>
    <w:rsid w:val="009B5C35"/>
    <w:rsid w:val="009B6584"/>
    <w:rsid w:val="009B7DE8"/>
    <w:rsid w:val="009C0199"/>
    <w:rsid w:val="009D0E55"/>
    <w:rsid w:val="009D7FD0"/>
    <w:rsid w:val="009E2C68"/>
    <w:rsid w:val="00A06CE0"/>
    <w:rsid w:val="00A27296"/>
    <w:rsid w:val="00A437C7"/>
    <w:rsid w:val="00A47CE0"/>
    <w:rsid w:val="00A606D8"/>
    <w:rsid w:val="00A60768"/>
    <w:rsid w:val="00A70B6B"/>
    <w:rsid w:val="00A80A34"/>
    <w:rsid w:val="00A87371"/>
    <w:rsid w:val="00A93D4F"/>
    <w:rsid w:val="00AF6EA9"/>
    <w:rsid w:val="00B84FE9"/>
    <w:rsid w:val="00B87A36"/>
    <w:rsid w:val="00B94C44"/>
    <w:rsid w:val="00BA2E13"/>
    <w:rsid w:val="00BD03D6"/>
    <w:rsid w:val="00BE3CAD"/>
    <w:rsid w:val="00BF36E2"/>
    <w:rsid w:val="00C01F48"/>
    <w:rsid w:val="00C433F7"/>
    <w:rsid w:val="00C45AB9"/>
    <w:rsid w:val="00C758B3"/>
    <w:rsid w:val="00CA0F98"/>
    <w:rsid w:val="00CF0A34"/>
    <w:rsid w:val="00D37B0E"/>
    <w:rsid w:val="00D40BEA"/>
    <w:rsid w:val="00D73B2D"/>
    <w:rsid w:val="00DB09F7"/>
    <w:rsid w:val="00DE577C"/>
    <w:rsid w:val="00E01BCE"/>
    <w:rsid w:val="00E309F0"/>
    <w:rsid w:val="00E314D6"/>
    <w:rsid w:val="00E6367C"/>
    <w:rsid w:val="00E63750"/>
    <w:rsid w:val="00E72083"/>
    <w:rsid w:val="00E873FD"/>
    <w:rsid w:val="00E9764D"/>
    <w:rsid w:val="00EA0B85"/>
    <w:rsid w:val="00EF2E02"/>
    <w:rsid w:val="00F72900"/>
    <w:rsid w:val="00FB53C0"/>
    <w:rsid w:val="2FCED225"/>
    <w:rsid w:val="44B3A6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19ED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CE0"/>
    <w:pPr>
      <w:ind w:left="720"/>
      <w:contextualSpacing/>
    </w:pPr>
  </w:style>
  <w:style w:type="paragraph" w:styleId="FootnoteText">
    <w:name w:val="footnote text"/>
    <w:basedOn w:val="Normal"/>
    <w:link w:val="FootnoteTextChar"/>
    <w:uiPriority w:val="99"/>
    <w:semiHidden/>
    <w:unhideWhenUsed/>
    <w:rsid w:val="00B87A3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87A36"/>
    <w:rPr>
      <w:sz w:val="20"/>
      <w:szCs w:val="20"/>
    </w:rPr>
  </w:style>
  <w:style w:type="character" w:styleId="FootnoteReference">
    <w:name w:val="footnote reference"/>
    <w:basedOn w:val="DefaultParagraphFont"/>
    <w:uiPriority w:val="99"/>
    <w:semiHidden/>
    <w:unhideWhenUsed/>
    <w:rsid w:val="00B87A36"/>
    <w:rPr>
      <w:vertAlign w:val="superscript"/>
    </w:rPr>
  </w:style>
  <w:style w:type="paragraph" w:styleId="Header">
    <w:name w:val="header"/>
    <w:basedOn w:val="Normal"/>
    <w:link w:val="HeaderChar"/>
    <w:uiPriority w:val="99"/>
    <w:unhideWhenUsed/>
    <w:rsid w:val="009B7D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7DE8"/>
  </w:style>
  <w:style w:type="paragraph" w:styleId="Footer">
    <w:name w:val="footer"/>
    <w:basedOn w:val="Normal"/>
    <w:link w:val="FooterChar"/>
    <w:uiPriority w:val="99"/>
    <w:unhideWhenUsed/>
    <w:rsid w:val="009B7D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7DE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CE0"/>
    <w:pPr>
      <w:ind w:left="720"/>
      <w:contextualSpacing/>
    </w:pPr>
  </w:style>
  <w:style w:type="paragraph" w:styleId="FootnoteText">
    <w:name w:val="footnote text"/>
    <w:basedOn w:val="Normal"/>
    <w:link w:val="FootnoteTextChar"/>
    <w:uiPriority w:val="99"/>
    <w:semiHidden/>
    <w:unhideWhenUsed/>
    <w:rsid w:val="00B87A3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87A36"/>
    <w:rPr>
      <w:sz w:val="20"/>
      <w:szCs w:val="20"/>
    </w:rPr>
  </w:style>
  <w:style w:type="character" w:styleId="FootnoteReference">
    <w:name w:val="footnote reference"/>
    <w:basedOn w:val="DefaultParagraphFont"/>
    <w:uiPriority w:val="99"/>
    <w:semiHidden/>
    <w:unhideWhenUsed/>
    <w:rsid w:val="00B87A36"/>
    <w:rPr>
      <w:vertAlign w:val="superscript"/>
    </w:rPr>
  </w:style>
  <w:style w:type="paragraph" w:styleId="Header">
    <w:name w:val="header"/>
    <w:basedOn w:val="Normal"/>
    <w:link w:val="HeaderChar"/>
    <w:uiPriority w:val="99"/>
    <w:unhideWhenUsed/>
    <w:rsid w:val="009B7D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7DE8"/>
  </w:style>
  <w:style w:type="paragraph" w:styleId="Footer">
    <w:name w:val="footer"/>
    <w:basedOn w:val="Normal"/>
    <w:link w:val="FooterChar"/>
    <w:uiPriority w:val="99"/>
    <w:unhideWhenUsed/>
    <w:rsid w:val="009B7D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7D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9CB310-96C1-CC4F-B8B5-08C67F72B9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869</TotalTime>
  <Pages>23</Pages>
  <Words>6255</Words>
  <Characters>35659</Characters>
  <Application>Microsoft Macintosh Word</Application>
  <DocSecurity>0</DocSecurity>
  <Lines>297</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Library</dc:creator>
  <cp:lastModifiedBy>Angel Kasper</cp:lastModifiedBy>
  <cp:revision>5</cp:revision>
  <dcterms:created xsi:type="dcterms:W3CDTF">2017-10-20T01:45:00Z</dcterms:created>
  <dcterms:modified xsi:type="dcterms:W3CDTF">2017-11-22T01:34:00Z</dcterms:modified>
</cp:coreProperties>
</file>